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-270510</wp:posOffset>
            </wp:positionV>
            <wp:extent cx="1491615" cy="755015"/>
            <wp:effectExtent l="19050" t="0" r="0" b="0"/>
            <wp:wrapTight wrapText="bothSides">
              <wp:wrapPolygon edited="0">
                <wp:start x="-276" y="0"/>
                <wp:lineTo x="-276" y="21255"/>
                <wp:lineTo x="21517" y="21255"/>
                <wp:lineTo x="21517" y="0"/>
                <wp:lineTo x="-276" y="0"/>
              </wp:wrapPolygon>
            </wp:wrapTight>
            <wp:docPr id="2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-217805</wp:posOffset>
            </wp:positionV>
            <wp:extent cx="1990090" cy="698500"/>
            <wp:effectExtent l="19050" t="0" r="0" b="0"/>
            <wp:wrapTight wrapText="bothSides">
              <wp:wrapPolygon edited="0">
                <wp:start x="1447" y="0"/>
                <wp:lineTo x="-207" y="9425"/>
                <wp:lineTo x="-207" y="14138"/>
                <wp:lineTo x="3101" y="18851"/>
                <wp:lineTo x="6203" y="20618"/>
                <wp:lineTo x="14680" y="20618"/>
                <wp:lineTo x="14680" y="18851"/>
                <wp:lineTo x="21504" y="15905"/>
                <wp:lineTo x="21504" y="11782"/>
                <wp:lineTo x="12613" y="7658"/>
                <wp:lineTo x="4962" y="0"/>
                <wp:lineTo x="1447" y="0"/>
              </wp:wrapPolygon>
            </wp:wrapTight>
            <wp:docPr id="1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28E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Паспортизированные маршруты Нижегородской области.</w:t>
      </w:r>
    </w:p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маршрута </w:t>
      </w:r>
      <w:r w:rsidRPr="0036265E">
        <w:rPr>
          <w:rFonts w:ascii="Times New Roman" w:hAnsi="Times New Roman" w:cs="Times New Roman"/>
          <w:b/>
          <w:sz w:val="28"/>
          <w:szCs w:val="28"/>
        </w:rPr>
        <w:t>№</w:t>
      </w:r>
      <w:r w:rsidR="00CA2866">
        <w:rPr>
          <w:rFonts w:ascii="Times New Roman" w:hAnsi="Times New Roman" w:cs="Times New Roman"/>
          <w:b/>
          <w:sz w:val="28"/>
          <w:szCs w:val="28"/>
        </w:rPr>
        <w:t>5</w:t>
      </w:r>
      <w:r w:rsidRPr="0036265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F4347" w:rsidRPr="0036265E">
        <w:rPr>
          <w:rFonts w:ascii="Times New Roman" w:hAnsi="Times New Roman" w:cs="Times New Roman"/>
          <w:b/>
          <w:sz w:val="28"/>
          <w:szCs w:val="28"/>
        </w:rPr>
        <w:t xml:space="preserve">Тропы </w:t>
      </w:r>
      <w:r w:rsidR="00CA2866">
        <w:rPr>
          <w:rFonts w:ascii="Times New Roman" w:hAnsi="Times New Roman" w:cs="Times New Roman"/>
          <w:b/>
          <w:sz w:val="28"/>
          <w:szCs w:val="28"/>
        </w:rPr>
        <w:t>Озерного края</w:t>
      </w:r>
      <w:r w:rsidRPr="0036265E">
        <w:rPr>
          <w:rFonts w:ascii="Times New Roman" w:hAnsi="Times New Roman" w:cs="Times New Roman"/>
          <w:b/>
          <w:sz w:val="28"/>
          <w:szCs w:val="28"/>
        </w:rPr>
        <w:t>»</w:t>
      </w:r>
    </w:p>
    <w:p w:rsidR="0004528E" w:rsidRPr="005135A8" w:rsidRDefault="0004528E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1163" w:type="dxa"/>
        <w:tblInd w:w="-34" w:type="dxa"/>
        <w:tblLayout w:type="fixed"/>
        <w:tblLook w:val="04A0"/>
      </w:tblPr>
      <w:tblGrid>
        <w:gridCol w:w="513"/>
        <w:gridCol w:w="846"/>
        <w:gridCol w:w="1618"/>
        <w:gridCol w:w="618"/>
        <w:gridCol w:w="1823"/>
        <w:gridCol w:w="3057"/>
        <w:gridCol w:w="2688"/>
      </w:tblGrid>
      <w:tr w:rsidR="0004528E" w:rsidRPr="009300AE" w:rsidTr="000C3582">
        <w:trPr>
          <w:trHeight w:val="32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28E" w:rsidRPr="009300AE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№</w:t>
            </w:r>
          </w:p>
          <w:p w:rsidR="0004528E" w:rsidRPr="009300AE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п/п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bCs/>
                <w:color w:val="000000" w:themeColor="text1"/>
                <w:sz w:val="23"/>
                <w:szCs w:val="23"/>
              </w:rPr>
              <w:t>Наименование показателя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 w:themeColor="text1"/>
                <w:sz w:val="23"/>
                <w:szCs w:val="23"/>
              </w:rPr>
              <w:t>Информация</w:t>
            </w:r>
          </w:p>
        </w:tc>
      </w:tr>
      <w:tr w:rsidR="0004528E" w:rsidRPr="009300AE" w:rsidTr="000C3582">
        <w:trPr>
          <w:trHeight w:val="187"/>
        </w:trPr>
        <w:tc>
          <w:tcPr>
            <w:tcW w:w="3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bCs/>
                <w:color w:val="000000" w:themeColor="text1"/>
                <w:sz w:val="23"/>
                <w:szCs w:val="23"/>
              </w:rPr>
              <w:t>Информация об инициаторе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</w:tr>
      <w:tr w:rsidR="0004528E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F51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Наименование юридического лица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Общественная организация «Нижегородский областной туристский клуб»</w:t>
            </w:r>
          </w:p>
        </w:tc>
      </w:tr>
      <w:tr w:rsidR="0004528E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Юридический адрес</w:t>
            </w:r>
            <w:r w:rsidR="00F51477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/</w:t>
            </w:r>
            <w:r w:rsidR="00F51477" w:rsidRPr="009300AE">
              <w:rPr>
                <w:rFonts w:ascii="Times New Roman" w:eastAsia="Times New Roman" w:hAnsi="Times New Roman"/>
                <w:sz w:val="23"/>
                <w:szCs w:val="23"/>
              </w:rPr>
              <w:t>фактический адрес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4D1096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603005 </w:t>
            </w:r>
            <w:r w:rsidR="00F51477" w:rsidRPr="009300AE">
              <w:rPr>
                <w:rFonts w:ascii="Times New Roman" w:eastAsia="Times New Roman" w:hAnsi="Times New Roman"/>
                <w:sz w:val="23"/>
                <w:szCs w:val="23"/>
              </w:rPr>
              <w:t>г. Н. Новгород, ул. Алексеевская, 24В.</w:t>
            </w:r>
          </w:p>
        </w:tc>
      </w:tr>
      <w:tr w:rsidR="0004528E" w:rsidRPr="009300AE" w:rsidTr="000C3582">
        <w:trPr>
          <w:trHeight w:val="27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3.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Телефон/факс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8(831)278-42-72/434-38-49</w:t>
            </w:r>
          </w:p>
        </w:tc>
      </w:tr>
      <w:tr w:rsidR="0004528E" w:rsidRPr="009300AE" w:rsidTr="000C3582">
        <w:trPr>
          <w:trHeight w:val="14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4.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Адрес электронной почты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val="en-US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  <w:lang w:val="en-US"/>
              </w:rPr>
              <w:t>notkevent@mail.ru</w:t>
            </w:r>
          </w:p>
        </w:tc>
      </w:tr>
      <w:tr w:rsidR="0004528E" w:rsidRPr="009300AE" w:rsidTr="000C3582">
        <w:trPr>
          <w:trHeight w:val="328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5.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6F493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В</w:t>
            </w:r>
            <w:r w:rsidR="0004528E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еб-сайт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val="en-US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  <w:lang w:val="en-US"/>
              </w:rPr>
              <w:t>www.tourclub.nnov.ru</w:t>
            </w:r>
          </w:p>
        </w:tc>
      </w:tr>
      <w:tr w:rsidR="0004528E" w:rsidRPr="009300AE" w:rsidTr="000C3582">
        <w:trPr>
          <w:trHeight w:val="261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6.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Ф.И.О. руководителя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Колчанова Галина Анатольевна</w:t>
            </w:r>
          </w:p>
        </w:tc>
      </w:tr>
      <w:tr w:rsidR="0004528E" w:rsidRPr="009300AE" w:rsidTr="000C3582">
        <w:trPr>
          <w:trHeight w:val="225"/>
        </w:trPr>
        <w:tc>
          <w:tcPr>
            <w:tcW w:w="3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Информация о маршруте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</w:p>
        </w:tc>
      </w:tr>
      <w:tr w:rsidR="0004528E" w:rsidRPr="009300AE" w:rsidTr="000C3582">
        <w:trPr>
          <w:trHeight w:val="229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28E" w:rsidRPr="009300AE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7.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Наименование маршрута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28E" w:rsidRPr="0036265E" w:rsidRDefault="00F51477" w:rsidP="0036265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36265E">
              <w:rPr>
                <w:rFonts w:ascii="Times New Roman" w:eastAsia="Times New Roman" w:hAnsi="Times New Roman"/>
                <w:sz w:val="23"/>
                <w:szCs w:val="23"/>
              </w:rPr>
              <w:t>М</w:t>
            </w:r>
            <w:r w:rsidR="004D1096" w:rsidRPr="0036265E">
              <w:rPr>
                <w:rFonts w:ascii="Times New Roman" w:eastAsia="Times New Roman" w:hAnsi="Times New Roman"/>
                <w:sz w:val="23"/>
                <w:szCs w:val="23"/>
              </w:rPr>
              <w:t>аршрут</w:t>
            </w:r>
            <w:r w:rsidRPr="0036265E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="00CA2866" w:rsidRPr="00CA2866">
              <w:rPr>
                <w:rFonts w:ascii="Times New Roman" w:eastAsia="Times New Roman" w:hAnsi="Times New Roman"/>
                <w:sz w:val="23"/>
                <w:szCs w:val="23"/>
              </w:rPr>
              <w:t>№5 «Тропы Озерного края»</w:t>
            </w:r>
          </w:p>
        </w:tc>
      </w:tr>
      <w:tr w:rsidR="0004528E" w:rsidRPr="009300AE" w:rsidTr="000C3582">
        <w:trPr>
          <w:trHeight w:val="303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8.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Вид туризма по способу передвижения (пешеходный/ водный (сплав по горным рекам)/ водный (маломерные суда и яхты)/конный/ лыжный/ велосипедный/ автомобильный/ автобусные туры)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D73B9" w:rsidP="00830435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Пешеходный (велосипедный/</w:t>
            </w:r>
            <w:r w:rsidR="001F4347" w:rsidRPr="009300AE">
              <w:rPr>
                <w:rFonts w:ascii="Times New Roman" w:eastAsia="Times New Roman" w:hAnsi="Times New Roman"/>
                <w:sz w:val="23"/>
                <w:szCs w:val="23"/>
              </w:rPr>
              <w:t>лыжный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)</w:t>
            </w:r>
            <w:r w:rsidR="004D1096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="005135A8" w:rsidRPr="009300AE">
              <w:rPr>
                <w:rFonts w:ascii="Times New Roman" w:eastAsia="Times New Roman" w:hAnsi="Times New Roman"/>
                <w:sz w:val="23"/>
                <w:szCs w:val="23"/>
              </w:rPr>
              <w:t>туризм</w:t>
            </w:r>
            <w:r w:rsidR="00F51477" w:rsidRPr="009300AE">
              <w:rPr>
                <w:rFonts w:ascii="Times New Roman" w:eastAsia="Times New Roman" w:hAnsi="Times New Roman"/>
                <w:sz w:val="23"/>
                <w:szCs w:val="23"/>
              </w:rPr>
              <w:t>.</w:t>
            </w:r>
          </w:p>
        </w:tc>
      </w:tr>
      <w:tr w:rsidR="0004528E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9.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Муниципальные районы и города прохождения маршрута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CA2866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Балахнинский, Чкаловский, Володарский р-ны, городской округ Дзержинск</w:t>
            </w:r>
          </w:p>
        </w:tc>
      </w:tr>
      <w:tr w:rsidR="0004528E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 w:rsidR="007A2444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0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Маршрут следования</w:t>
            </w:r>
          </w:p>
          <w:p w:rsidR="003D0FF4" w:rsidRPr="009300AE" w:rsidRDefault="003D0FF4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(Маршрут может быть пройден как в прямом, так и обратном направлении)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36265E" w:rsidRDefault="00CA2866" w:rsidP="00CA2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пгт. Лукино – оз. Боровское – оз. Пырское – оз. Вьюновское – оз. Черемисское – оз. Озерки – д. Конево – д. Юрино – оз. Черносское – д. Пройма – д. Скорынино – д. Милино – д. Кузнецово – с. Пурех.</w:t>
            </w:r>
          </w:p>
        </w:tc>
      </w:tr>
      <w:tr w:rsidR="0004528E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 w:rsidR="007A2444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E728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Запасные варианты </w:t>
            </w:r>
            <w:r w:rsidR="00E7282F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забросок/выбросок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0A19" w:rsidRPr="009300AE" w:rsidRDefault="00CA2866" w:rsidP="004D1096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п. Пыра, д. Конево, д. Кузнецово</w:t>
            </w:r>
          </w:p>
        </w:tc>
      </w:tr>
      <w:tr w:rsidR="0004528E" w:rsidRPr="009300AE" w:rsidTr="000C3582">
        <w:trPr>
          <w:trHeight w:val="233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 w:rsidR="007A2444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9300A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Протяженность маршрута в </w:t>
            </w:r>
            <w:r w:rsidR="009300AE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к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илометрах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36265E" w:rsidRDefault="00CA2866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8</w:t>
            </w:r>
            <w:r w:rsidR="002D290E">
              <w:rPr>
                <w:rFonts w:ascii="Times New Roman" w:eastAsia="Times New Roman" w:hAnsi="Times New Roman"/>
                <w:sz w:val="23"/>
                <w:szCs w:val="23"/>
              </w:rPr>
              <w:t>5</w:t>
            </w:r>
            <w:r w:rsidR="003E1E1B" w:rsidRPr="0036265E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</w:tr>
      <w:tr w:rsidR="0004528E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 w:rsidR="007A2444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3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E728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Продолжительность маршрута 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E7282F" w:rsidP="00CA2866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От 1 дня до </w:t>
            </w:r>
            <w:r w:rsidR="00EC0A19" w:rsidRPr="009300AE">
              <w:rPr>
                <w:rFonts w:ascii="Times New Roman" w:eastAsia="Times New Roman" w:hAnsi="Times New Roman"/>
                <w:sz w:val="23"/>
                <w:szCs w:val="23"/>
              </w:rPr>
              <w:t>1</w:t>
            </w:r>
            <w:r w:rsidR="00CA2866">
              <w:rPr>
                <w:rFonts w:ascii="Times New Roman" w:eastAsia="Times New Roman" w:hAnsi="Times New Roman"/>
                <w:sz w:val="23"/>
                <w:szCs w:val="23"/>
              </w:rPr>
              <w:t>0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дней</w:t>
            </w:r>
            <w:r w:rsidR="004D1096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(в зависимости от участков и плана маршрута)</w:t>
            </w:r>
          </w:p>
        </w:tc>
      </w:tr>
      <w:tr w:rsidR="0004528E" w:rsidRPr="009300AE" w:rsidTr="000C3582">
        <w:trPr>
          <w:trHeight w:val="230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</w:t>
            </w:r>
            <w:r w:rsidR="007A2444"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4</w:t>
            </w: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Число туристов в группе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9300AE" w:rsidRDefault="00E7282F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От 2</w:t>
            </w:r>
            <w:r w:rsidR="004D1096" w:rsidRPr="009300AE">
              <w:rPr>
                <w:rFonts w:ascii="Times New Roman" w:eastAsia="Times New Roman" w:hAnsi="Times New Roman"/>
                <w:sz w:val="23"/>
                <w:szCs w:val="23"/>
              </w:rPr>
              <w:t>-х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человек</w:t>
            </w:r>
          </w:p>
        </w:tc>
      </w:tr>
      <w:tr w:rsidR="007A2444" w:rsidRPr="009300AE" w:rsidTr="000C3582">
        <w:trPr>
          <w:trHeight w:val="405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300AE" w:rsidRDefault="007A2444" w:rsidP="005135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15.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36265E" w:rsidRDefault="007A2444" w:rsidP="007A2444">
            <w:pPr>
              <w:spacing w:after="0" w:line="240" w:lineRule="auto"/>
              <w:rPr>
                <w:rFonts w:ascii="Times New Roman" w:eastAsia="Times New Roman" w:hAnsi="Times New Roman"/>
                <w:b/>
                <w:sz w:val="23"/>
                <w:szCs w:val="23"/>
              </w:rPr>
            </w:pPr>
            <w:r w:rsidRPr="0036265E">
              <w:rPr>
                <w:rFonts w:ascii="Times New Roman" w:eastAsia="Times New Roman" w:hAnsi="Times New Roman"/>
                <w:b/>
                <w:sz w:val="23"/>
                <w:szCs w:val="23"/>
              </w:rPr>
              <w:t xml:space="preserve">План прохождения маршрута (оптимальный) </w:t>
            </w:r>
          </w:p>
        </w:tc>
      </w:tr>
      <w:tr w:rsidR="007A2444" w:rsidRPr="009300AE" w:rsidTr="000C3582">
        <w:trPr>
          <w:trHeight w:val="35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300AE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9300AE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День  пути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9300AE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Участки  трассы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9300AE" w:rsidRDefault="007A2444" w:rsidP="009300A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Протяженность</w:t>
            </w:r>
            <w:r w:rsidR="009300AE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, 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9300AE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Способ передвижения</w:t>
            </w:r>
          </w:p>
        </w:tc>
      </w:tr>
      <w:tr w:rsidR="007A2444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300AE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300AE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1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4D1096" w:rsidP="008D7845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Заброска </w:t>
            </w:r>
            <w:r w:rsidR="000D73B9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в </w:t>
            </w:r>
            <w:r w:rsidR="00CA2866">
              <w:rPr>
                <w:rFonts w:ascii="Times New Roman" w:eastAsia="Times New Roman" w:hAnsi="Times New Roman"/>
                <w:sz w:val="23"/>
                <w:szCs w:val="23"/>
              </w:rPr>
              <w:t>пгт. Лукино</w:t>
            </w:r>
            <w:r w:rsidR="0036265E">
              <w:rPr>
                <w:rFonts w:ascii="Times New Roman" w:eastAsia="Times New Roman" w:hAnsi="Times New Roman"/>
                <w:sz w:val="23"/>
                <w:szCs w:val="23"/>
              </w:rPr>
              <w:t>.</w:t>
            </w:r>
          </w:p>
          <w:p w:rsidR="00803204" w:rsidRPr="0036265E" w:rsidRDefault="00CA2866" w:rsidP="00CA286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</w:rPr>
              <w:t>Переход: пгт. Лукино – оз. Боровское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300AE" w:rsidRDefault="00462393" w:rsidP="0091369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11,7</w:t>
            </w:r>
            <w:r w:rsidR="00CD6C94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км.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300AE" w:rsidRDefault="000D73B9" w:rsidP="008D7845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</w:p>
        </w:tc>
      </w:tr>
      <w:tr w:rsidR="000D73B9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0D73B9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0D73B9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2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Default="00462393" w:rsidP="004623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Переход: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оз. Боровское – оз. Вьюновское.</w:t>
            </w:r>
          </w:p>
          <w:p w:rsidR="000D73B9" w:rsidRPr="009300AE" w:rsidRDefault="00462393" w:rsidP="00C07B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По пути – осмотр памятника природы оз. Пырское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462393" w:rsidP="0091369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22,3</w:t>
            </w:r>
            <w:r w:rsidR="000D73B9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0D73B9" w:rsidP="000D73B9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</w:p>
        </w:tc>
      </w:tr>
      <w:tr w:rsidR="000D73B9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0D73B9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0D73B9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3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0C7" w:rsidRDefault="00462393" w:rsidP="000D73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Полудневка.</w:t>
            </w:r>
          </w:p>
          <w:p w:rsidR="00462393" w:rsidRPr="00183CD0" w:rsidRDefault="00462393" w:rsidP="0046239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Переход: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оз. Вьюновское – оз. Черемисское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E77BF9" w:rsidP="0091369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6</w:t>
            </w:r>
            <w:r w:rsidR="00462393">
              <w:rPr>
                <w:rFonts w:ascii="Times New Roman" w:eastAsia="Times New Roman" w:hAnsi="Times New Roman"/>
                <w:sz w:val="23"/>
                <w:szCs w:val="23"/>
              </w:rPr>
              <w:t>,5</w:t>
            </w:r>
            <w:r w:rsidR="000D73B9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3B9" w:rsidRPr="009300AE" w:rsidRDefault="000D73B9" w:rsidP="000D73B9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</w:p>
        </w:tc>
      </w:tr>
      <w:tr w:rsidR="00462393" w:rsidRPr="009300AE" w:rsidTr="000C3582">
        <w:trPr>
          <w:trHeight w:val="291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Pr="009300AE" w:rsidRDefault="004623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Pr="009300AE" w:rsidRDefault="00462393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4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Default="00462393" w:rsidP="004623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Переход: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оз. Черемисское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– оз. 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Озерки</w:t>
            </w:r>
          </w:p>
          <w:p w:rsidR="00462393" w:rsidRPr="00462393" w:rsidRDefault="00462393" w:rsidP="004623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Полудневка.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Pr="009300AE" w:rsidRDefault="00E77BF9" w:rsidP="0091369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lastRenderedPageBreak/>
              <w:t>4</w:t>
            </w:r>
            <w:r w:rsidR="00462393">
              <w:rPr>
                <w:rFonts w:ascii="Times New Roman" w:eastAsia="Times New Roman" w:hAnsi="Times New Roman"/>
                <w:sz w:val="23"/>
                <w:szCs w:val="23"/>
              </w:rPr>
              <w:t>,1</w:t>
            </w:r>
            <w:r w:rsidR="00462393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Pr="009300AE" w:rsidRDefault="00462393" w:rsidP="000D73B9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</w:p>
        </w:tc>
      </w:tr>
      <w:tr w:rsidR="00D003B3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B3" w:rsidRPr="009300AE" w:rsidRDefault="00D003B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B3" w:rsidRPr="009300AE" w:rsidRDefault="00D003B3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5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393" w:rsidRDefault="00462393" w:rsidP="004623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Переход: оз. Озерки – оз. Черносское.</w:t>
            </w:r>
          </w:p>
          <w:p w:rsidR="00766260" w:rsidRPr="009300AE" w:rsidRDefault="00462393" w:rsidP="00C07B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По пути – посещение музея стекла «Черный лебедь» в д. Конево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B3" w:rsidRPr="009300AE" w:rsidRDefault="00462393" w:rsidP="0091369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18,8</w:t>
            </w:r>
            <w:r w:rsidR="00D003B3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03B3" w:rsidRPr="009300AE" w:rsidRDefault="00D003B3" w:rsidP="001A2F92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</w:p>
        </w:tc>
      </w:tr>
      <w:tr w:rsidR="00E77BF9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77BF9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77BF9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6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Default="00E77BF9" w:rsidP="004623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Дневка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Default="00E77BF9" w:rsidP="0091369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77BF9" w:rsidP="001A2F92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-</w:t>
            </w:r>
          </w:p>
        </w:tc>
      </w:tr>
      <w:tr w:rsidR="00C07BD3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E77BF9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7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462393" w:rsidP="00C07B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Переход: оз. Черносское </w:t>
            </w:r>
            <w:r w:rsidR="00E77BF9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–</w:t>
            </w: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 </w:t>
            </w:r>
            <w:r w:rsidR="00E77BF9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д. Кузнецово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E77BF9" w:rsidP="00ED47C9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1</w:t>
            </w:r>
            <w:r w:rsidR="00ED47C9">
              <w:rPr>
                <w:rFonts w:ascii="Times New Roman" w:eastAsia="Times New Roman" w:hAnsi="Times New Roman"/>
                <w:sz w:val="23"/>
                <w:szCs w:val="23"/>
              </w:rPr>
              <w:t>7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,</w:t>
            </w:r>
            <w:r w:rsidR="00ED47C9">
              <w:rPr>
                <w:rFonts w:ascii="Times New Roman" w:eastAsia="Times New Roman" w:hAnsi="Times New Roman"/>
                <w:sz w:val="23"/>
                <w:szCs w:val="23"/>
              </w:rPr>
              <w:t>8</w:t>
            </w:r>
            <w:r w:rsidR="00C07BD3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C07BD3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</w:p>
        </w:tc>
      </w:tr>
      <w:tr w:rsidR="00E77BF9" w:rsidRPr="009300AE" w:rsidTr="000C3582">
        <w:trPr>
          <w:trHeight w:val="403"/>
        </w:trPr>
        <w:tc>
          <w:tcPr>
            <w:tcW w:w="5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77BF9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77BF9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8</w:t>
            </w:r>
          </w:p>
        </w:tc>
        <w:tc>
          <w:tcPr>
            <w:tcW w:w="4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Default="00E77BF9" w:rsidP="00E77B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Переход: д. Кузнецово – с. Пурех.</w:t>
            </w:r>
          </w:p>
          <w:p w:rsidR="00E77BF9" w:rsidRDefault="00E77BF9" w:rsidP="00E77B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Осмотр достопримечательностей Пуреха.</w:t>
            </w:r>
          </w:p>
          <w:p w:rsidR="00E77BF9" w:rsidRPr="009300AE" w:rsidRDefault="00E77BF9" w:rsidP="00E77BF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Отъезд.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D47C9" w:rsidP="00E77BF9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sz w:val="23"/>
                <w:szCs w:val="23"/>
              </w:rPr>
              <w:t>3</w:t>
            </w:r>
            <w:r w:rsidR="00E77BF9">
              <w:rPr>
                <w:rFonts w:ascii="Times New Roman" w:eastAsia="Times New Roman" w:hAnsi="Times New Roman"/>
                <w:sz w:val="23"/>
                <w:szCs w:val="23"/>
              </w:rPr>
              <w:t>,2</w:t>
            </w:r>
            <w:r w:rsidR="00E77BF9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км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BF9" w:rsidRPr="009300AE" w:rsidRDefault="00E77BF9" w:rsidP="00C86051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Пешком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 xml:space="preserve"> или транспорт</w:t>
            </w:r>
          </w:p>
        </w:tc>
      </w:tr>
      <w:tr w:rsidR="00C07BD3" w:rsidRPr="009300AE" w:rsidTr="000C3582">
        <w:trPr>
          <w:trHeight w:val="147"/>
        </w:trPr>
        <w:tc>
          <w:tcPr>
            <w:tcW w:w="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4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3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5A154D">
            <w:pPr>
              <w:spacing w:after="0" w:line="240" w:lineRule="auto"/>
              <w:rPr>
                <w:rFonts w:ascii="Times New Roman" w:eastAsia="Times New Roman" w:hAnsi="Times New Roman"/>
                <w:b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color w:val="000000"/>
                <w:sz w:val="23"/>
                <w:szCs w:val="23"/>
              </w:rPr>
              <w:t>Итого: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E77BF9" w:rsidP="00E77BF9">
            <w:pPr>
              <w:spacing w:after="0" w:line="240" w:lineRule="auto"/>
              <w:rPr>
                <w:rFonts w:ascii="Times New Roman" w:eastAsia="Times New Roman" w:hAnsi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b/>
                <w:sz w:val="23"/>
                <w:szCs w:val="23"/>
              </w:rPr>
              <w:t>84</w:t>
            </w:r>
            <w:r w:rsidR="00ED47C9">
              <w:rPr>
                <w:rFonts w:ascii="Times New Roman" w:eastAsia="Times New Roman" w:hAnsi="Times New Roman"/>
                <w:b/>
                <w:sz w:val="23"/>
                <w:szCs w:val="23"/>
              </w:rPr>
              <w:t>,4</w:t>
            </w:r>
            <w:r w:rsidR="00C07BD3" w:rsidRPr="009300AE">
              <w:rPr>
                <w:rFonts w:ascii="Times New Roman" w:eastAsia="Times New Roman" w:hAnsi="Times New Roman"/>
                <w:b/>
                <w:sz w:val="23"/>
                <w:szCs w:val="23"/>
              </w:rPr>
              <w:t xml:space="preserve"> км</w:t>
            </w:r>
            <w:r w:rsidR="0036265E">
              <w:rPr>
                <w:rFonts w:ascii="Times New Roman" w:eastAsia="Times New Roman" w:hAnsi="Times New Roman"/>
                <w:b/>
                <w:sz w:val="23"/>
                <w:szCs w:val="23"/>
              </w:rPr>
              <w:t xml:space="preserve"> </w:t>
            </w:r>
          </w:p>
        </w:tc>
      </w:tr>
      <w:tr w:rsidR="00C07BD3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16.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CA6764" w:rsidRDefault="00C07BD3" w:rsidP="009F2D2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</w:p>
        </w:tc>
      </w:tr>
      <w:tr w:rsidR="00C07BD3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17.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b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b/>
                <w:sz w:val="23"/>
                <w:szCs w:val="23"/>
                <w:lang w:eastAsia="en-US"/>
              </w:rPr>
              <w:t xml:space="preserve">Возможные стихийные явления и действия при их возникновении: </w:t>
            </w:r>
          </w:p>
          <w:p w:rsidR="00C07BD3" w:rsidRPr="009300AE" w:rsidRDefault="00C07BD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sz w:val="23"/>
                <w:szCs w:val="23"/>
                <w:lang w:eastAsia="en-US"/>
              </w:rPr>
              <w:t>1. Гроза: молния опасна тогда, когда вслед за вспышкой следует раскат грома. В этом случае срочно примите меры предосторожности. Не разговаривайте по телефону, укройтесь на низкорослом участке леса. Не укрывайтесь вблизи высоких деревьев, особенно сосен, дубов и тополей. Не находитесь в водоеме или на его берегу. Отойдите от берега, спуститесь с возвышенного места в низину. В степи, поле или при отсутствии укрытия (здания) не ложитесь на землю, подставляя электрическому току все свое тело, а сядьте на корточки в ложбине, овраге или другом естественном углублении, обхватив ноги руками.</w:t>
            </w:r>
          </w:p>
          <w:p w:rsidR="00C07BD3" w:rsidRPr="009300AE" w:rsidRDefault="00C07BD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sz w:val="23"/>
                <w:szCs w:val="23"/>
                <w:lang w:eastAsia="en-US"/>
              </w:rPr>
              <w:t>Металлические предметы положите в сторону, отойдите от них на 20-30 м.</w:t>
            </w:r>
          </w:p>
          <w:p w:rsidR="00C07BD3" w:rsidRPr="009300AE" w:rsidRDefault="00C07BD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sz w:val="23"/>
                <w:szCs w:val="23"/>
                <w:lang w:eastAsia="en-US"/>
              </w:rPr>
              <w:t>2. Лесной пожар: если Вы оказались вблизи очага пожара в лесу или на торфянике и у Вас нет возможности своими силами справиться с его локализацией, предотвращением распространения и тушением пожара, немедленно предупредите всех находящихся поблизости людей о необходимости выхода из опасной зоны. Организуйте их выход на дорогу или просеку, широкую поляну, к берегу реки или водоема, в поле. Выходите из опасной зоны быстро, перпендикулярно к направлению движения огня. Если невозможно уйти от пожара, войдите в водоем или накройтесь мокрой одеждой. Выйдя на открытое пространство или поляну дышите воздухом возле земли – там он менее задымлен, рот и нос при этом прикройте ватно-марлевой повязкой или тряпкой. После выхода из зоны пожара сообщите о месте, размерах и характере пожара в администрацию населенного пункта, лесничество или противопожарную службу, а также местному населению.</w:t>
            </w:r>
          </w:p>
          <w:p w:rsidR="00C07BD3" w:rsidRPr="009300AE" w:rsidRDefault="00C07BD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sz w:val="23"/>
                <w:szCs w:val="23"/>
                <w:lang w:eastAsia="en-US"/>
              </w:rPr>
              <w:t>3. Ураган: на полянах может быть безопасно, если деревья находятся достаточно далеко. И если такая есть по близости, то можно выйти на неё и лечь там подальше от деревьев. Если ураган застал в лесу, нужно лечь на землю, как можно плотнее прижавшись к ней, при возможности лечь на дно оврага, ямы или рва. Голову нужно прикрыть руками, вещами или ветками. Если рядом есть поваленное дерево или бревно, то можно лечь вдоль него. В таком случае, если дерево будет падать вашу сторону, оно вас вряд ли заденет.</w:t>
            </w:r>
          </w:p>
          <w:p w:rsidR="00C07BD3" w:rsidRPr="009300AE" w:rsidRDefault="00C07BD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sz w:val="23"/>
                <w:szCs w:val="23"/>
                <w:lang w:eastAsia="en-US"/>
              </w:rPr>
              <w:t>Если разведён и горит костёр, то нужно отбежать и лечь в стороне от него, как минимум в 5 метрах. Ветер может раскидать горящие угли. Если позволяет время – затушите костер.</w:t>
            </w:r>
          </w:p>
          <w:p w:rsidR="00C07BD3" w:rsidRPr="009300AE" w:rsidRDefault="00C07BD3" w:rsidP="00536F7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sz w:val="23"/>
                <w:szCs w:val="23"/>
                <w:lang w:eastAsia="en-US"/>
              </w:rPr>
            </w:pPr>
            <w:r w:rsidRPr="009300AE">
              <w:rPr>
                <w:rFonts w:cstheme="minorBidi"/>
                <w:sz w:val="23"/>
                <w:szCs w:val="23"/>
                <w:lang w:eastAsia="en-US"/>
              </w:rPr>
              <w:t>Также не следует убегать в лес или вообще бежать куда-либо. Это очень опасно, так как там тоже могут падать деревья, и есть большая вероятность заблудиться, особенно в темное время суток. Палатка - тоже не самое безопасное место, упавшее дерево и даже крупная ветка легко накроет её целиком.</w:t>
            </w:r>
          </w:p>
        </w:tc>
      </w:tr>
      <w:tr w:rsidR="00C07BD3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18.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79692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sz w:val="23"/>
                <w:szCs w:val="23"/>
              </w:rPr>
              <w:t>Требования к предпоходной подготовке туристов: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руководителю похода необходимо, а участникам рекомендуется иметь опыт пешеходных походов выходного дня. </w:t>
            </w:r>
          </w:p>
        </w:tc>
      </w:tr>
      <w:tr w:rsidR="00C07BD3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19.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b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b/>
                <w:sz w:val="23"/>
                <w:szCs w:val="23"/>
              </w:rPr>
              <w:t>Рекомендуемое туристское снаряжение, одежда и обувь для прохождения маршрута: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1. Групповое снаряжение (количество варьируется в зависимости от численности группы): 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 Палатки;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 Тенты для защиты от непогоды;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 Костровое/кухонное оборудование (котелки, казаны, таганки, топоры, пилы и т.п.);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- 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  <w:lang w:val="en-US"/>
              </w:rPr>
              <w:t>GPS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-навигатор;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 Карта маршрута;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 Ремонтный набор;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- Аптечка первой помощи.</w:t>
            </w:r>
          </w:p>
          <w:p w:rsidR="00C07BD3" w:rsidRPr="009300AE" w:rsidRDefault="00C07BD3" w:rsidP="00DD53E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2. Личное снаряжение: см. Приложение 3. </w:t>
            </w:r>
          </w:p>
        </w:tc>
      </w:tr>
      <w:tr w:rsidR="00A04904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04" w:rsidRPr="009300AE" w:rsidRDefault="00A0490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20.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904" w:rsidRDefault="00A04904" w:rsidP="00A04904">
            <w:pPr>
              <w:pStyle w:val="a6"/>
              <w:spacing w:before="0" w:beforeAutospacing="0" w:after="0" w:afterAutospacing="0" w:line="240" w:lineRule="atLeast"/>
            </w:pPr>
            <w:r w:rsidRPr="005135A8">
              <w:rPr>
                <w:b/>
              </w:rPr>
              <w:t>Инструкции для туристов:</w:t>
            </w:r>
            <w:r>
              <w:t xml:space="preserve"> </w:t>
            </w:r>
          </w:p>
          <w:p w:rsidR="00A04904" w:rsidRPr="00966851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Вы добровольно стали участником похода и знаете, что леса </w:t>
            </w:r>
            <w:r>
              <w:rPr>
                <w:sz w:val="22"/>
                <w:szCs w:val="22"/>
              </w:rPr>
              <w:t xml:space="preserve">и </w:t>
            </w:r>
            <w:r w:rsidRPr="00966851">
              <w:rPr>
                <w:sz w:val="22"/>
                <w:szCs w:val="22"/>
              </w:rPr>
              <w:t xml:space="preserve">реки являются местом повышенной опасности для здоровья и жизни городских жителей, попавших в условия природной среды. Здесь бывают дожди, грозы, сильные ветра, низкие и высокие температуры. Летом на воде </w:t>
            </w:r>
            <w:r>
              <w:rPr>
                <w:sz w:val="22"/>
                <w:szCs w:val="22"/>
              </w:rPr>
              <w:t xml:space="preserve">- </w:t>
            </w:r>
            <w:r w:rsidRPr="00966851">
              <w:rPr>
                <w:sz w:val="22"/>
                <w:szCs w:val="22"/>
              </w:rPr>
              <w:t xml:space="preserve">активное солнце, поэтому необходимо использовать головные уборы, крем от загара и не злоупотреблять солнечными ваннами, купанием в холодной воде. </w:t>
            </w:r>
          </w:p>
          <w:p w:rsidR="00A04904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Нижегородская область – это местность, где встречаются змеи, клещи. Поэтому участникам рекомендуется сделать прививки от клещевого энцефалита. Рекомендуется также иметь при себе репелленты для защиты от гнуса. У </w:t>
            </w:r>
            <w:r>
              <w:rPr>
                <w:sz w:val="22"/>
                <w:szCs w:val="22"/>
              </w:rPr>
              <w:t xml:space="preserve">группы туристов, отправляющейся на маршрут, должна быть с собой </w:t>
            </w:r>
            <w:r w:rsidRPr="00966851">
              <w:rPr>
                <w:sz w:val="22"/>
                <w:szCs w:val="22"/>
              </w:rPr>
              <w:t xml:space="preserve"> аптечка с необходимым в походе набором медикаментов. Специфические лекарства</w:t>
            </w:r>
            <w:r>
              <w:rPr>
                <w:sz w:val="22"/>
                <w:szCs w:val="22"/>
              </w:rPr>
              <w:t>, используемые хронически больными в периоды обострения заболеваний</w:t>
            </w:r>
            <w:r w:rsidRPr="00966851">
              <w:rPr>
                <w:sz w:val="22"/>
                <w:szCs w:val="22"/>
              </w:rPr>
              <w:t xml:space="preserve"> (аллергические, астматические, гипертонические и т.д.)</w:t>
            </w:r>
            <w:r>
              <w:rPr>
                <w:sz w:val="22"/>
                <w:szCs w:val="22"/>
              </w:rPr>
              <w:t>,</w:t>
            </w:r>
            <w:r w:rsidRPr="00966851">
              <w:rPr>
                <w:sz w:val="22"/>
                <w:szCs w:val="22"/>
              </w:rPr>
              <w:t xml:space="preserve"> необходимо иметь с собой</w:t>
            </w:r>
            <w:r>
              <w:rPr>
                <w:sz w:val="22"/>
                <w:szCs w:val="22"/>
              </w:rPr>
              <w:t xml:space="preserve"> каждому туристу лично</w:t>
            </w:r>
            <w:r w:rsidRPr="00966851">
              <w:rPr>
                <w:sz w:val="22"/>
                <w:szCs w:val="22"/>
              </w:rPr>
              <w:t xml:space="preserve">. Следует быть осторожным </w:t>
            </w:r>
            <w:r>
              <w:rPr>
                <w:sz w:val="22"/>
                <w:szCs w:val="22"/>
              </w:rPr>
              <w:t>при сборе</w:t>
            </w:r>
            <w:r w:rsidRPr="00966851">
              <w:rPr>
                <w:sz w:val="22"/>
                <w:szCs w:val="22"/>
              </w:rPr>
              <w:t xml:space="preserve"> тех или иных растений, трав и ягод. Также на маршрут</w:t>
            </w:r>
            <w:r>
              <w:rPr>
                <w:sz w:val="22"/>
                <w:szCs w:val="22"/>
              </w:rPr>
              <w:t>е</w:t>
            </w:r>
            <w:r w:rsidRPr="00966851">
              <w:rPr>
                <w:sz w:val="22"/>
                <w:szCs w:val="22"/>
              </w:rPr>
              <w:t xml:space="preserve"> можно встретить диких зверей, поэтому нельзя удаляться от группы на </w:t>
            </w:r>
            <w:r>
              <w:rPr>
                <w:sz w:val="22"/>
                <w:szCs w:val="22"/>
              </w:rPr>
              <w:t>значительные</w:t>
            </w:r>
            <w:r w:rsidRPr="00966851">
              <w:rPr>
                <w:sz w:val="22"/>
                <w:szCs w:val="22"/>
              </w:rPr>
              <w:t xml:space="preserve"> расстояния, необходимо обо всех своих отлучках сообщать </w:t>
            </w:r>
            <w:r>
              <w:rPr>
                <w:sz w:val="22"/>
                <w:szCs w:val="22"/>
              </w:rPr>
              <w:t>руководителю похода</w:t>
            </w:r>
            <w:r w:rsidRPr="00966851">
              <w:rPr>
                <w:sz w:val="22"/>
                <w:szCs w:val="22"/>
              </w:rPr>
              <w:t>.</w:t>
            </w:r>
          </w:p>
          <w:p w:rsidR="00A04904" w:rsidRPr="009556C1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B6232D">
              <w:rPr>
                <w:b/>
                <w:sz w:val="22"/>
                <w:szCs w:val="22"/>
              </w:rPr>
              <w:t>Перед выходом на маршрут группе необходимо зарегистрироваться в МЧС России.</w:t>
            </w:r>
          </w:p>
          <w:p w:rsidR="00A04904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rStyle w:val="a7"/>
                <w:sz w:val="22"/>
                <w:szCs w:val="22"/>
              </w:rPr>
            </w:pPr>
            <w:r w:rsidRPr="00966851">
              <w:rPr>
                <w:rStyle w:val="a7"/>
                <w:sz w:val="22"/>
                <w:szCs w:val="22"/>
              </w:rPr>
              <w:t>Для профилактики укуса клеща стоит соблюдать следующие правила:</w:t>
            </w:r>
          </w:p>
          <w:p w:rsidR="00A04904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1. Собираясь на прогулку в лес или на экскурсию необходимо одеться таким образом, чтобы уменьшить возможность проникновения клещей под одежду. </w:t>
            </w:r>
            <w:r w:rsidRPr="00966851">
              <w:rPr>
                <w:rStyle w:val="a7"/>
                <w:sz w:val="22"/>
                <w:szCs w:val="22"/>
              </w:rPr>
              <w:t>Одежда должна плотно прилегать к телу</w:t>
            </w:r>
            <w:r w:rsidRPr="00966851">
              <w:rPr>
                <w:sz w:val="22"/>
                <w:szCs w:val="22"/>
              </w:rPr>
              <w:t>, желательно, чтобы на руках и на штанинах брюк были эластичные манжеты. На однотонной одежде клеща заметить проще.</w:t>
            </w:r>
          </w:p>
          <w:p w:rsidR="00A04904" w:rsidRPr="00966851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2. Помните, что </w:t>
            </w:r>
            <w:r w:rsidRPr="00966851">
              <w:rPr>
                <w:rStyle w:val="a7"/>
                <w:sz w:val="22"/>
                <w:szCs w:val="22"/>
              </w:rPr>
              <w:t>больше всего клещей в траве</w:t>
            </w:r>
            <w:r w:rsidRPr="00966851">
              <w:rPr>
                <w:sz w:val="22"/>
                <w:szCs w:val="22"/>
              </w:rPr>
              <w:t>, поэтому для отдыха лучше выбирать сухие открытые места с песчаной почвой. Не рекомендуется приносить из леса сорванные цветы, ветки. Каждые 15 минут нужно делать поверхностный осмотр одежды, а каждые 2 часа – полный осмотр тела.</w:t>
            </w:r>
            <w:r w:rsidRPr="00966851">
              <w:rPr>
                <w:sz w:val="22"/>
                <w:szCs w:val="22"/>
              </w:rPr>
              <w:br/>
              <w:t xml:space="preserve">3. Наряду с выполнением основных правил, следует применять </w:t>
            </w:r>
            <w:r w:rsidRPr="00966851">
              <w:rPr>
                <w:rStyle w:val="a7"/>
                <w:sz w:val="22"/>
                <w:szCs w:val="22"/>
              </w:rPr>
              <w:t>специальные меры защиты</w:t>
            </w:r>
            <w:r w:rsidRPr="00966851">
              <w:rPr>
                <w:sz w:val="22"/>
                <w:szCs w:val="22"/>
              </w:rPr>
              <w:t xml:space="preserve">: химические препараты, кремы, аэрозоли. </w:t>
            </w:r>
          </w:p>
          <w:p w:rsidR="00A04904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4. </w:t>
            </w:r>
            <w:r w:rsidRPr="00966851">
              <w:rPr>
                <w:rStyle w:val="a7"/>
                <w:sz w:val="22"/>
                <w:szCs w:val="22"/>
              </w:rPr>
              <w:t>При укусе клеща</w:t>
            </w:r>
            <w:r w:rsidRPr="009668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966851">
              <w:rPr>
                <w:sz w:val="22"/>
                <w:szCs w:val="22"/>
              </w:rPr>
              <w:t xml:space="preserve">омните, что </w:t>
            </w:r>
            <w:r w:rsidRPr="00966851">
              <w:rPr>
                <w:rStyle w:val="a7"/>
                <w:sz w:val="22"/>
                <w:szCs w:val="22"/>
              </w:rPr>
              <w:t>чем быстрее будет снят клещ, тем меньшую дозу возбудителя он передаст</w:t>
            </w:r>
            <w:r w:rsidRPr="0096685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Снятого клеща следует доставить в ближайшее медицинское учреждение для выяснения, является ли он носителем заболевания.</w:t>
            </w:r>
          </w:p>
          <w:p w:rsidR="00A04904" w:rsidRPr="00B6232D" w:rsidRDefault="00A04904" w:rsidP="00A04904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похода обязан ежедневно инструктировать группу по правилам техники безопасности.</w:t>
            </w:r>
            <w:r w:rsidRPr="00966851">
              <w:rPr>
                <w:sz w:val="22"/>
                <w:szCs w:val="22"/>
              </w:rPr>
              <w:br/>
            </w:r>
            <w:r w:rsidRPr="00B6232D">
              <w:rPr>
                <w:rStyle w:val="a7"/>
                <w:b w:val="0"/>
                <w:sz w:val="22"/>
                <w:szCs w:val="22"/>
              </w:rPr>
              <w:t>Турист на активном маршруте обязан:</w:t>
            </w:r>
            <w:r w:rsidRPr="00966851">
              <w:rPr>
                <w:sz w:val="22"/>
                <w:szCs w:val="22"/>
              </w:rPr>
              <w:t xml:space="preserve"> соблюд</w:t>
            </w:r>
            <w:r>
              <w:rPr>
                <w:sz w:val="22"/>
                <w:szCs w:val="22"/>
              </w:rPr>
              <w:t>ать правила личной и коллективной безопасности</w:t>
            </w:r>
            <w:r w:rsidRPr="00966851">
              <w:rPr>
                <w:sz w:val="22"/>
                <w:szCs w:val="22"/>
              </w:rPr>
              <w:t xml:space="preserve">, внимательно слушать ежедневный инструктаж перед выходом на маршрут, своевременно выполнять все указания </w:t>
            </w:r>
            <w:r>
              <w:rPr>
                <w:sz w:val="22"/>
                <w:szCs w:val="22"/>
              </w:rPr>
              <w:t>руководителя похода</w:t>
            </w:r>
            <w:r w:rsidRPr="00966851">
              <w:rPr>
                <w:sz w:val="22"/>
                <w:szCs w:val="22"/>
              </w:rPr>
              <w:t xml:space="preserve">, а также </w:t>
            </w:r>
            <w:r>
              <w:rPr>
                <w:sz w:val="22"/>
                <w:szCs w:val="22"/>
              </w:rPr>
              <w:t xml:space="preserve">следовать его </w:t>
            </w:r>
            <w:r w:rsidRPr="00966851">
              <w:rPr>
                <w:sz w:val="22"/>
                <w:szCs w:val="22"/>
              </w:rPr>
              <w:t xml:space="preserve">рекомендациям. В период подготовки к походу желательно пройти медицинский осмотр и на маршруте  своевременно информировать руководителя похода об ухудшении состояния здоровья. </w:t>
            </w:r>
          </w:p>
        </w:tc>
      </w:tr>
      <w:tr w:rsidR="00C07BD3" w:rsidRPr="009300AE" w:rsidTr="000C3582">
        <w:trPr>
          <w:trHeight w:val="25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21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F5147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Благоустройство трассы похода и инфраструктура, в том числе:</w:t>
            </w:r>
          </w:p>
        </w:tc>
      </w:tr>
      <w:tr w:rsidR="00C07BD3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C07B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21.1.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C07BD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- маркировка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1954AD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Выполнена </w:t>
            </w:r>
            <w:r w:rsidR="001954AD">
              <w:rPr>
                <w:rFonts w:ascii="Times New Roman" w:eastAsia="Times New Roman" w:hAnsi="Times New Roman"/>
                <w:sz w:val="23"/>
                <w:szCs w:val="23"/>
              </w:rPr>
              <w:t>красно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-белая маркировка от </w:t>
            </w:r>
            <w:r w:rsidR="001954AD">
              <w:rPr>
                <w:rFonts w:ascii="Times New Roman" w:eastAsia="Times New Roman" w:hAnsi="Times New Roman"/>
                <w:sz w:val="23"/>
                <w:szCs w:val="23"/>
              </w:rPr>
              <w:t>пгт. Лукино</w:t>
            </w:r>
            <w:r w:rsidR="00C559AE">
              <w:rPr>
                <w:rFonts w:ascii="Times New Roman" w:eastAsia="Times New Roman" w:hAnsi="Times New Roman"/>
                <w:sz w:val="23"/>
                <w:szCs w:val="23"/>
              </w:rPr>
              <w:t xml:space="preserve"> (с. Гагино)</w:t>
            </w:r>
            <w:r w:rsidR="00C559AE"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 xml:space="preserve"> до </w:t>
            </w:r>
            <w:r w:rsidR="001954AD">
              <w:rPr>
                <w:rFonts w:ascii="Times New Roman" w:eastAsia="Times New Roman" w:hAnsi="Times New Roman"/>
                <w:sz w:val="23"/>
                <w:szCs w:val="23"/>
              </w:rPr>
              <w:t>д. Кузнецово</w:t>
            </w:r>
            <w:r w:rsidR="00C559AE">
              <w:rPr>
                <w:rFonts w:ascii="Times New Roman" w:eastAsia="Times New Roman" w:hAnsi="Times New Roman"/>
                <w:sz w:val="23"/>
                <w:szCs w:val="23"/>
              </w:rPr>
              <w:t>.</w:t>
            </w:r>
          </w:p>
        </w:tc>
      </w:tr>
      <w:tr w:rsidR="00C07BD3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9300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21.2.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720621" w:rsidRDefault="00C07BD3" w:rsidP="004B5B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720621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- места оборудованных стоянок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8366C" w:rsidRDefault="00C07BD3" w:rsidP="00CF7669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Оборудовано </w:t>
            </w:r>
            <w:r w:rsidR="00CA6764" w:rsidRPr="0098366C">
              <w:rPr>
                <w:rFonts w:ascii="Times New Roman" w:eastAsia="Times New Roman" w:hAnsi="Times New Roman"/>
                <w:sz w:val="23"/>
                <w:szCs w:val="23"/>
              </w:rPr>
              <w:t>6</w:t>
            </w: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 турстоян</w:t>
            </w:r>
            <w:r w:rsidR="00CA6764" w:rsidRPr="0098366C">
              <w:rPr>
                <w:rFonts w:ascii="Times New Roman" w:eastAsia="Times New Roman" w:hAnsi="Times New Roman"/>
                <w:sz w:val="23"/>
                <w:szCs w:val="23"/>
              </w:rPr>
              <w:t>о</w:t>
            </w: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к: </w:t>
            </w:r>
          </w:p>
          <w:p w:rsidR="00720621" w:rsidRPr="0098366C" w:rsidRDefault="00720621" w:rsidP="00720621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>1.«</w:t>
            </w:r>
            <w:r w:rsidR="001954AD" w:rsidRPr="0098366C">
              <w:rPr>
                <w:rFonts w:ascii="Times New Roman" w:eastAsia="Times New Roman" w:hAnsi="Times New Roman"/>
                <w:sz w:val="23"/>
                <w:szCs w:val="23"/>
              </w:rPr>
              <w:t>Боровское</w:t>
            </w: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» - </w:t>
            </w:r>
            <w:r w:rsidR="0098366C">
              <w:rPr>
                <w:rFonts w:ascii="Times New Roman" w:eastAsia="Times New Roman" w:hAnsi="Times New Roman"/>
                <w:sz w:val="23"/>
                <w:szCs w:val="23"/>
              </w:rPr>
              <w:t>56°22'26.38"С,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 43°31'30.74"В,</w:t>
            </w:r>
          </w:p>
          <w:p w:rsidR="001954AD" w:rsidRPr="0098366C" w:rsidRDefault="00720621" w:rsidP="00720621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>2.«</w:t>
            </w:r>
            <w:r w:rsidR="001954AD" w:rsidRPr="0098366C">
              <w:rPr>
                <w:rFonts w:ascii="Times New Roman" w:eastAsia="Times New Roman" w:hAnsi="Times New Roman"/>
                <w:sz w:val="23"/>
                <w:szCs w:val="23"/>
              </w:rPr>
              <w:t>Вьюновское</w:t>
            </w: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» - 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>56°19'51.14"С</w:t>
            </w:r>
            <w:r w:rsidR="0098366C">
              <w:rPr>
                <w:rFonts w:ascii="Times New Roman" w:eastAsia="Times New Roman" w:hAnsi="Times New Roman"/>
                <w:sz w:val="23"/>
                <w:szCs w:val="23"/>
              </w:rPr>
              <w:t>,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 43°15'30.25"В,</w:t>
            </w:r>
          </w:p>
          <w:p w:rsidR="00720621" w:rsidRPr="0098366C" w:rsidRDefault="00720621" w:rsidP="00720621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>3.«</w:t>
            </w:r>
            <w:r w:rsidR="001954AD" w:rsidRPr="0098366C">
              <w:rPr>
                <w:rFonts w:ascii="Times New Roman" w:eastAsia="Times New Roman" w:hAnsi="Times New Roman"/>
                <w:sz w:val="23"/>
                <w:szCs w:val="23"/>
              </w:rPr>
              <w:t>Черемисское</w:t>
            </w: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» - </w:t>
            </w:r>
            <w:r w:rsidR="0098366C">
              <w:rPr>
                <w:rFonts w:ascii="Times New Roman" w:eastAsia="Times New Roman" w:hAnsi="Times New Roman"/>
                <w:sz w:val="23"/>
                <w:szCs w:val="23"/>
              </w:rPr>
              <w:t>56°21'53.91"С,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 43°12'56.60"В,</w:t>
            </w:r>
          </w:p>
          <w:p w:rsidR="00720621" w:rsidRPr="0098366C" w:rsidRDefault="00720621" w:rsidP="00720621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>4.</w:t>
            </w:r>
            <w:r w:rsidR="001954AD"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«Озерки» - 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>56°24'4.72"С</w:t>
            </w:r>
            <w:r w:rsidR="0098366C">
              <w:rPr>
                <w:rFonts w:ascii="Times New Roman" w:eastAsia="Times New Roman" w:hAnsi="Times New Roman"/>
                <w:sz w:val="23"/>
                <w:szCs w:val="23"/>
              </w:rPr>
              <w:t>,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 43°12'29.49"В,</w:t>
            </w:r>
          </w:p>
          <w:p w:rsidR="00796049" w:rsidRPr="0098366C" w:rsidRDefault="00796049" w:rsidP="0098366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>5. «</w:t>
            </w:r>
            <w:r w:rsidR="001954AD" w:rsidRPr="0098366C">
              <w:rPr>
                <w:rFonts w:ascii="Times New Roman" w:eastAsia="Times New Roman" w:hAnsi="Times New Roman"/>
                <w:sz w:val="23"/>
                <w:szCs w:val="23"/>
              </w:rPr>
              <w:t>Черносское</w:t>
            </w:r>
            <w:r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» - 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>56°31'33.95"С</w:t>
            </w:r>
            <w:r w:rsidR="0098366C">
              <w:rPr>
                <w:rFonts w:ascii="Times New Roman" w:eastAsia="Times New Roman" w:hAnsi="Times New Roman"/>
                <w:sz w:val="23"/>
                <w:szCs w:val="23"/>
              </w:rPr>
              <w:t>,</w:t>
            </w:r>
            <w:r w:rsidR="0098366C" w:rsidRPr="0098366C">
              <w:rPr>
                <w:rFonts w:ascii="Times New Roman" w:eastAsia="Times New Roman" w:hAnsi="Times New Roman"/>
                <w:sz w:val="23"/>
                <w:szCs w:val="23"/>
              </w:rPr>
              <w:t xml:space="preserve"> 43°13'17.02"В.</w:t>
            </w:r>
          </w:p>
        </w:tc>
      </w:tr>
      <w:tr w:rsidR="00C07BD3" w:rsidRPr="009300AE" w:rsidTr="000C3582">
        <w:trPr>
          <w:trHeight w:val="298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9300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21.3.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9300AE" w:rsidRDefault="00C07BD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- места возможных стоянок 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7BD3" w:rsidRPr="004A1B6C" w:rsidRDefault="004A1B6C" w:rsidP="004A1B6C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4A1B6C">
              <w:rPr>
                <w:rFonts w:ascii="Times New Roman" w:eastAsia="Times New Roman" w:hAnsi="Times New Roman"/>
                <w:sz w:val="23"/>
                <w:szCs w:val="23"/>
              </w:rPr>
              <w:t>9</w:t>
            </w:r>
            <w:r w:rsidR="00C07BD3" w:rsidRPr="004A1B6C">
              <w:rPr>
                <w:rFonts w:ascii="Times New Roman" w:eastAsia="Times New Roman" w:hAnsi="Times New Roman"/>
                <w:sz w:val="23"/>
                <w:szCs w:val="23"/>
              </w:rPr>
              <w:t xml:space="preserve"> стоян</w:t>
            </w:r>
            <w:r w:rsidRPr="004A1B6C">
              <w:rPr>
                <w:rFonts w:ascii="Times New Roman" w:eastAsia="Times New Roman" w:hAnsi="Times New Roman"/>
                <w:sz w:val="23"/>
                <w:szCs w:val="23"/>
              </w:rPr>
              <w:t>ок</w:t>
            </w:r>
            <w:r w:rsidR="00C07BD3" w:rsidRPr="004A1B6C">
              <w:rPr>
                <w:rFonts w:ascii="Times New Roman" w:eastAsia="Times New Roman" w:hAnsi="Times New Roman"/>
                <w:sz w:val="23"/>
                <w:szCs w:val="23"/>
              </w:rPr>
              <w:t xml:space="preserve"> (см. </w:t>
            </w:r>
            <w:r w:rsidRPr="004A1B6C">
              <w:rPr>
                <w:rFonts w:ascii="Times New Roman" w:eastAsia="Times New Roman" w:hAnsi="Times New Roman"/>
                <w:sz w:val="23"/>
                <w:szCs w:val="23"/>
              </w:rPr>
              <w:t>Карту</w:t>
            </w:r>
            <w:r w:rsidR="00C07BD3" w:rsidRPr="004A1B6C">
              <w:rPr>
                <w:rFonts w:ascii="Times New Roman" w:eastAsia="Times New Roman" w:hAnsi="Times New Roman"/>
                <w:sz w:val="23"/>
                <w:szCs w:val="23"/>
              </w:rPr>
              <w:t>)</w:t>
            </w:r>
          </w:p>
        </w:tc>
      </w:tr>
      <w:tr w:rsidR="00720621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621" w:rsidRPr="009300AE" w:rsidRDefault="00720621" w:rsidP="009300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21.4.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621" w:rsidRPr="006A0047" w:rsidRDefault="00720621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6A0047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- пункты медицинской помощи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621" w:rsidRPr="00F51477" w:rsidRDefault="001954AD" w:rsidP="006A00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Заволжская городская больница, Балахнинская районная больница, Амбулаторий пгт. Лукино, больница №1 п. Пыра</w:t>
            </w:r>
          </w:p>
        </w:tc>
      </w:tr>
      <w:tr w:rsidR="006A0047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047" w:rsidRPr="009300AE" w:rsidRDefault="006A0047" w:rsidP="009300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21.5.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047" w:rsidRPr="009300AE" w:rsidRDefault="006A0047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- пункты связи (вид связи)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047" w:rsidRPr="00F51477" w:rsidRDefault="0098366C" w:rsidP="00983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 большей части</w:t>
            </w:r>
            <w:r w:rsidR="006A0047">
              <w:rPr>
                <w:rFonts w:ascii="Times New Roman" w:eastAsia="Times New Roman" w:hAnsi="Times New Roman"/>
                <w:sz w:val="24"/>
                <w:szCs w:val="24"/>
              </w:rPr>
              <w:t xml:space="preserve"> маршрута работает мобильная связь,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однако имеются слепые зоны</w:t>
            </w:r>
            <w:r w:rsidR="006A0047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Руководителям детских групп рекомендуется иметь при себе спутниковые телефоны. </w:t>
            </w:r>
            <w:r w:rsidR="006A0047">
              <w:rPr>
                <w:rFonts w:ascii="Times New Roman" w:eastAsia="Times New Roman" w:hAnsi="Times New Roman"/>
                <w:sz w:val="24"/>
                <w:szCs w:val="24"/>
              </w:rPr>
              <w:t xml:space="preserve">Почтовые отделения имеются в населенных пунктах (н/п):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Лукино, Пыра, Конево, Пурех</w:t>
            </w:r>
            <w:r w:rsidR="006A004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90695F" w:rsidRPr="009300AE" w:rsidTr="002D290E">
        <w:trPr>
          <w:trHeight w:val="277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9069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22.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6A0047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Наличие парковки.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F51477" w:rsidRDefault="0090695F" w:rsidP="0098366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Ближайшая парковка - в </w:t>
            </w:r>
            <w:r w:rsidR="0098366C">
              <w:rPr>
                <w:rFonts w:ascii="Times New Roman" w:eastAsia="Times New Roman" w:hAnsi="Times New Roman"/>
                <w:sz w:val="24"/>
                <w:szCs w:val="24"/>
              </w:rPr>
              <w:t>пгт. Лукино</w:t>
            </w:r>
          </w:p>
        </w:tc>
      </w:tr>
      <w:tr w:rsidR="0090695F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9069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23.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007CC8" w:rsidRDefault="0090695F" w:rsidP="009069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007CC8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Наличие информационных стендов</w:t>
            </w:r>
          </w:p>
          <w:p w:rsidR="0090695F" w:rsidRPr="00007CC8" w:rsidRDefault="0090695F" w:rsidP="0090695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007CC8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и указателей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aa"/>
              <w:tblW w:w="11765" w:type="dxa"/>
              <w:tblInd w:w="29" w:type="dxa"/>
              <w:tblLayout w:type="fixed"/>
              <w:tblLook w:val="04A0"/>
            </w:tblPr>
            <w:tblGrid>
              <w:gridCol w:w="456"/>
              <w:gridCol w:w="2654"/>
              <w:gridCol w:w="8655"/>
            </w:tblGrid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Стенд Боровское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56°22'26.38"С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43°31'30.74"В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Стенд Вьюновское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56°19'51.14"С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43°15'30.25"В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Стенд Озерки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56°24'4.72"С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43°12'29.49"В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04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Стенд Черемисское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56°21'53.91"С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43°12'56.60"В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05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Стенд Черносское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56°31'19.70"С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43°13'29.97"В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Лукино</w:t>
                  </w:r>
                </w:p>
              </w:tc>
              <w:tc>
                <w:tcPr>
                  <w:tcW w:w="8655" w:type="dxa"/>
                </w:tcPr>
                <w:p w:rsidR="0098366C" w:rsidRPr="000C3582" w:rsidRDefault="000C3582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56°26'6.41"С,</w:t>
                  </w:r>
                  <w:r w:rsidR="0098366C"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43°37'28.61"В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07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Пырское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56°19'34.16"С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43°18'27.69"В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lastRenderedPageBreak/>
                    <w:t>08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Черемисское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56°22'7.32"С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43°13'18.81"В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09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Конево 1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56°26'47.44"С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43°11'55.63"В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Конево 2</w:t>
                  </w:r>
                </w:p>
              </w:tc>
              <w:tc>
                <w:tcPr>
                  <w:tcW w:w="8655" w:type="dxa"/>
                </w:tcPr>
                <w:p w:rsidR="0098366C" w:rsidRPr="000C3582" w:rsidRDefault="000C3582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56°27'33.19"С,</w:t>
                  </w:r>
                  <w:r w:rsidR="0098366C"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43°11'22.30"В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Черносское</w:t>
                  </w:r>
                </w:p>
              </w:tc>
              <w:tc>
                <w:tcPr>
                  <w:tcW w:w="8655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56°31'35.93"С</w:t>
                  </w:r>
                  <w:r w:rsid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,</w:t>
                  </w: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43°13'23.38"В</w:t>
                  </w:r>
                </w:p>
              </w:tc>
            </w:tr>
            <w:tr w:rsidR="0098366C" w:rsidRPr="00CC250F" w:rsidTr="000C3582">
              <w:tc>
                <w:tcPr>
                  <w:tcW w:w="456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654" w:type="dxa"/>
                </w:tcPr>
                <w:p w:rsidR="0098366C" w:rsidRPr="000C3582" w:rsidRDefault="0098366C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Указатель Кузнецово</w:t>
                  </w:r>
                </w:p>
              </w:tc>
              <w:tc>
                <w:tcPr>
                  <w:tcW w:w="8655" w:type="dxa"/>
                </w:tcPr>
                <w:p w:rsidR="0098366C" w:rsidRPr="000C3582" w:rsidRDefault="000C3582" w:rsidP="000C3582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56°38'15.09"С,</w:t>
                  </w:r>
                  <w:r w:rsidR="0098366C" w:rsidRPr="000C3582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43° 6'42.33"В</w:t>
                  </w:r>
                </w:p>
              </w:tc>
            </w:tr>
          </w:tbl>
          <w:p w:rsidR="0090695F" w:rsidRPr="00F05740" w:rsidRDefault="0090695F" w:rsidP="000C3582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/>
              </w:rPr>
            </w:pPr>
          </w:p>
        </w:tc>
      </w:tr>
      <w:tr w:rsidR="0090695F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9069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lastRenderedPageBreak/>
              <w:t>24.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2D29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Доступность для маломобильных групп населения 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90695F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Доступен на отдельных участках.</w:t>
            </w:r>
          </w:p>
        </w:tc>
      </w:tr>
      <w:tr w:rsidR="0090695F" w:rsidRPr="009300AE" w:rsidTr="000C3582">
        <w:trPr>
          <w:trHeight w:val="46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9069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25.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2D29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 xml:space="preserve">Доступность для граждан старшего поколения </w:t>
            </w:r>
          </w:p>
        </w:tc>
        <w:tc>
          <w:tcPr>
            <w:tcW w:w="8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95F" w:rsidRPr="009300AE" w:rsidRDefault="0090695F" w:rsidP="0090695F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9300AE">
              <w:rPr>
                <w:rFonts w:ascii="Times New Roman" w:eastAsia="Times New Roman" w:hAnsi="Times New Roman"/>
                <w:sz w:val="23"/>
                <w:szCs w:val="23"/>
              </w:rPr>
              <w:t>Доступен.</w:t>
            </w:r>
          </w:p>
        </w:tc>
      </w:tr>
      <w:tr w:rsidR="00ED4355" w:rsidRPr="009300AE" w:rsidTr="002D290E">
        <w:trPr>
          <w:trHeight w:val="21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355" w:rsidRPr="009300AE" w:rsidRDefault="00ED4355" w:rsidP="009069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000000"/>
                <w:sz w:val="23"/>
                <w:szCs w:val="23"/>
              </w:rPr>
              <w:t>26</w:t>
            </w:r>
          </w:p>
        </w:tc>
        <w:tc>
          <w:tcPr>
            <w:tcW w:w="10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90E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b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b/>
                <w:sz w:val="23"/>
                <w:szCs w:val="23"/>
              </w:rPr>
              <w:t>Географическое описание маршрута.</w:t>
            </w:r>
          </w:p>
          <w:p w:rsidR="002D290E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 xml:space="preserve">Туристский маршрут “Тропы Озерного края” начинается от ст. Лукино Балахнинского района (30 км от Московского вокзала) и идет до с. Пурех в Чкаловском городском округе (78 км). Проходит на правом берегу р. Волга и Горьковского водохранилища. Протяженность маршрута составляет 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 xml:space="preserve">85 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км. Маршрут проходит через три района области: городские округа Дзержинск и Чкаловск и Балахнинский район. Эти три района граничат с Городецким, Володарским, Богородским районами, городскими округами Нижний Новгород, Бор, Пестяковским, Пучежским и Верхнеладнеховским районами Ивановской области. Самые крупные населенные пункты этих районов - города Дзержинск, Чкаловск и Балахна. Нитка маршрута проходит через следующие населенные пункты: п. Лукино, п. Пыра, д. Конево, д. Скорынино, д Милино, д. Кузнецово, с. Пурех. Туристский маршрут проходит по двум ландшафтным районам: Чкаловско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-Семёновском и Балахнинско-Сейменском лесной подзоны (по Баканиной, Пожарову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,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 xml:space="preserve"> Юртаеву. По схеме  ландшафтного районирования А.Т. Харитонычева (1985) территория находится в Балахнинском низинном природном р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-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не.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 xml:space="preserve"> 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Часть Чкаловского р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-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на находится в Узольско-Керженского природного р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-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на.</w:t>
            </w:r>
          </w:p>
          <w:p w:rsidR="002D290E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Геологическое строение территории имеет третью степень усложненности. Тектоническое строение характеризуется двумя структурными этажами (что типично для платформенных структур): нижний - кристаллический фундамент, сложенный комплексом интенсивны</w:t>
            </w:r>
            <w:r>
              <w:rPr>
                <w:rFonts w:ascii="Times New Roman" w:eastAsia="Times New Roman" w:hAnsi="Times New Roman"/>
                <w:sz w:val="23"/>
                <w:szCs w:val="23"/>
              </w:rPr>
              <w:t>х</w:t>
            </w: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 xml:space="preserve"> метаморфизованных и сложнодислоцированных пород архейского возраста, и верхний - осадочный чехол, сложенный породами венда, палеозоя, мезозоя и кайнозоя. Орографически территория проведения маршрута находится в юго-восточной части  Волго-Унжинской низины. Абсолютные высоты колеблются от 70 до 100 м. Наименьшая высота - урез реки Оки - около 65 м. Рельеф Балахнинской низины образуют обширные зандровые аллювиальные равнины, чередующимися с многочисленными котловинами, занятыми болотами и реже озерами. Выделяются обширные дюнно-бугристые и плоские террасы Волги и Оки. В тех местах нижнего Приочья, где на глубине нескольких десятков метров под водопроницаемой толщей террасовых отложений залегают карстующиеся гипсы и ангидриты, развиты карстовые явления. </w:t>
            </w:r>
          </w:p>
          <w:p w:rsidR="002D290E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Климат района умеренно-континентальный, самый холодный месяц январь (среднемесячная температура –12 ºС), самый теплый – июль (+18,1 ºС). Максимум температуры воздуха +38 ºС (июль), абсолютный минимум –46 ºС (январь), среднегодовая температура +3,1 ºС. Продолжительность периода с температурой воздуха выше 10 ºС составляет 125–140 дней в году. Продолжительность зимнего периода – с середины ноября до середины марта. Снежный покров ложится в конце ноября и сходит в середине апреля. Максимальной мощности он достигает в конце марта и изменяется от 40 см в поле и до 70 см в лесу. Распределение атмосферных осадков в течение года неравномерное. 70–75 % осадков выпадает за теплый период и составляет 350–420 мм. Годовой максимум приходится на июль (70 мм), минимум в марте (25 мм). Общая сумма осадков 450–675 мм.</w:t>
            </w:r>
          </w:p>
          <w:p w:rsidR="002D290E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Реки, протекающие на территории проведения маршрута, являются правыми притоками Волги и левыми Оки. Это малые реки второго и третьего порядка, элементарные водотоки, длиной до 15 км. На территории Балахнинского района отмечается высокая заторфованностью. Торфяные болота занимают около 20% территории района. Встречаются болота всех типов (верховые, низинные, переходные). Водоносным отложением является плиоцен-четвертичные аллювиальный горизонт. Подземные воды  чаще всего выходят в болота или озера, реже - в виде родников.  </w:t>
            </w:r>
          </w:p>
          <w:p w:rsidR="002D290E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Почвенный покров сложен подзолистыми и дерново-подзолистыми песчаного и супесчаного механического состава. В поймах рек сосредоточены большие массивы аллювиальных почв. </w:t>
            </w:r>
          </w:p>
          <w:p w:rsidR="00ED4355" w:rsidRPr="002D290E" w:rsidRDefault="002D290E" w:rsidP="002D290E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</w:rPr>
            </w:pPr>
            <w:r w:rsidRPr="002D290E">
              <w:rPr>
                <w:rFonts w:ascii="Times New Roman" w:eastAsia="Times New Roman" w:hAnsi="Times New Roman"/>
                <w:sz w:val="23"/>
                <w:szCs w:val="23"/>
              </w:rPr>
              <w:t>Преобладающий тип растительности лесного яруса - сосны. Лесистость района порядка 60%. Для кустарникового яруса характерны черника и брусника, также встречаются жимолость, крушина и можжевельник. Из-за большой измененности ландшафтов животный мир беден. Типичные представители фауны - кукушка, лиса, еж, заяц-русак, белка, синица, большой пестрый дятел, обыкновенная гадюка, уж, кабан, снегирь, глухарь, горностай, выдра, норка, лось. </w:t>
            </w:r>
          </w:p>
        </w:tc>
      </w:tr>
    </w:tbl>
    <w:p w:rsidR="009300AE" w:rsidRDefault="009300AE"/>
    <w:p w:rsidR="00C8508B" w:rsidRPr="00C8508B" w:rsidRDefault="005135A8" w:rsidP="00C8508B">
      <w:pPr>
        <w:rPr>
          <w:rFonts w:ascii="Times New Roman" w:hAnsi="Times New Roman" w:cs="Times New Roman"/>
          <w:sz w:val="36"/>
          <w:szCs w:val="36"/>
        </w:rPr>
      </w:pPr>
      <w:r w:rsidRPr="00C8508B">
        <w:rPr>
          <w:rFonts w:ascii="Times New Roman" w:hAnsi="Times New Roman" w:cs="Times New Roman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-332740</wp:posOffset>
            </wp:positionV>
            <wp:extent cx="1490345" cy="754380"/>
            <wp:effectExtent l="19050" t="0" r="0" b="0"/>
            <wp:wrapTight wrapText="bothSides">
              <wp:wrapPolygon edited="0">
                <wp:start x="-276" y="0"/>
                <wp:lineTo x="-276" y="21273"/>
                <wp:lineTo x="21536" y="21273"/>
                <wp:lineTo x="21536" y="0"/>
                <wp:lineTo x="-276" y="0"/>
              </wp:wrapPolygon>
            </wp:wrapTight>
            <wp:docPr id="4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08B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-276860</wp:posOffset>
            </wp:positionV>
            <wp:extent cx="1990090" cy="701675"/>
            <wp:effectExtent l="19050" t="0" r="0" b="0"/>
            <wp:wrapTight wrapText="bothSides">
              <wp:wrapPolygon edited="0">
                <wp:start x="1447" y="0"/>
                <wp:lineTo x="-207" y="9383"/>
                <wp:lineTo x="-207" y="14074"/>
                <wp:lineTo x="3101" y="18766"/>
                <wp:lineTo x="6203" y="20525"/>
                <wp:lineTo x="14680" y="20525"/>
                <wp:lineTo x="14680" y="18766"/>
                <wp:lineTo x="21504" y="15833"/>
                <wp:lineTo x="21504" y="11729"/>
                <wp:lineTo x="12613" y="7624"/>
                <wp:lineTo x="4962" y="0"/>
                <wp:lineTo x="1447" y="0"/>
              </wp:wrapPolygon>
            </wp:wrapTight>
            <wp:docPr id="3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A8" w:rsidRDefault="005135A8" w:rsidP="00C8508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35A8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C8508B" w:rsidRPr="00C8508B" w:rsidRDefault="00C8508B" w:rsidP="00C8508B">
      <w:pPr>
        <w:spacing w:after="0" w:line="240" w:lineRule="auto"/>
        <w:jc w:val="right"/>
        <w:rPr>
          <w:rFonts w:ascii="Times New Roman" w:hAnsi="Times New Roman" w:cs="Times New Roman"/>
          <w:sz w:val="8"/>
          <w:szCs w:val="8"/>
        </w:rPr>
      </w:pPr>
    </w:p>
    <w:p w:rsidR="00F3529C" w:rsidRPr="00007CC8" w:rsidRDefault="00DC1033" w:rsidP="00F352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CC8">
        <w:rPr>
          <w:rFonts w:ascii="Times New Roman" w:hAnsi="Times New Roman" w:cs="Times New Roman"/>
          <w:b/>
          <w:sz w:val="28"/>
          <w:szCs w:val="28"/>
        </w:rPr>
        <w:t xml:space="preserve">Подробное описание </w:t>
      </w:r>
      <w:r w:rsidR="009C3003" w:rsidRPr="00007CC8">
        <w:rPr>
          <w:rFonts w:ascii="Times New Roman" w:hAnsi="Times New Roman" w:cs="Times New Roman"/>
          <w:b/>
          <w:sz w:val="28"/>
          <w:szCs w:val="28"/>
        </w:rPr>
        <w:t xml:space="preserve">рекомендованного </w:t>
      </w:r>
      <w:r w:rsidR="00F3529C" w:rsidRPr="00007CC8">
        <w:rPr>
          <w:rFonts w:ascii="Times New Roman" w:hAnsi="Times New Roman" w:cs="Times New Roman"/>
          <w:b/>
          <w:sz w:val="28"/>
          <w:szCs w:val="28"/>
        </w:rPr>
        <w:t>пешеходного</w:t>
      </w:r>
      <w:r w:rsidRPr="00007CC8">
        <w:rPr>
          <w:rFonts w:ascii="Times New Roman" w:hAnsi="Times New Roman" w:cs="Times New Roman"/>
          <w:b/>
          <w:sz w:val="28"/>
          <w:szCs w:val="28"/>
        </w:rPr>
        <w:t xml:space="preserve"> маршрута </w:t>
      </w:r>
      <w:r w:rsidR="00007CC8" w:rsidRPr="00007CC8">
        <w:rPr>
          <w:rFonts w:ascii="Times New Roman" w:hAnsi="Times New Roman" w:cs="Times New Roman"/>
          <w:b/>
          <w:sz w:val="28"/>
          <w:szCs w:val="28"/>
        </w:rPr>
        <w:t>№</w:t>
      </w:r>
      <w:r w:rsidR="00F90591">
        <w:rPr>
          <w:rFonts w:ascii="Times New Roman" w:hAnsi="Times New Roman" w:cs="Times New Roman"/>
          <w:b/>
          <w:sz w:val="28"/>
          <w:szCs w:val="28"/>
        </w:rPr>
        <w:t>5</w:t>
      </w:r>
    </w:p>
    <w:p w:rsidR="005135A8" w:rsidRDefault="00F3529C" w:rsidP="00F352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CC8">
        <w:rPr>
          <w:rFonts w:ascii="Times New Roman" w:hAnsi="Times New Roman" w:cs="Times New Roman"/>
          <w:b/>
          <w:sz w:val="28"/>
          <w:szCs w:val="28"/>
        </w:rPr>
        <w:t xml:space="preserve">«Тропы </w:t>
      </w:r>
      <w:r w:rsidR="00F90591">
        <w:rPr>
          <w:rFonts w:ascii="Times New Roman" w:hAnsi="Times New Roman" w:cs="Times New Roman"/>
          <w:b/>
          <w:sz w:val="28"/>
          <w:szCs w:val="28"/>
        </w:rPr>
        <w:t>Озерного края</w:t>
      </w:r>
      <w:r w:rsidRPr="00007CC8">
        <w:rPr>
          <w:rFonts w:ascii="Times New Roman" w:hAnsi="Times New Roman" w:cs="Times New Roman"/>
          <w:b/>
          <w:sz w:val="28"/>
          <w:szCs w:val="28"/>
        </w:rPr>
        <w:t>»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Принятые сокращения: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– место стоянки (необорудованное);</w:t>
      </w:r>
    </w:p>
    <w:p w:rsidR="005140BC" w:rsidRDefault="005140BC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Т/с. – оборудованная турстоянка;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 – линия электропередач;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– деревня 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– село 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– поселок 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ж/д – железная дорога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 – юг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– запад 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– север 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восток 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ЮЗ – юго-запад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ЮВ – юго-восток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СЗ – северо-запад</w:t>
      </w:r>
    </w:p>
    <w:p w:rsid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В – северо-восток</w:t>
      </w:r>
    </w:p>
    <w:p w:rsidR="00210935" w:rsidRPr="00210935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км - километр</w:t>
      </w:r>
    </w:p>
    <w:p w:rsidR="005135A8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 – река </w:t>
      </w:r>
    </w:p>
    <w:p w:rsidR="00B84369" w:rsidRDefault="0021093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оз. – озеро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Лукино – оз. Боровское (11,7 км)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платформы Лукино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идти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ЮВ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перехода через ж/д пути. Далее по улице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ЮЮЗ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перекрестка (ориентир - дома 1, 2 по </w:t>
      </w:r>
      <w:r>
        <w:rPr>
          <w:rFonts w:ascii="Times New Roman" w:eastAsia="Times New Roman" w:hAnsi="Times New Roman" w:cs="Times New Roman"/>
          <w:sz w:val="28"/>
          <w:szCs w:val="28"/>
        </w:rPr>
        <w:t>улице Морозова)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перекрестке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ул.Морозова,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плавным поворотом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ЮЮЗ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ЛЭП.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860 м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ЛЭП идти 3 км асфальтированной дороге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перекрестке 4 грунтовых дорог повернуть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налево и следовать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маркировке ЮВ-ЮЗ-З </w:t>
      </w:r>
      <w:r>
        <w:rPr>
          <w:rFonts w:ascii="Times New Roman" w:eastAsia="Times New Roman" w:hAnsi="Times New Roman" w:cs="Times New Roman"/>
          <w:sz w:val="28"/>
          <w:szCs w:val="28"/>
        </w:rPr>
        <w:t>до перекрестка грунтовых дорог у ЛЭП (1400 м).</w:t>
      </w:r>
      <w:r w:rsidR="00C85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перекрестка грунтовых дорог у ЛЭП повернуть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ЮВ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(вдоль ЛЭП) до Х-образного перекрестка (2000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перекрестка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ЗЮЗ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маркированной тропе до ЛЭП (2900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ЛЭП продолжать двигаться по маркированной тропе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З-ЮЗ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т/с "Боровское озеро" (1600 м). Тур. стоянка находится на восточном берегу озера Боровское. Также на Боровском озере имеются 2 небольшие необорудованные стоянки.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поселке Лукино есть магазины (супермаркеты и продовольственные магазины), почтовое отделение, амбулаторий (Вокзальная ул., 38, п. г. т. Лукино, 606427).</w:t>
      </w:r>
    </w:p>
    <w:p w:rsidR="00C86051" w:rsidRP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оз. Боровское – оз. Вьюновское (22,3км)</w:t>
      </w:r>
    </w:p>
    <w:p w:rsid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т/с №1 «Боровское озеро» идти по маркированной тропе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ЮЗ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сторону р.</w:t>
      </w:r>
      <w:r w:rsidR="00C85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Пыра. Далее идти вверх по течению р. Пыра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ЗЮЗ-СЗ) </w:t>
      </w:r>
      <w:r>
        <w:rPr>
          <w:rFonts w:ascii="Times New Roman" w:eastAsia="Times New Roman" w:hAnsi="Times New Roman" w:cs="Times New Roman"/>
          <w:sz w:val="28"/>
          <w:szCs w:val="28"/>
        </w:rPr>
        <w:t>до кромки леса (4400 м).</w:t>
      </w:r>
      <w:r w:rsidR="00C85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кромки леса продолжить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ЗЮЗ-СЗ-З-ЮЗ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маркированной тропе до пересечения с асфальтированной дорогой (ост. Тепловские сады) (5600 м). </w:t>
      </w:r>
    </w:p>
    <w:p w:rsidR="00C86051" w:rsidRP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C8508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Через 600 м после перекрестка (ост. Тепл</w:t>
      </w:r>
      <w:r w:rsidRPr="00C8508B">
        <w:rPr>
          <w:rFonts w:ascii="Times New Roman" w:eastAsia="Times New Roman" w:hAnsi="Times New Roman" w:cs="Times New Roman"/>
          <w:i/>
          <w:sz w:val="26"/>
          <w:szCs w:val="26"/>
        </w:rPr>
        <w:t>овские сады)</w:t>
      </w:r>
      <w:r w:rsidRPr="00C8508B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, есть обустроенный «лабаз» - Ст. 3.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От перекрестка продолжать движение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ЗЮЗ-ЗСЗ-ЗЮЗ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маркированной тропе до асфальтированной дороги к </w:t>
      </w:r>
      <w:r>
        <w:rPr>
          <w:rFonts w:ascii="Times New Roman" w:eastAsia="Times New Roman" w:hAnsi="Times New Roman" w:cs="Times New Roman"/>
          <w:sz w:val="28"/>
          <w:szCs w:val="28"/>
        </w:rPr>
        <w:t>п. Пыра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r>
        <w:rPr>
          <w:rFonts w:ascii="Times New Roman" w:eastAsia="Times New Roman" w:hAnsi="Times New Roman" w:cs="Times New Roman"/>
          <w:sz w:val="28"/>
          <w:szCs w:val="28"/>
        </w:rPr>
        <w:t>4400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м)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перекрестка автодороги на п. Пыра и тропы двигаться по тропе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ЗЮЗ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оз. Пырское (2460 </w:t>
      </w:r>
      <w:r>
        <w:rPr>
          <w:rFonts w:ascii="Times New Roman" w:eastAsia="Times New Roman" w:hAnsi="Times New Roman" w:cs="Times New Roman"/>
          <w:sz w:val="28"/>
          <w:szCs w:val="28"/>
        </w:rPr>
        <w:t>м)</w:t>
      </w:r>
      <w:r w:rsidR="00C8508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берегу озера тропа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поворачивает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СЗ </w:t>
      </w:r>
      <w:r>
        <w:rPr>
          <w:rFonts w:ascii="Times New Roman" w:eastAsia="Times New Roman" w:hAnsi="Times New Roman" w:cs="Times New Roman"/>
          <w:sz w:val="28"/>
          <w:szCs w:val="28"/>
        </w:rPr>
        <w:t>и следовать до развилки после кромки леса (1600 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развилке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следовать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С-ЮЗ-СЗ (по маркировке) </w:t>
      </w:r>
      <w:r>
        <w:rPr>
          <w:rFonts w:ascii="Times New Roman" w:eastAsia="Times New Roman" w:hAnsi="Times New Roman" w:cs="Times New Roman"/>
          <w:sz w:val="28"/>
          <w:szCs w:val="28"/>
        </w:rPr>
        <w:t>до т/с “Вьюновское озеро” (2700 м)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этом участке есть возможность добраться до поселка Пыра и трассы М-7, возле ост. Тепловские сады можно набрать воды (400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асфальтированной дороге)</w:t>
      </w:r>
    </w:p>
    <w:p w:rsidR="00C86051" w:rsidRP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оз. Вьюновское – оз.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Озерки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10,6 км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стоянки нужно двигаться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маркированной тропе до поворота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(1700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поворота 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продолжать двигаться по маркированной тропе до поворота 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(1100 м). От этого поворота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sdt>
        <w:sdtPr>
          <w:tag w:val="goog_rdk_0"/>
          <w:id w:val="-606279365"/>
        </w:sdtPr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>указателя</w:t>
      </w:r>
      <w:r>
        <w:t>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указателя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ЮЗ </w:t>
      </w:r>
      <w:r>
        <w:rPr>
          <w:rFonts w:ascii="Times New Roman" w:eastAsia="Times New Roman" w:hAnsi="Times New Roman" w:cs="Times New Roman"/>
          <w:sz w:val="28"/>
          <w:szCs w:val="28"/>
        </w:rPr>
        <w:t>к т/с "Черемисское озеро". Также на Черемисском озере имеется 2 необорудованные стоянки.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т/с "Черемисское озеро" выйти на маркированную тропу и идти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развилки грунтовых дорог (3500 м).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развилке следовать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З-С (900-600 м) </w:t>
      </w:r>
      <w:r>
        <w:rPr>
          <w:rFonts w:ascii="Times New Roman" w:eastAsia="Times New Roman" w:hAnsi="Times New Roman" w:cs="Times New Roman"/>
          <w:sz w:val="28"/>
          <w:szCs w:val="28"/>
        </w:rPr>
        <w:t>до т/с "Озеро Озерки" (1500 м). На озере Озерки также присутствуют 2 необорудованные стоянки.</w:t>
      </w:r>
    </w:p>
    <w:p w:rsidR="00C86051" w:rsidRP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оз. Озерки – оз. Черносское (18,8км)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т/с “Озеро Озерки”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маркированной </w:t>
      </w:r>
      <w:r>
        <w:rPr>
          <w:rFonts w:ascii="Times New Roman" w:eastAsia="Times New Roman" w:hAnsi="Times New Roman" w:cs="Times New Roman"/>
          <w:sz w:val="28"/>
          <w:szCs w:val="28"/>
        </w:rPr>
        <w:t>тропе до перекрестка у д. Конево (4900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перекрестка у д. Конево следовать по маркированной тропе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ЗСЗ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дома 30 по улице Школьной (1000 м).</w:t>
      </w:r>
    </w:p>
    <w:p w:rsidR="00C86051" w:rsidRPr="000113E7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дома 30 по улице Школьной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улице Школьной до перекрестка </w:t>
      </w:r>
      <w:r w:rsidRPr="00F232F2">
        <w:rPr>
          <w:rFonts w:ascii="Times New Roman" w:eastAsia="Times New Roman" w:hAnsi="Times New Roman" w:cs="Times New Roman"/>
          <w:sz w:val="28"/>
          <w:szCs w:val="28"/>
        </w:rPr>
        <w:t>3 улиц (ул. Свердлова/ул. Красноармейская/ул. Школьная) (920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перекрестка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СЗ </w:t>
      </w:r>
      <w:r>
        <w:rPr>
          <w:rFonts w:ascii="Times New Roman" w:eastAsia="Times New Roman" w:hAnsi="Times New Roman" w:cs="Times New Roman"/>
          <w:sz w:val="28"/>
          <w:szCs w:val="28"/>
        </w:rPr>
        <w:t>по улице Свердлова и далее по улице Кооперативная до выхода из д. Конево (1400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выхода из д. Конево двигаться по асфальтовой дороге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ССЗ </w:t>
      </w:r>
      <w:r>
        <w:rPr>
          <w:rFonts w:ascii="Times New Roman" w:eastAsia="Times New Roman" w:hAnsi="Times New Roman" w:cs="Times New Roman"/>
          <w:sz w:val="28"/>
          <w:szCs w:val="28"/>
        </w:rPr>
        <w:t>до д. Юрино (1120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перекрестке на въезде в д. Юрино (ориентир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забор кладбища/поворот асфальтовой дороги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ЗСЗ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грунтовой дороге до сложного перекрестка грунтовых дорог (2670 м)</w:t>
      </w:r>
    </w:p>
    <w:p w:rsidR="00C86051" w:rsidRPr="00F232F2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сложном перекрестке грунтовых дорог следовать по маркированной тропе на </w:t>
      </w:r>
      <w:r w:rsidRPr="00F232F2">
        <w:rPr>
          <w:rFonts w:ascii="Times New Roman" w:eastAsia="Times New Roman" w:hAnsi="Times New Roman" w:cs="Times New Roman"/>
          <w:b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следовать этой маркированной тропе до ЛЭП </w:t>
      </w:r>
      <w:r w:rsidRPr="00F232F2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232F2">
        <w:rPr>
          <w:rFonts w:ascii="Times New Roman" w:eastAsia="Times New Roman" w:hAnsi="Times New Roman" w:cs="Times New Roman"/>
          <w:b/>
          <w:sz w:val="28"/>
          <w:szCs w:val="28"/>
        </w:rPr>
        <w:t>СВ-ССВ</w:t>
      </w:r>
      <w:r w:rsidRPr="00F232F2">
        <w:rPr>
          <w:rFonts w:ascii="Times New Roman" w:eastAsia="Times New Roman" w:hAnsi="Times New Roman" w:cs="Times New Roman"/>
          <w:sz w:val="28"/>
          <w:szCs w:val="28"/>
        </w:rPr>
        <w:t>) (2460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2F2">
        <w:rPr>
          <w:rFonts w:ascii="Times New Roman" w:eastAsia="Times New Roman" w:hAnsi="Times New Roman" w:cs="Times New Roman"/>
          <w:sz w:val="28"/>
          <w:szCs w:val="28"/>
        </w:rPr>
        <w:t xml:space="preserve">От ЛЭП продолжать двигаться по маркированной тропе на </w:t>
      </w:r>
      <w:r w:rsidRPr="00F232F2">
        <w:rPr>
          <w:rFonts w:ascii="Times New Roman" w:eastAsia="Times New Roman" w:hAnsi="Times New Roman" w:cs="Times New Roman"/>
          <w:b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 перекрестка грунтовых дорог (450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перекрестка грунтовых дорог повернуть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 По маркированной тропе пройти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через р. Круцевка, после чего тропа поворачивает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СВ-С-СЗ </w:t>
      </w:r>
      <w:r>
        <w:rPr>
          <w:rFonts w:ascii="Times New Roman" w:eastAsia="Times New Roman" w:hAnsi="Times New Roman" w:cs="Times New Roman"/>
          <w:sz w:val="28"/>
          <w:szCs w:val="28"/>
        </w:rPr>
        <w:t>до оборудованной стоянки “Черносское озеро” (3000 м). На озере имеется также и необорудованная стоянка.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д. Конево есть почта, магазин. Между д. Конево и г. Балахна ходит автобус № Т-104. Рекомендуем посетить музей стекла «Черный лебедь»:</w:t>
      </w:r>
    </w:p>
    <w:p w:rsidR="00C86051" w:rsidRPr="00F232F2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32F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Адрес: Россия, 606414, Нижегородская область, Балахнинский район, д.Конево, ул.Свердлова, д.54А</w:t>
      </w:r>
      <w:r w:rsidRPr="00F232F2">
        <w:rPr>
          <w:rFonts w:ascii="Times New Roman" w:eastAsia="Times New Roman" w:hAnsi="Times New Roman" w:cs="Times New Roman"/>
          <w:i/>
          <w:sz w:val="28"/>
          <w:szCs w:val="28"/>
        </w:rPr>
        <w:br/>
        <w:t>Телефон +7 (83144) 6 27 47 </w:t>
      </w:r>
      <w:r w:rsidRPr="00F232F2">
        <w:rPr>
          <w:rFonts w:ascii="Times New Roman" w:eastAsia="Times New Roman" w:hAnsi="Times New Roman" w:cs="Times New Roman"/>
          <w:i/>
          <w:sz w:val="28"/>
          <w:szCs w:val="28"/>
        </w:rPr>
        <w:br/>
        <w:t>Электронная почта </w:t>
      </w:r>
      <w:hyperlink r:id="rId9" w:history="1">
        <w:r w:rsidRPr="00F232F2">
          <w:rPr>
            <w:rFonts w:ascii="Times New Roman" w:eastAsia="Times New Roman" w:hAnsi="Times New Roman" w:cs="Times New Roman"/>
            <w:i/>
            <w:sz w:val="28"/>
            <w:szCs w:val="28"/>
          </w:rPr>
          <w:t>balamus@mail.ru</w:t>
        </w:r>
      </w:hyperlink>
      <w:r w:rsidRPr="00F232F2">
        <w:rPr>
          <w:rFonts w:ascii="Times New Roman" w:eastAsia="Times New Roman" w:hAnsi="Times New Roman" w:cs="Times New Roman"/>
          <w:i/>
          <w:sz w:val="28"/>
          <w:szCs w:val="28"/>
        </w:rPr>
        <w:br/>
        <w:t>Музей открыт для посещения ежедневно с 9.00 до 17.00 </w:t>
      </w:r>
      <w:r w:rsidRPr="00F232F2">
        <w:rPr>
          <w:rFonts w:ascii="Times New Roman" w:eastAsia="Times New Roman" w:hAnsi="Times New Roman" w:cs="Times New Roman"/>
          <w:bCs/>
          <w:i/>
          <w:sz w:val="28"/>
          <w:szCs w:val="28"/>
        </w:rPr>
        <w:t>(выходной день - воскресенье, понедельник)</w:t>
      </w:r>
    </w:p>
    <w:p w:rsidR="00C86051" w:rsidRP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оз. Черносское – д. Кузнецово (17,8км)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т/с “Черносское озеро” следовать по маркированной тропе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перекрестка грунтовых дорог после реки Черная (1950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перекрестке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СЗ </w:t>
      </w:r>
      <w:r>
        <w:rPr>
          <w:rFonts w:ascii="Times New Roman" w:eastAsia="Times New Roman" w:hAnsi="Times New Roman" w:cs="Times New Roman"/>
          <w:sz w:val="28"/>
          <w:szCs w:val="28"/>
        </w:rPr>
        <w:t>по маркированной тропе до ЛЭП (2200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пересечения ЛЭП по маркированной тропе идти по направлению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СЗ-З </w:t>
      </w:r>
      <w:r>
        <w:rPr>
          <w:rFonts w:ascii="Times New Roman" w:eastAsia="Times New Roman" w:hAnsi="Times New Roman" w:cs="Times New Roman"/>
          <w:sz w:val="28"/>
          <w:szCs w:val="28"/>
        </w:rPr>
        <w:t>до д. Пройма (3200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входа в д. Пройма следовать по маркированной тропе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З-С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выхода из деревни (600 м).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выхода из д. Пройма следовать по маркированной тропе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С-ССЗ </w:t>
      </w:r>
      <w:r>
        <w:rPr>
          <w:rFonts w:ascii="Times New Roman" w:eastAsia="Times New Roman" w:hAnsi="Times New Roman" w:cs="Times New Roman"/>
          <w:sz w:val="28"/>
          <w:szCs w:val="28"/>
        </w:rPr>
        <w:t>до ЛЭП (3000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ЛЭП двигаться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ССВ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 д. Скорынино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(600 м). В д. Скорынино двигаться по направлению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С-В-С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выхода из деревни (630 м).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выхода из деревни Скорынино двигаться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д. Милино (1300 м). В деревне продолжить следовать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до выхода из деревни (640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2F2">
        <w:rPr>
          <w:rFonts w:ascii="Times New Roman" w:eastAsia="Times New Roman" w:hAnsi="Times New Roman" w:cs="Times New Roman"/>
          <w:sz w:val="28"/>
          <w:szCs w:val="28"/>
        </w:rPr>
        <w:t xml:space="preserve">На выходе из деревни Милино на </w:t>
      </w:r>
      <w:r w:rsidRPr="00F232F2">
        <w:rPr>
          <w:rFonts w:ascii="Times New Roman" w:eastAsia="Times New Roman" w:hAnsi="Times New Roman" w:cs="Times New Roman"/>
          <w:b/>
          <w:sz w:val="28"/>
          <w:szCs w:val="28"/>
        </w:rPr>
        <w:t>С-ССЗ</w:t>
      </w:r>
      <w:r w:rsidRPr="00F232F2">
        <w:rPr>
          <w:rFonts w:ascii="Times New Roman" w:eastAsia="Times New Roman" w:hAnsi="Times New Roman" w:cs="Times New Roman"/>
          <w:sz w:val="28"/>
          <w:szCs w:val="28"/>
        </w:rPr>
        <w:t xml:space="preserve"> через лес (1000 м). Далее по тропе на </w:t>
      </w:r>
      <w:r w:rsidRPr="00F232F2">
        <w:rPr>
          <w:rFonts w:ascii="Times New Roman" w:eastAsia="Times New Roman" w:hAnsi="Times New Roman" w:cs="Times New Roman"/>
          <w:b/>
          <w:sz w:val="28"/>
          <w:szCs w:val="28"/>
        </w:rPr>
        <w:t>З</w:t>
      </w:r>
      <w:r w:rsidRPr="00F232F2">
        <w:rPr>
          <w:rFonts w:ascii="Times New Roman" w:eastAsia="Times New Roman" w:hAnsi="Times New Roman" w:cs="Times New Roman"/>
          <w:sz w:val="28"/>
          <w:szCs w:val="28"/>
        </w:rPr>
        <w:t xml:space="preserve"> до перекрестка улиц в д.Кузнецово (850 м).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д. Кузнецово продолжить движение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>до региональной трассы Пурех-Заволжье (ориентир ост. Кузнецово). С ост. можно добраться до Чкаловска, Заволжья, Нижнего Новгорода на рейсовых автобусах.</w:t>
      </w:r>
    </w:p>
    <w:p w:rsidR="00C86051" w:rsidRPr="00B70D17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необходимости можно остановиться на стоянку недалеко от д. Кузнецово. Место для стоянки расположено в 300 м от дороги на Пурех. Для этого нужно от ост. д. Кузнецово пересечь автодорогу и идти по тропе вдоль правого берега заводи р. Юг. Координаты стоянки - </w:t>
      </w:r>
      <w:r w:rsidRPr="00F23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56º38’21.51”С, 43º6’46.88”В</w:t>
      </w:r>
      <w:r w:rsidRPr="00F232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6051" w:rsidRPr="00C8508B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 Кузнецово – с. Пурех (3,2км)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ост. Кузнецово следовать по региональной трассе Пурех-Заволжье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СЗ </w:t>
      </w:r>
      <w:r>
        <w:rPr>
          <w:rFonts w:ascii="Times New Roman" w:eastAsia="Times New Roman" w:hAnsi="Times New Roman" w:cs="Times New Roman"/>
          <w:sz w:val="28"/>
          <w:szCs w:val="28"/>
        </w:rPr>
        <w:t>до перекрестка с улицей Ленина (2300 м)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 перекрестка с улицей Ленина на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ЮЗ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Пуреховского ДК (ул. Ленина 66) (1000 м).</w:t>
      </w:r>
    </w:p>
    <w:p w:rsidR="00C86051" w:rsidRDefault="00C86051" w:rsidP="00C8605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В селе Пурех есть магазины, почта.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Достопримечательности с. Пурех: памятник Д. М. Пожарскому, краеведческий музей им. Д. М. Пожарского, Спасо-Преображенский собор. Также в с.</w:t>
      </w:r>
      <w:r w:rsidR="00F90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Фомино (в 3 км от с.</w:t>
      </w:r>
      <w:r w:rsidR="00F90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Пурех) есть Казанский источник (источник, забивший по преданию на месте разрушенной церкви Казанской Божьей матери</w:t>
      </w:r>
      <w:r w:rsidR="00F9059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F90591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 оборудован купальней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A526C" w:rsidRPr="00210935" w:rsidRDefault="009A526C" w:rsidP="00210935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Pr="00210935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Pr="00210935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529C" w:rsidRDefault="00F3529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2F66" w:rsidRDefault="00F42F66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1526" w:rsidRDefault="00271526" w:rsidP="002715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-423545</wp:posOffset>
            </wp:positionV>
            <wp:extent cx="1990725" cy="704850"/>
            <wp:effectExtent l="19050" t="0" r="9525" b="0"/>
            <wp:wrapTight wrapText="bothSides">
              <wp:wrapPolygon edited="0">
                <wp:start x="1447" y="0"/>
                <wp:lineTo x="-207" y="9341"/>
                <wp:lineTo x="-207" y="14011"/>
                <wp:lineTo x="3100" y="18681"/>
                <wp:lineTo x="6201" y="20432"/>
                <wp:lineTo x="14676" y="20432"/>
                <wp:lineTo x="14882" y="20432"/>
                <wp:lineTo x="14882" y="18681"/>
                <wp:lineTo x="21703" y="15762"/>
                <wp:lineTo x="21703" y="11676"/>
                <wp:lineTo x="12609" y="7589"/>
                <wp:lineTo x="4961" y="0"/>
                <wp:lineTo x="1447" y="0"/>
              </wp:wrapPolygon>
            </wp:wrapTight>
            <wp:docPr id="5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5A8" w:rsidRPr="00513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-473710</wp:posOffset>
            </wp:positionV>
            <wp:extent cx="1485900" cy="752475"/>
            <wp:effectExtent l="19050" t="0" r="0" b="0"/>
            <wp:wrapTight wrapText="bothSides">
              <wp:wrapPolygon edited="0">
                <wp:start x="-277" y="0"/>
                <wp:lineTo x="-277" y="21327"/>
                <wp:lineTo x="21600" y="21327"/>
                <wp:lineTo x="21600" y="0"/>
                <wp:lineTo x="-277" y="0"/>
              </wp:wrapPolygon>
            </wp:wrapTight>
            <wp:docPr id="6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A8" w:rsidRDefault="00DB6C81" w:rsidP="002715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DB6C81" w:rsidRDefault="00DB6C81" w:rsidP="002715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6C81">
        <w:rPr>
          <w:rFonts w:ascii="Times New Roman" w:hAnsi="Times New Roman" w:cs="Times New Roman"/>
          <w:b/>
          <w:sz w:val="28"/>
          <w:szCs w:val="28"/>
        </w:rPr>
        <w:t>Карта</w:t>
      </w:r>
      <w:r w:rsidR="00527741">
        <w:rPr>
          <w:rFonts w:ascii="Times New Roman" w:hAnsi="Times New Roman" w:cs="Times New Roman"/>
          <w:b/>
          <w:sz w:val="28"/>
          <w:szCs w:val="28"/>
        </w:rPr>
        <w:t>*</w:t>
      </w:r>
      <w:r w:rsidRPr="00DB6C81">
        <w:rPr>
          <w:rFonts w:ascii="Times New Roman" w:hAnsi="Times New Roman" w:cs="Times New Roman"/>
          <w:b/>
          <w:sz w:val="28"/>
          <w:szCs w:val="28"/>
        </w:rPr>
        <w:t>.</w:t>
      </w:r>
    </w:p>
    <w:p w:rsidR="00C8508B" w:rsidRDefault="00C8508B" w:rsidP="00C850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667" cy="7839075"/>
            <wp:effectExtent l="19050" t="0" r="0" b="0"/>
            <wp:docPr id="9" name="Рисунок 1" descr="D:\Наташа копия 10.02\РАБОЧАЯ ПАПКА\Гранты\Грант-3\Паспорта маршрутов\Карты готовые\Озерный край\ЖПГ\Карта маршрута Тропы Озерного края. 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Гранты\Грант-3\Паспорта маршрутов\Карты готовые\Озерный край\ЖПГ\Карта маршрута Тропы Озерного края. Лист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83" cy="784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41" w:rsidRPr="00F37521" w:rsidRDefault="00F37521" w:rsidP="005277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527741">
        <w:rPr>
          <w:rFonts w:ascii="Times New Roman" w:hAnsi="Times New Roman" w:cs="Times New Roman"/>
          <w:sz w:val="28"/>
          <w:szCs w:val="28"/>
        </w:rPr>
        <w:t xml:space="preserve">Карты носят ознакомительный характер. В хорошем качестве можно скачать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11" w:history="1"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tourclub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="00CB6671" w:rsidRPr="00CB6671">
          <w:rPr>
            <w:rStyle w:val="ac"/>
            <w:rFonts w:ascii="Times New Roman" w:hAnsi="Times New Roman" w:cs="Times New Roman"/>
            <w:sz w:val="28"/>
            <w:szCs w:val="28"/>
          </w:rPr>
          <w:t>СС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ov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375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1E17" w:rsidRDefault="00B06502" w:rsidP="00D81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877425"/>
            <wp:effectExtent l="19050" t="0" r="9525" b="0"/>
            <wp:docPr id="10" name="Рисунок 2" descr="D:\Наташа копия 10.02\РАБОЧАЯ ПАПКА\Гранты\Грант-3\Паспорта маршрутов\Карты готовые\Озерный край\ЖПГ\Карта маршрута Тропы Озерного края. 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Гранты\Грант-3\Паспорта маршрутов\Карты готовые\Озерный край\ЖПГ\Карта маршрута Тропы Озерного края. Лист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877425"/>
            <wp:effectExtent l="19050" t="0" r="9525" b="0"/>
            <wp:docPr id="11" name="Рисунок 3" descr="D:\Наташа копия 10.02\РАБОЧАЯ ПАПКА\Гранты\Грант-3\Паспорта маршрутов\Карты готовые\Озерный край\ЖПГ\Карта маршрута Тропы Озерного края. Ли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 копия 10.02\РАБОЧАЯ ПАПКА\Гранты\Грант-3\Паспорта маршрутов\Карты готовые\Озерный край\ЖПГ\Карта маршрута Тропы Озерного края. Лист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17" w:rsidRDefault="00B06502" w:rsidP="00D81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877425"/>
            <wp:effectExtent l="19050" t="0" r="9525" b="0"/>
            <wp:docPr id="12" name="Рисунок 4" descr="D:\Наташа копия 10.02\РАБОЧАЯ ПАПКА\Гранты\Грант-3\Паспорта маршрутов\Карты готовые\Озерный край\ЖПГ\Карта маршрута Тропы Озерного края. Л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 копия 10.02\РАБОЧАЯ ПАПКА\Гранты\Грант-3\Паспорта маршрутов\Карты готовые\Озерный край\ЖПГ\Карта маршрута Тропы Озерного края. Лист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17" w:rsidRDefault="00B06502" w:rsidP="00D81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9877425"/>
            <wp:effectExtent l="19050" t="0" r="9525" b="0"/>
            <wp:docPr id="13" name="Рисунок 5" descr="D:\Наташа копия 10.02\РАБОЧАЯ ПАПКА\Гранты\Грант-3\Паспорта маршрутов\Карты готовые\Озерный край\ЖПГ\Карта маршрута Тропы Озерного края. Ли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 копия 10.02\РАБОЧАЯ ПАПКА\Гранты\Грант-3\Паспорта маршрутов\Карты готовые\Озерный край\ЖПГ\Карта маршрута Тропы Озерного края. Лист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  <w:r w:rsidRPr="00DB6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5474970</wp:posOffset>
            </wp:positionH>
            <wp:positionV relativeFrom="paragraph">
              <wp:posOffset>-320040</wp:posOffset>
            </wp:positionV>
            <wp:extent cx="1490345" cy="754380"/>
            <wp:effectExtent l="19050" t="0" r="0" b="0"/>
            <wp:wrapTight wrapText="bothSides">
              <wp:wrapPolygon edited="0">
                <wp:start x="-276" y="0"/>
                <wp:lineTo x="-276" y="21273"/>
                <wp:lineTo x="21536" y="21273"/>
                <wp:lineTo x="21536" y="0"/>
                <wp:lineTo x="-276" y="0"/>
              </wp:wrapPolygon>
            </wp:wrapTight>
            <wp:docPr id="8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-213995</wp:posOffset>
            </wp:positionV>
            <wp:extent cx="1990090" cy="701675"/>
            <wp:effectExtent l="19050" t="0" r="0" b="0"/>
            <wp:wrapTight wrapText="bothSides">
              <wp:wrapPolygon edited="0">
                <wp:start x="1447" y="0"/>
                <wp:lineTo x="-207" y="9383"/>
                <wp:lineTo x="-207" y="14074"/>
                <wp:lineTo x="3101" y="18766"/>
                <wp:lineTo x="6203" y="20525"/>
                <wp:lineTo x="14680" y="20525"/>
                <wp:lineTo x="14680" y="18766"/>
                <wp:lineTo x="21504" y="15833"/>
                <wp:lineTo x="21504" y="11729"/>
                <wp:lineTo x="12613" y="7624"/>
                <wp:lineTo x="4962" y="0"/>
                <wp:lineTo x="1447" y="0"/>
              </wp:wrapPolygon>
            </wp:wrapTight>
            <wp:docPr id="7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DB6C81" w:rsidRPr="00DB6C81" w:rsidRDefault="00DB6C81" w:rsidP="00DB6C81">
      <w:pPr>
        <w:pStyle w:val="1"/>
        <w:spacing w:line="0" w:lineRule="atLeast"/>
      </w:pPr>
      <w:r w:rsidRPr="00DB6C81">
        <w:t>СПИСОК</w:t>
      </w:r>
    </w:p>
    <w:p w:rsidR="00DB6C81" w:rsidRPr="00DB6C81" w:rsidRDefault="00DB6C81" w:rsidP="00DB6C81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</w:rPr>
      </w:pPr>
      <w:r w:rsidRPr="00DB6C81">
        <w:rPr>
          <w:rFonts w:ascii="Times New Roman" w:hAnsi="Times New Roman" w:cs="Times New Roman"/>
          <w:b/>
          <w:sz w:val="28"/>
        </w:rPr>
        <w:t>рекомендуемого личного снаряжения</w:t>
      </w:r>
    </w:p>
    <w:p w:rsidR="00DB6C81" w:rsidRPr="00DB6C81" w:rsidRDefault="00DB6C81" w:rsidP="00DB6C81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</w:rPr>
      </w:pPr>
      <w:r w:rsidRPr="00DB6C81">
        <w:rPr>
          <w:rFonts w:ascii="Times New Roman" w:hAnsi="Times New Roman" w:cs="Times New Roman"/>
          <w:b/>
          <w:sz w:val="24"/>
        </w:rPr>
        <w:t xml:space="preserve"> для участника </w:t>
      </w:r>
      <w:r w:rsidR="00C164FF">
        <w:rPr>
          <w:rFonts w:ascii="Times New Roman" w:hAnsi="Times New Roman" w:cs="Times New Roman"/>
          <w:b/>
          <w:sz w:val="24"/>
        </w:rPr>
        <w:t>пешехо</w:t>
      </w:r>
      <w:r w:rsidRPr="00DB6C81">
        <w:rPr>
          <w:rFonts w:ascii="Times New Roman" w:hAnsi="Times New Roman" w:cs="Times New Roman"/>
          <w:b/>
          <w:sz w:val="24"/>
        </w:rPr>
        <w:t>дного маршрута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6095"/>
        <w:gridCol w:w="1559"/>
      </w:tblGrid>
      <w:tr w:rsidR="00DB6C81" w:rsidRPr="00DB6C81" w:rsidTr="00DB6C81">
        <w:trPr>
          <w:trHeight w:val="369"/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Наименование снаряжения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pStyle w:val="1"/>
              <w:spacing w:line="0" w:lineRule="atLeast"/>
              <w:rPr>
                <w:b w:val="0"/>
              </w:rPr>
            </w:pPr>
            <w:r w:rsidRPr="00DB6C81">
              <w:rPr>
                <w:b w:val="0"/>
              </w:rPr>
              <w:t>Кол-во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Костюм спортивный теплый (для сна)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5" w:type="dxa"/>
          </w:tcPr>
          <w:p w:rsidR="00DB6C81" w:rsidRPr="00DB6C81" w:rsidRDefault="00DB6C81" w:rsidP="00EF1237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Костюм влаго-ветро-защитный 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5" w:type="dxa"/>
          </w:tcPr>
          <w:p w:rsidR="00DB6C81" w:rsidRPr="00DB6C8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Куртка утепленная (для хол</w:t>
            </w:r>
            <w:r w:rsidR="008E49F1">
              <w:rPr>
                <w:rFonts w:ascii="Times New Roman" w:hAnsi="Times New Roman" w:cs="Times New Roman"/>
                <w:sz w:val="24"/>
              </w:rPr>
              <w:t>одной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E49F1">
              <w:rPr>
                <w:rFonts w:ascii="Times New Roman" w:hAnsi="Times New Roman" w:cs="Times New Roman"/>
                <w:sz w:val="24"/>
              </w:rPr>
              <w:t>п</w:t>
            </w:r>
            <w:r w:rsidRPr="00DB6C81">
              <w:rPr>
                <w:rFonts w:ascii="Times New Roman" w:hAnsi="Times New Roman" w:cs="Times New Roman"/>
                <w:sz w:val="24"/>
              </w:rPr>
              <w:t>огоды)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Костюм спортивный для бивуаков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Термобелье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компл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5" w:type="dxa"/>
          </w:tcPr>
          <w:p w:rsidR="00DB6C81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Треккинговая обувь (тур. ботинки, берцы)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  <w:r w:rsidR="008E49F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пары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Сапоги резиновые</w:t>
            </w:r>
            <w:r w:rsidR="006A0213">
              <w:rPr>
                <w:rFonts w:ascii="Times New Roman" w:hAnsi="Times New Roman" w:cs="Times New Roman"/>
                <w:sz w:val="24"/>
              </w:rPr>
              <w:t xml:space="preserve"> (по желанию, в зависимости от сезона)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пара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Сланцы (для бивуаков)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пара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Носки шерстяные 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 пары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Носки х/б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3-4 пары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Нижнее белье 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 компл.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Футболка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Рубашка с длин.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Рук. (водолазка)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Купальный костюм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Легкая одежда для бивуаков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 компл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Головной убор от солнца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Шапочка утепленная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Платок носовой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5" w:type="dxa"/>
          </w:tcPr>
          <w:p w:rsidR="006A0213" w:rsidRPr="00DB6C81" w:rsidRDefault="006A0213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Набор для мытья и умывания, предметы личной гигиены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Мазь от гнуса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Солнцезащитный крем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Личная посуда (кружка,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ложка,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миска,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нож)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Фонарик</w:t>
            </w:r>
            <w:r>
              <w:rPr>
                <w:rFonts w:ascii="Times New Roman" w:hAnsi="Times New Roman" w:cs="Times New Roman"/>
                <w:sz w:val="24"/>
              </w:rPr>
              <w:t xml:space="preserve"> (желательно налобный) + запасные батарейки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Дождевик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5" w:type="dxa"/>
          </w:tcPr>
          <w:p w:rsidR="006A0213" w:rsidRPr="00DB6C81" w:rsidRDefault="006A0213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Сиденье пенополиэтиленовое</w:t>
            </w:r>
            <w:r>
              <w:rPr>
                <w:rFonts w:ascii="Times New Roman" w:hAnsi="Times New Roman" w:cs="Times New Roman"/>
                <w:sz w:val="24"/>
              </w:rPr>
              <w:t xml:space="preserve"> («сидушка»)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5" w:type="dxa"/>
          </w:tcPr>
          <w:p w:rsidR="006A0213" w:rsidRDefault="006A0213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Медикаменты индивид</w:t>
            </w:r>
            <w:r>
              <w:rPr>
                <w:rFonts w:ascii="Times New Roman" w:hAnsi="Times New Roman" w:cs="Times New Roman"/>
                <w:sz w:val="24"/>
              </w:rPr>
              <w:t xml:space="preserve">уального </w:t>
            </w:r>
            <w:r w:rsidRPr="00DB6C81">
              <w:rPr>
                <w:rFonts w:ascii="Times New Roman" w:hAnsi="Times New Roman" w:cs="Times New Roman"/>
                <w:sz w:val="24"/>
              </w:rPr>
              <w:t>польз</w:t>
            </w:r>
            <w:r>
              <w:rPr>
                <w:rFonts w:ascii="Times New Roman" w:hAnsi="Times New Roman" w:cs="Times New Roman"/>
                <w:sz w:val="24"/>
              </w:rPr>
              <w:t>ования</w:t>
            </w:r>
          </w:p>
          <w:p w:rsidR="006A0213" w:rsidRPr="00DB6C81" w:rsidRDefault="006A0213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 (для хрон</w:t>
            </w:r>
            <w:r>
              <w:rPr>
                <w:rFonts w:ascii="Times New Roman" w:hAnsi="Times New Roman" w:cs="Times New Roman"/>
                <w:sz w:val="24"/>
              </w:rPr>
              <w:t xml:space="preserve">ических </w:t>
            </w:r>
            <w:r w:rsidRPr="00DB6C81">
              <w:rPr>
                <w:rFonts w:ascii="Times New Roman" w:hAnsi="Times New Roman" w:cs="Times New Roman"/>
                <w:sz w:val="24"/>
              </w:rPr>
              <w:t>больных)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компл.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5" w:type="dxa"/>
          </w:tcPr>
          <w:p w:rsidR="006A0213" w:rsidRPr="00DB6C81" w:rsidRDefault="006A0213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Индивид</w:t>
            </w:r>
            <w:r>
              <w:rPr>
                <w:rFonts w:ascii="Times New Roman" w:hAnsi="Times New Roman" w:cs="Times New Roman"/>
                <w:sz w:val="24"/>
              </w:rPr>
              <w:t>уальный</w:t>
            </w:r>
            <w:r w:rsidRPr="00DB6C81">
              <w:rPr>
                <w:rFonts w:ascii="Times New Roman" w:hAnsi="Times New Roman" w:cs="Times New Roman"/>
                <w:sz w:val="24"/>
              </w:rPr>
              <w:t xml:space="preserve"> ремнабор (игла,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нитки,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ножницы)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компл.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Расческа, зеркало, заколки для волос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компл.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5" w:type="dxa"/>
          </w:tcPr>
          <w:p w:rsidR="006A0213" w:rsidRPr="00DB6C81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Бумага туалетная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 xml:space="preserve"> рул.</w:t>
            </w:r>
          </w:p>
        </w:tc>
      </w:tr>
      <w:tr w:rsidR="006A0213" w:rsidRPr="00DB6C81" w:rsidTr="00DB6C81">
        <w:trPr>
          <w:trHeight w:val="307"/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6095" w:type="dxa"/>
          </w:tcPr>
          <w:p w:rsidR="006A0213" w:rsidRPr="00DB6C81" w:rsidRDefault="006A0213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Муз</w:t>
            </w:r>
            <w:r>
              <w:rPr>
                <w:rFonts w:ascii="Times New Roman" w:hAnsi="Times New Roman" w:cs="Times New Roman"/>
                <w:sz w:val="24"/>
              </w:rPr>
              <w:t xml:space="preserve">ыкальные </w:t>
            </w:r>
            <w:r w:rsidRPr="00DB6C81">
              <w:rPr>
                <w:rFonts w:ascii="Times New Roman" w:hAnsi="Times New Roman" w:cs="Times New Roman"/>
                <w:sz w:val="24"/>
              </w:rPr>
              <w:t>инструменты, радио,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 xml:space="preserve">фото, видео 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По желанию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6095" w:type="dxa"/>
          </w:tcPr>
          <w:p w:rsidR="006A0213" w:rsidRPr="00DB6C81" w:rsidRDefault="006A0213" w:rsidP="006A021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Рюкзак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5" w:type="dxa"/>
          </w:tcPr>
          <w:p w:rsidR="006A0213" w:rsidRPr="00DB6C81" w:rsidRDefault="006A0213" w:rsidP="006A021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Гермоупаковка облегченная для пеших походов/пакеты полиэтиленовые 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компл.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5" w:type="dxa"/>
          </w:tcPr>
          <w:p w:rsidR="006A0213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Спальный мешок</w:t>
            </w:r>
          </w:p>
        </w:tc>
        <w:tc>
          <w:tcPr>
            <w:tcW w:w="1559" w:type="dxa"/>
          </w:tcPr>
          <w:p w:rsidR="006A0213" w:rsidRPr="00DB6C81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Pr="00DB6C81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095" w:type="dxa"/>
          </w:tcPr>
          <w:p w:rsidR="006A0213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Коврик туристический</w:t>
            </w:r>
          </w:p>
        </w:tc>
        <w:tc>
          <w:tcPr>
            <w:tcW w:w="1559" w:type="dxa"/>
          </w:tcPr>
          <w:p w:rsidR="006A0213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A0213" w:rsidRPr="00DB6C81" w:rsidTr="00DB6C81">
        <w:trPr>
          <w:jc w:val="center"/>
        </w:trPr>
        <w:tc>
          <w:tcPr>
            <w:tcW w:w="534" w:type="dxa"/>
          </w:tcPr>
          <w:p w:rsidR="006A0213" w:rsidRDefault="006A0213" w:rsidP="00C07BD3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6095" w:type="dxa"/>
          </w:tcPr>
          <w:p w:rsidR="006A0213" w:rsidRDefault="006A0213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Палки треккинговые</w:t>
            </w:r>
          </w:p>
        </w:tc>
        <w:tc>
          <w:tcPr>
            <w:tcW w:w="1559" w:type="dxa"/>
          </w:tcPr>
          <w:p w:rsidR="006A0213" w:rsidRDefault="006A0213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1-2</w:t>
            </w:r>
          </w:p>
        </w:tc>
      </w:tr>
    </w:tbl>
    <w:p w:rsidR="00DB6C81" w:rsidRP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C81" w:rsidRPr="005135A8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B6C81" w:rsidRPr="005135A8" w:rsidSect="002D290E">
      <w:headerReference w:type="default" r:id="rId16"/>
      <w:pgSz w:w="11906" w:h="16838"/>
      <w:pgMar w:top="426" w:right="567" w:bottom="426" w:left="426" w:header="17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7AA" w:rsidRDefault="009817AA" w:rsidP="003F0EBB">
      <w:pPr>
        <w:spacing w:after="0" w:line="240" w:lineRule="auto"/>
      </w:pPr>
      <w:r>
        <w:separator/>
      </w:r>
    </w:p>
  </w:endnote>
  <w:endnote w:type="continuationSeparator" w:id="1">
    <w:p w:rsidR="009817AA" w:rsidRDefault="009817AA" w:rsidP="003F0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7AA" w:rsidRDefault="009817AA" w:rsidP="003F0EBB">
      <w:pPr>
        <w:spacing w:after="0" w:line="240" w:lineRule="auto"/>
      </w:pPr>
      <w:r>
        <w:separator/>
      </w:r>
    </w:p>
  </w:footnote>
  <w:footnote w:type="continuationSeparator" w:id="1">
    <w:p w:rsidR="009817AA" w:rsidRDefault="009817AA" w:rsidP="003F0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46614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D290E" w:rsidRPr="00F9031B" w:rsidRDefault="002D290E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9031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9031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9031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06502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F9031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D290E" w:rsidRDefault="002D290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12547"/>
    <w:multiLevelType w:val="hybridMultilevel"/>
    <w:tmpl w:val="AF365B9E"/>
    <w:lvl w:ilvl="0" w:tplc="764CC5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B07327"/>
    <w:multiLevelType w:val="hybridMultilevel"/>
    <w:tmpl w:val="4DE49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219AA"/>
    <w:multiLevelType w:val="multilevel"/>
    <w:tmpl w:val="9CC24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35ABA"/>
    <w:multiLevelType w:val="hybridMultilevel"/>
    <w:tmpl w:val="440602F2"/>
    <w:lvl w:ilvl="0" w:tplc="0824B1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594908"/>
    <w:multiLevelType w:val="hybridMultilevel"/>
    <w:tmpl w:val="AED4AE82"/>
    <w:lvl w:ilvl="0" w:tplc="0E205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F360B2"/>
    <w:multiLevelType w:val="hybridMultilevel"/>
    <w:tmpl w:val="6D8029EA"/>
    <w:lvl w:ilvl="0" w:tplc="2F3C9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950376"/>
    <w:multiLevelType w:val="hybridMultilevel"/>
    <w:tmpl w:val="686C81B4"/>
    <w:lvl w:ilvl="0" w:tplc="55FACF9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15C52CB"/>
    <w:multiLevelType w:val="hybridMultilevel"/>
    <w:tmpl w:val="75027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53796"/>
    <w:multiLevelType w:val="hybridMultilevel"/>
    <w:tmpl w:val="E916A1C2"/>
    <w:lvl w:ilvl="0" w:tplc="285A774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43066C"/>
    <w:multiLevelType w:val="hybridMultilevel"/>
    <w:tmpl w:val="9CF4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03BD8"/>
    <w:multiLevelType w:val="hybridMultilevel"/>
    <w:tmpl w:val="DA7E8BD4"/>
    <w:lvl w:ilvl="0" w:tplc="E37486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FE24763"/>
    <w:multiLevelType w:val="hybridMultilevel"/>
    <w:tmpl w:val="9CF4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C4544"/>
    <w:multiLevelType w:val="multilevel"/>
    <w:tmpl w:val="F3C43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052CC2"/>
    <w:multiLevelType w:val="hybridMultilevel"/>
    <w:tmpl w:val="B3FAE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15F1908"/>
    <w:multiLevelType w:val="hybridMultilevel"/>
    <w:tmpl w:val="499EA904"/>
    <w:lvl w:ilvl="0" w:tplc="2AE4E3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27672B2"/>
    <w:multiLevelType w:val="hybridMultilevel"/>
    <w:tmpl w:val="B114D2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10"/>
  </w:num>
  <w:num w:numId="10">
    <w:abstractNumId w:val="3"/>
  </w:num>
  <w:num w:numId="11">
    <w:abstractNumId w:val="5"/>
  </w:num>
  <w:num w:numId="12">
    <w:abstractNumId w:val="14"/>
  </w:num>
  <w:num w:numId="13">
    <w:abstractNumId w:val="13"/>
  </w:num>
  <w:num w:numId="14">
    <w:abstractNumId w:val="15"/>
  </w:num>
  <w:num w:numId="15">
    <w:abstractNumId w:val="2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28E"/>
    <w:rsid w:val="0000076D"/>
    <w:rsid w:val="0000080A"/>
    <w:rsid w:val="00001514"/>
    <w:rsid w:val="00001A4A"/>
    <w:rsid w:val="000020BE"/>
    <w:rsid w:val="00002269"/>
    <w:rsid w:val="000024B0"/>
    <w:rsid w:val="000025BF"/>
    <w:rsid w:val="00002AB4"/>
    <w:rsid w:val="00003252"/>
    <w:rsid w:val="000035DE"/>
    <w:rsid w:val="00003E55"/>
    <w:rsid w:val="00003EC9"/>
    <w:rsid w:val="00004378"/>
    <w:rsid w:val="00004B34"/>
    <w:rsid w:val="000054AC"/>
    <w:rsid w:val="0000561D"/>
    <w:rsid w:val="000056DA"/>
    <w:rsid w:val="000064A0"/>
    <w:rsid w:val="00006E07"/>
    <w:rsid w:val="00006F5E"/>
    <w:rsid w:val="0000710E"/>
    <w:rsid w:val="0000749A"/>
    <w:rsid w:val="00007686"/>
    <w:rsid w:val="00007A28"/>
    <w:rsid w:val="00007AC4"/>
    <w:rsid w:val="00007CC8"/>
    <w:rsid w:val="00010245"/>
    <w:rsid w:val="00010266"/>
    <w:rsid w:val="0001041F"/>
    <w:rsid w:val="0001049B"/>
    <w:rsid w:val="000108EB"/>
    <w:rsid w:val="00010FD1"/>
    <w:rsid w:val="000111BA"/>
    <w:rsid w:val="000113E8"/>
    <w:rsid w:val="0001176A"/>
    <w:rsid w:val="000123E1"/>
    <w:rsid w:val="00012463"/>
    <w:rsid w:val="00012503"/>
    <w:rsid w:val="0001277E"/>
    <w:rsid w:val="000127CD"/>
    <w:rsid w:val="00012ADB"/>
    <w:rsid w:val="00012BCC"/>
    <w:rsid w:val="00012F13"/>
    <w:rsid w:val="000143F2"/>
    <w:rsid w:val="000145A9"/>
    <w:rsid w:val="000147EB"/>
    <w:rsid w:val="00014C8F"/>
    <w:rsid w:val="00014F4C"/>
    <w:rsid w:val="0001505A"/>
    <w:rsid w:val="00015279"/>
    <w:rsid w:val="0001583A"/>
    <w:rsid w:val="00016004"/>
    <w:rsid w:val="000167D6"/>
    <w:rsid w:val="000169D8"/>
    <w:rsid w:val="00016F6F"/>
    <w:rsid w:val="00017087"/>
    <w:rsid w:val="00017141"/>
    <w:rsid w:val="00017D69"/>
    <w:rsid w:val="000200C0"/>
    <w:rsid w:val="000209C2"/>
    <w:rsid w:val="00021E84"/>
    <w:rsid w:val="00022009"/>
    <w:rsid w:val="000227A7"/>
    <w:rsid w:val="000227DB"/>
    <w:rsid w:val="00022930"/>
    <w:rsid w:val="00022AC6"/>
    <w:rsid w:val="000231B2"/>
    <w:rsid w:val="00023541"/>
    <w:rsid w:val="00023834"/>
    <w:rsid w:val="00023EE0"/>
    <w:rsid w:val="00023F1A"/>
    <w:rsid w:val="00024D00"/>
    <w:rsid w:val="00024F30"/>
    <w:rsid w:val="00025016"/>
    <w:rsid w:val="0002528B"/>
    <w:rsid w:val="0002546A"/>
    <w:rsid w:val="00025906"/>
    <w:rsid w:val="00025B3D"/>
    <w:rsid w:val="00025C01"/>
    <w:rsid w:val="0002612E"/>
    <w:rsid w:val="00026130"/>
    <w:rsid w:val="0002628B"/>
    <w:rsid w:val="000264D0"/>
    <w:rsid w:val="00026A31"/>
    <w:rsid w:val="00026EBF"/>
    <w:rsid w:val="00026F6F"/>
    <w:rsid w:val="00030047"/>
    <w:rsid w:val="0003072F"/>
    <w:rsid w:val="000308E7"/>
    <w:rsid w:val="00031A25"/>
    <w:rsid w:val="00031E5A"/>
    <w:rsid w:val="00032A88"/>
    <w:rsid w:val="00033179"/>
    <w:rsid w:val="000333CE"/>
    <w:rsid w:val="000333DE"/>
    <w:rsid w:val="00033D9D"/>
    <w:rsid w:val="00034193"/>
    <w:rsid w:val="00034318"/>
    <w:rsid w:val="00034801"/>
    <w:rsid w:val="00034C9A"/>
    <w:rsid w:val="00034E99"/>
    <w:rsid w:val="000351C6"/>
    <w:rsid w:val="00036C4C"/>
    <w:rsid w:val="00037341"/>
    <w:rsid w:val="00037C99"/>
    <w:rsid w:val="0004049B"/>
    <w:rsid w:val="00040608"/>
    <w:rsid w:val="00040BDF"/>
    <w:rsid w:val="00041070"/>
    <w:rsid w:val="00041585"/>
    <w:rsid w:val="000415E1"/>
    <w:rsid w:val="0004163F"/>
    <w:rsid w:val="00041794"/>
    <w:rsid w:val="00041C36"/>
    <w:rsid w:val="000426CD"/>
    <w:rsid w:val="00042DC7"/>
    <w:rsid w:val="00043762"/>
    <w:rsid w:val="00044016"/>
    <w:rsid w:val="0004437B"/>
    <w:rsid w:val="000444DA"/>
    <w:rsid w:val="0004465D"/>
    <w:rsid w:val="000448CB"/>
    <w:rsid w:val="00044EC7"/>
    <w:rsid w:val="00045080"/>
    <w:rsid w:val="0004528E"/>
    <w:rsid w:val="000454AE"/>
    <w:rsid w:val="000454D4"/>
    <w:rsid w:val="000461DC"/>
    <w:rsid w:val="000468BD"/>
    <w:rsid w:val="00047305"/>
    <w:rsid w:val="00047A72"/>
    <w:rsid w:val="000500F9"/>
    <w:rsid w:val="00050162"/>
    <w:rsid w:val="00050837"/>
    <w:rsid w:val="000508D5"/>
    <w:rsid w:val="00050F71"/>
    <w:rsid w:val="000510F2"/>
    <w:rsid w:val="0005143D"/>
    <w:rsid w:val="00051D6E"/>
    <w:rsid w:val="0005240A"/>
    <w:rsid w:val="000524CA"/>
    <w:rsid w:val="00052AAE"/>
    <w:rsid w:val="00052C91"/>
    <w:rsid w:val="00052E36"/>
    <w:rsid w:val="000534A5"/>
    <w:rsid w:val="0005388B"/>
    <w:rsid w:val="00053C47"/>
    <w:rsid w:val="000541CA"/>
    <w:rsid w:val="00054330"/>
    <w:rsid w:val="00054595"/>
    <w:rsid w:val="00054763"/>
    <w:rsid w:val="0005484B"/>
    <w:rsid w:val="00054ED1"/>
    <w:rsid w:val="000557B8"/>
    <w:rsid w:val="00055A27"/>
    <w:rsid w:val="00055C78"/>
    <w:rsid w:val="00055FF6"/>
    <w:rsid w:val="000563A7"/>
    <w:rsid w:val="0005761C"/>
    <w:rsid w:val="0005772E"/>
    <w:rsid w:val="0005792B"/>
    <w:rsid w:val="00057F6F"/>
    <w:rsid w:val="00060339"/>
    <w:rsid w:val="00060ED7"/>
    <w:rsid w:val="00061023"/>
    <w:rsid w:val="00061533"/>
    <w:rsid w:val="0006189A"/>
    <w:rsid w:val="00061CF6"/>
    <w:rsid w:val="0006253B"/>
    <w:rsid w:val="000626D2"/>
    <w:rsid w:val="00062A95"/>
    <w:rsid w:val="00062C22"/>
    <w:rsid w:val="00062D5A"/>
    <w:rsid w:val="000631B7"/>
    <w:rsid w:val="000638F2"/>
    <w:rsid w:val="00063BBB"/>
    <w:rsid w:val="00063F86"/>
    <w:rsid w:val="000640EB"/>
    <w:rsid w:val="000642ED"/>
    <w:rsid w:val="000647B9"/>
    <w:rsid w:val="00064D03"/>
    <w:rsid w:val="00064EF5"/>
    <w:rsid w:val="00064FED"/>
    <w:rsid w:val="00065283"/>
    <w:rsid w:val="00065335"/>
    <w:rsid w:val="00065785"/>
    <w:rsid w:val="000657DD"/>
    <w:rsid w:val="00066B31"/>
    <w:rsid w:val="00066BB8"/>
    <w:rsid w:val="00067054"/>
    <w:rsid w:val="00067293"/>
    <w:rsid w:val="00067862"/>
    <w:rsid w:val="0006787A"/>
    <w:rsid w:val="0006795D"/>
    <w:rsid w:val="0007027F"/>
    <w:rsid w:val="000703D6"/>
    <w:rsid w:val="0007076B"/>
    <w:rsid w:val="00070C2B"/>
    <w:rsid w:val="000712E4"/>
    <w:rsid w:val="000714F3"/>
    <w:rsid w:val="0007189A"/>
    <w:rsid w:val="0007213F"/>
    <w:rsid w:val="00072203"/>
    <w:rsid w:val="000723A5"/>
    <w:rsid w:val="00072EF5"/>
    <w:rsid w:val="00072F39"/>
    <w:rsid w:val="00073002"/>
    <w:rsid w:val="00073BC7"/>
    <w:rsid w:val="000746AA"/>
    <w:rsid w:val="000748AB"/>
    <w:rsid w:val="00074C68"/>
    <w:rsid w:val="0007587C"/>
    <w:rsid w:val="0007591E"/>
    <w:rsid w:val="00075BE4"/>
    <w:rsid w:val="00076FAD"/>
    <w:rsid w:val="000779DB"/>
    <w:rsid w:val="00077D2F"/>
    <w:rsid w:val="00077E60"/>
    <w:rsid w:val="00080229"/>
    <w:rsid w:val="0008024E"/>
    <w:rsid w:val="0008034D"/>
    <w:rsid w:val="00080768"/>
    <w:rsid w:val="00080997"/>
    <w:rsid w:val="00081A03"/>
    <w:rsid w:val="00081AAB"/>
    <w:rsid w:val="00081DFD"/>
    <w:rsid w:val="000823A9"/>
    <w:rsid w:val="000826BE"/>
    <w:rsid w:val="00082EAC"/>
    <w:rsid w:val="00083641"/>
    <w:rsid w:val="000836B6"/>
    <w:rsid w:val="00083D1E"/>
    <w:rsid w:val="00084266"/>
    <w:rsid w:val="00084977"/>
    <w:rsid w:val="00084AB3"/>
    <w:rsid w:val="00084B8A"/>
    <w:rsid w:val="00084D37"/>
    <w:rsid w:val="00085889"/>
    <w:rsid w:val="00086146"/>
    <w:rsid w:val="000865B8"/>
    <w:rsid w:val="0008665D"/>
    <w:rsid w:val="00086AE3"/>
    <w:rsid w:val="000877A6"/>
    <w:rsid w:val="00087966"/>
    <w:rsid w:val="00092036"/>
    <w:rsid w:val="000924B5"/>
    <w:rsid w:val="00093634"/>
    <w:rsid w:val="00093861"/>
    <w:rsid w:val="00093EDD"/>
    <w:rsid w:val="00094048"/>
    <w:rsid w:val="00094360"/>
    <w:rsid w:val="0009451A"/>
    <w:rsid w:val="00094D7E"/>
    <w:rsid w:val="00095465"/>
    <w:rsid w:val="00095C39"/>
    <w:rsid w:val="00095DC0"/>
    <w:rsid w:val="0009668F"/>
    <w:rsid w:val="00096844"/>
    <w:rsid w:val="000968C2"/>
    <w:rsid w:val="000968E4"/>
    <w:rsid w:val="00096F1F"/>
    <w:rsid w:val="00097264"/>
    <w:rsid w:val="00097396"/>
    <w:rsid w:val="000974C2"/>
    <w:rsid w:val="000A03E4"/>
    <w:rsid w:val="000A04F2"/>
    <w:rsid w:val="000A099C"/>
    <w:rsid w:val="000A0FF5"/>
    <w:rsid w:val="000A14C0"/>
    <w:rsid w:val="000A182A"/>
    <w:rsid w:val="000A1AA0"/>
    <w:rsid w:val="000A1C3F"/>
    <w:rsid w:val="000A2091"/>
    <w:rsid w:val="000A2CA5"/>
    <w:rsid w:val="000A2D15"/>
    <w:rsid w:val="000A4318"/>
    <w:rsid w:val="000A48EF"/>
    <w:rsid w:val="000A4C27"/>
    <w:rsid w:val="000A5AA5"/>
    <w:rsid w:val="000A5B39"/>
    <w:rsid w:val="000A61C6"/>
    <w:rsid w:val="000A654A"/>
    <w:rsid w:val="000A66C2"/>
    <w:rsid w:val="000A6997"/>
    <w:rsid w:val="000A6A03"/>
    <w:rsid w:val="000A7131"/>
    <w:rsid w:val="000B0082"/>
    <w:rsid w:val="000B02EE"/>
    <w:rsid w:val="000B06A3"/>
    <w:rsid w:val="000B0775"/>
    <w:rsid w:val="000B0B89"/>
    <w:rsid w:val="000B119F"/>
    <w:rsid w:val="000B12A9"/>
    <w:rsid w:val="000B1A4A"/>
    <w:rsid w:val="000B1B34"/>
    <w:rsid w:val="000B1FA9"/>
    <w:rsid w:val="000B2431"/>
    <w:rsid w:val="000B24C9"/>
    <w:rsid w:val="000B25A1"/>
    <w:rsid w:val="000B2B24"/>
    <w:rsid w:val="000B36BC"/>
    <w:rsid w:val="000B3B4F"/>
    <w:rsid w:val="000B3EA2"/>
    <w:rsid w:val="000B424C"/>
    <w:rsid w:val="000B4E9B"/>
    <w:rsid w:val="000B51CF"/>
    <w:rsid w:val="000B51D9"/>
    <w:rsid w:val="000B55D9"/>
    <w:rsid w:val="000B561C"/>
    <w:rsid w:val="000B57AE"/>
    <w:rsid w:val="000B5832"/>
    <w:rsid w:val="000B63B2"/>
    <w:rsid w:val="000B6B02"/>
    <w:rsid w:val="000B6D02"/>
    <w:rsid w:val="000B72DD"/>
    <w:rsid w:val="000B7411"/>
    <w:rsid w:val="000B74A2"/>
    <w:rsid w:val="000B7652"/>
    <w:rsid w:val="000B7C83"/>
    <w:rsid w:val="000B7CA4"/>
    <w:rsid w:val="000C02B6"/>
    <w:rsid w:val="000C0B4C"/>
    <w:rsid w:val="000C1473"/>
    <w:rsid w:val="000C1C3A"/>
    <w:rsid w:val="000C1FD8"/>
    <w:rsid w:val="000C261E"/>
    <w:rsid w:val="000C2681"/>
    <w:rsid w:val="000C3582"/>
    <w:rsid w:val="000C3B35"/>
    <w:rsid w:val="000C3D64"/>
    <w:rsid w:val="000C4351"/>
    <w:rsid w:val="000C4D16"/>
    <w:rsid w:val="000C4F99"/>
    <w:rsid w:val="000C5309"/>
    <w:rsid w:val="000C57B8"/>
    <w:rsid w:val="000C5BB7"/>
    <w:rsid w:val="000C6045"/>
    <w:rsid w:val="000C65DA"/>
    <w:rsid w:val="000C671A"/>
    <w:rsid w:val="000C6730"/>
    <w:rsid w:val="000C6793"/>
    <w:rsid w:val="000C68A8"/>
    <w:rsid w:val="000C6971"/>
    <w:rsid w:val="000C69DB"/>
    <w:rsid w:val="000C6CDC"/>
    <w:rsid w:val="000C7130"/>
    <w:rsid w:val="000C7778"/>
    <w:rsid w:val="000C7F45"/>
    <w:rsid w:val="000D01AF"/>
    <w:rsid w:val="000D01FB"/>
    <w:rsid w:val="000D060F"/>
    <w:rsid w:val="000D0E11"/>
    <w:rsid w:val="000D128A"/>
    <w:rsid w:val="000D15BF"/>
    <w:rsid w:val="000D19F9"/>
    <w:rsid w:val="000D2075"/>
    <w:rsid w:val="000D233A"/>
    <w:rsid w:val="000D2FA4"/>
    <w:rsid w:val="000D36F4"/>
    <w:rsid w:val="000D3C63"/>
    <w:rsid w:val="000D3D8C"/>
    <w:rsid w:val="000D431B"/>
    <w:rsid w:val="000D44AB"/>
    <w:rsid w:val="000D450A"/>
    <w:rsid w:val="000D4565"/>
    <w:rsid w:val="000D4EA7"/>
    <w:rsid w:val="000D5182"/>
    <w:rsid w:val="000D53E6"/>
    <w:rsid w:val="000D5A8B"/>
    <w:rsid w:val="000D6076"/>
    <w:rsid w:val="000D616A"/>
    <w:rsid w:val="000D65DD"/>
    <w:rsid w:val="000D7284"/>
    <w:rsid w:val="000D73B9"/>
    <w:rsid w:val="000D7401"/>
    <w:rsid w:val="000D79D5"/>
    <w:rsid w:val="000D7E82"/>
    <w:rsid w:val="000D7F80"/>
    <w:rsid w:val="000E00B8"/>
    <w:rsid w:val="000E028A"/>
    <w:rsid w:val="000E0993"/>
    <w:rsid w:val="000E0A09"/>
    <w:rsid w:val="000E0DDC"/>
    <w:rsid w:val="000E1630"/>
    <w:rsid w:val="000E1DF8"/>
    <w:rsid w:val="000E23A1"/>
    <w:rsid w:val="000E29FD"/>
    <w:rsid w:val="000E2B65"/>
    <w:rsid w:val="000E2FC1"/>
    <w:rsid w:val="000E381A"/>
    <w:rsid w:val="000E38FD"/>
    <w:rsid w:val="000E3974"/>
    <w:rsid w:val="000E3CC2"/>
    <w:rsid w:val="000E4220"/>
    <w:rsid w:val="000E439A"/>
    <w:rsid w:val="000E440D"/>
    <w:rsid w:val="000E45F7"/>
    <w:rsid w:val="000E4D4E"/>
    <w:rsid w:val="000E63EC"/>
    <w:rsid w:val="000E6470"/>
    <w:rsid w:val="000E665A"/>
    <w:rsid w:val="000E6888"/>
    <w:rsid w:val="000E6B74"/>
    <w:rsid w:val="000F069C"/>
    <w:rsid w:val="000F078E"/>
    <w:rsid w:val="000F1170"/>
    <w:rsid w:val="000F17DB"/>
    <w:rsid w:val="000F1BB5"/>
    <w:rsid w:val="000F2085"/>
    <w:rsid w:val="000F2B89"/>
    <w:rsid w:val="000F30A2"/>
    <w:rsid w:val="000F3172"/>
    <w:rsid w:val="000F38B8"/>
    <w:rsid w:val="000F3C3A"/>
    <w:rsid w:val="000F3D3E"/>
    <w:rsid w:val="000F4C38"/>
    <w:rsid w:val="000F51BB"/>
    <w:rsid w:val="000F531C"/>
    <w:rsid w:val="000F5553"/>
    <w:rsid w:val="000F5988"/>
    <w:rsid w:val="000F5BA8"/>
    <w:rsid w:val="000F6081"/>
    <w:rsid w:val="000F6535"/>
    <w:rsid w:val="000F6E86"/>
    <w:rsid w:val="000F7575"/>
    <w:rsid w:val="000F7696"/>
    <w:rsid w:val="000F79F1"/>
    <w:rsid w:val="001002C8"/>
    <w:rsid w:val="00100415"/>
    <w:rsid w:val="001004C3"/>
    <w:rsid w:val="0010163D"/>
    <w:rsid w:val="001017AB"/>
    <w:rsid w:val="00101872"/>
    <w:rsid w:val="001018D9"/>
    <w:rsid w:val="00101E03"/>
    <w:rsid w:val="00101F6F"/>
    <w:rsid w:val="001036B1"/>
    <w:rsid w:val="00103A29"/>
    <w:rsid w:val="00103B3B"/>
    <w:rsid w:val="00104702"/>
    <w:rsid w:val="00104B01"/>
    <w:rsid w:val="00105C44"/>
    <w:rsid w:val="00105F32"/>
    <w:rsid w:val="00106BA1"/>
    <w:rsid w:val="0010715B"/>
    <w:rsid w:val="0010734F"/>
    <w:rsid w:val="00107F24"/>
    <w:rsid w:val="001105A0"/>
    <w:rsid w:val="00110AB9"/>
    <w:rsid w:val="00110E9C"/>
    <w:rsid w:val="001111EA"/>
    <w:rsid w:val="00111A32"/>
    <w:rsid w:val="00111B30"/>
    <w:rsid w:val="001137B3"/>
    <w:rsid w:val="00113AB7"/>
    <w:rsid w:val="00114054"/>
    <w:rsid w:val="001144E0"/>
    <w:rsid w:val="00114C01"/>
    <w:rsid w:val="00115004"/>
    <w:rsid w:val="00115317"/>
    <w:rsid w:val="0011535D"/>
    <w:rsid w:val="001154B7"/>
    <w:rsid w:val="00115731"/>
    <w:rsid w:val="0011581E"/>
    <w:rsid w:val="00115C1F"/>
    <w:rsid w:val="00115C80"/>
    <w:rsid w:val="00115F2A"/>
    <w:rsid w:val="00116BF8"/>
    <w:rsid w:val="00117B61"/>
    <w:rsid w:val="00117DA2"/>
    <w:rsid w:val="00117DE0"/>
    <w:rsid w:val="00121008"/>
    <w:rsid w:val="001213DE"/>
    <w:rsid w:val="0012154A"/>
    <w:rsid w:val="00121681"/>
    <w:rsid w:val="00121E9B"/>
    <w:rsid w:val="00121EB7"/>
    <w:rsid w:val="00121ED1"/>
    <w:rsid w:val="00121EF6"/>
    <w:rsid w:val="001224F4"/>
    <w:rsid w:val="00122BB0"/>
    <w:rsid w:val="00123174"/>
    <w:rsid w:val="00123D5D"/>
    <w:rsid w:val="00124060"/>
    <w:rsid w:val="001243EF"/>
    <w:rsid w:val="001245C9"/>
    <w:rsid w:val="0012485F"/>
    <w:rsid w:val="00124C0B"/>
    <w:rsid w:val="00124F00"/>
    <w:rsid w:val="001252AC"/>
    <w:rsid w:val="0012566C"/>
    <w:rsid w:val="0012582D"/>
    <w:rsid w:val="00125FB1"/>
    <w:rsid w:val="0012624B"/>
    <w:rsid w:val="00126AEA"/>
    <w:rsid w:val="00126FFE"/>
    <w:rsid w:val="00127006"/>
    <w:rsid w:val="00127184"/>
    <w:rsid w:val="0012734E"/>
    <w:rsid w:val="001276D8"/>
    <w:rsid w:val="00127F04"/>
    <w:rsid w:val="0013030B"/>
    <w:rsid w:val="00130597"/>
    <w:rsid w:val="00130892"/>
    <w:rsid w:val="00130B94"/>
    <w:rsid w:val="0013106E"/>
    <w:rsid w:val="00131129"/>
    <w:rsid w:val="00131353"/>
    <w:rsid w:val="001316F3"/>
    <w:rsid w:val="0013200C"/>
    <w:rsid w:val="001320AA"/>
    <w:rsid w:val="001323F2"/>
    <w:rsid w:val="00132E39"/>
    <w:rsid w:val="00133CD6"/>
    <w:rsid w:val="00134605"/>
    <w:rsid w:val="0013471B"/>
    <w:rsid w:val="0013519B"/>
    <w:rsid w:val="00135CBB"/>
    <w:rsid w:val="00135D68"/>
    <w:rsid w:val="00135E37"/>
    <w:rsid w:val="00135EDD"/>
    <w:rsid w:val="00135F9F"/>
    <w:rsid w:val="00136811"/>
    <w:rsid w:val="0013696E"/>
    <w:rsid w:val="00136993"/>
    <w:rsid w:val="00136D9D"/>
    <w:rsid w:val="001370CE"/>
    <w:rsid w:val="00137512"/>
    <w:rsid w:val="00137CAA"/>
    <w:rsid w:val="00137F18"/>
    <w:rsid w:val="0014003F"/>
    <w:rsid w:val="0014023B"/>
    <w:rsid w:val="0014039A"/>
    <w:rsid w:val="001406BA"/>
    <w:rsid w:val="00140C80"/>
    <w:rsid w:val="00140D7E"/>
    <w:rsid w:val="00140EA3"/>
    <w:rsid w:val="001410EF"/>
    <w:rsid w:val="00141B5C"/>
    <w:rsid w:val="0014200D"/>
    <w:rsid w:val="001429E9"/>
    <w:rsid w:val="00142C30"/>
    <w:rsid w:val="00142EBA"/>
    <w:rsid w:val="00143EC7"/>
    <w:rsid w:val="00144385"/>
    <w:rsid w:val="00144714"/>
    <w:rsid w:val="001447A8"/>
    <w:rsid w:val="00144B24"/>
    <w:rsid w:val="0014633F"/>
    <w:rsid w:val="00146418"/>
    <w:rsid w:val="00146501"/>
    <w:rsid w:val="001468CE"/>
    <w:rsid w:val="001469F3"/>
    <w:rsid w:val="00146EA8"/>
    <w:rsid w:val="001472B5"/>
    <w:rsid w:val="001476D5"/>
    <w:rsid w:val="00147737"/>
    <w:rsid w:val="0014795C"/>
    <w:rsid w:val="00147EB0"/>
    <w:rsid w:val="00150573"/>
    <w:rsid w:val="00150F03"/>
    <w:rsid w:val="00151B30"/>
    <w:rsid w:val="00151DD8"/>
    <w:rsid w:val="00152493"/>
    <w:rsid w:val="00152499"/>
    <w:rsid w:val="00152D5A"/>
    <w:rsid w:val="001530BB"/>
    <w:rsid w:val="00153111"/>
    <w:rsid w:val="00153618"/>
    <w:rsid w:val="001541A2"/>
    <w:rsid w:val="0015482F"/>
    <w:rsid w:val="00154B31"/>
    <w:rsid w:val="00155440"/>
    <w:rsid w:val="0015586F"/>
    <w:rsid w:val="00156521"/>
    <w:rsid w:val="00156899"/>
    <w:rsid w:val="00156C5E"/>
    <w:rsid w:val="001577CB"/>
    <w:rsid w:val="001602E5"/>
    <w:rsid w:val="001610E9"/>
    <w:rsid w:val="001615CA"/>
    <w:rsid w:val="00161BBD"/>
    <w:rsid w:val="0016208B"/>
    <w:rsid w:val="00162215"/>
    <w:rsid w:val="001623F7"/>
    <w:rsid w:val="00162599"/>
    <w:rsid w:val="00162F43"/>
    <w:rsid w:val="001634FA"/>
    <w:rsid w:val="0016385A"/>
    <w:rsid w:val="001639A5"/>
    <w:rsid w:val="00163A13"/>
    <w:rsid w:val="00163D7B"/>
    <w:rsid w:val="00163DB8"/>
    <w:rsid w:val="001649D8"/>
    <w:rsid w:val="00164B93"/>
    <w:rsid w:val="00164BED"/>
    <w:rsid w:val="00166281"/>
    <w:rsid w:val="001663AE"/>
    <w:rsid w:val="001663D6"/>
    <w:rsid w:val="00166C07"/>
    <w:rsid w:val="001678CB"/>
    <w:rsid w:val="001678FB"/>
    <w:rsid w:val="00167915"/>
    <w:rsid w:val="00167ED5"/>
    <w:rsid w:val="00167ED7"/>
    <w:rsid w:val="00170398"/>
    <w:rsid w:val="00170704"/>
    <w:rsid w:val="001708A2"/>
    <w:rsid w:val="00170E4A"/>
    <w:rsid w:val="001724E7"/>
    <w:rsid w:val="0017299C"/>
    <w:rsid w:val="00173295"/>
    <w:rsid w:val="001733DA"/>
    <w:rsid w:val="00173739"/>
    <w:rsid w:val="00173C7E"/>
    <w:rsid w:val="00173EA4"/>
    <w:rsid w:val="00173FAA"/>
    <w:rsid w:val="00173FAB"/>
    <w:rsid w:val="00174D84"/>
    <w:rsid w:val="001751AD"/>
    <w:rsid w:val="00175749"/>
    <w:rsid w:val="00175847"/>
    <w:rsid w:val="00175E50"/>
    <w:rsid w:val="001760B8"/>
    <w:rsid w:val="00176D7C"/>
    <w:rsid w:val="001775B2"/>
    <w:rsid w:val="00177767"/>
    <w:rsid w:val="00177775"/>
    <w:rsid w:val="001804DD"/>
    <w:rsid w:val="00180878"/>
    <w:rsid w:val="00180F33"/>
    <w:rsid w:val="00181012"/>
    <w:rsid w:val="0018104D"/>
    <w:rsid w:val="0018109B"/>
    <w:rsid w:val="00181D72"/>
    <w:rsid w:val="001820FA"/>
    <w:rsid w:val="0018229E"/>
    <w:rsid w:val="00182341"/>
    <w:rsid w:val="0018241E"/>
    <w:rsid w:val="00183048"/>
    <w:rsid w:val="00183426"/>
    <w:rsid w:val="00183959"/>
    <w:rsid w:val="00183CD0"/>
    <w:rsid w:val="00183E46"/>
    <w:rsid w:val="00184178"/>
    <w:rsid w:val="001844C8"/>
    <w:rsid w:val="00184666"/>
    <w:rsid w:val="00184AAE"/>
    <w:rsid w:val="001851DF"/>
    <w:rsid w:val="0018539C"/>
    <w:rsid w:val="001857CB"/>
    <w:rsid w:val="001858E6"/>
    <w:rsid w:val="00185B69"/>
    <w:rsid w:val="00186108"/>
    <w:rsid w:val="00186273"/>
    <w:rsid w:val="00186DB3"/>
    <w:rsid w:val="00186EBE"/>
    <w:rsid w:val="0018703F"/>
    <w:rsid w:val="00187E56"/>
    <w:rsid w:val="00190AE1"/>
    <w:rsid w:val="00190D11"/>
    <w:rsid w:val="00190FB4"/>
    <w:rsid w:val="001913D3"/>
    <w:rsid w:val="001915E7"/>
    <w:rsid w:val="00191D07"/>
    <w:rsid w:val="00191D39"/>
    <w:rsid w:val="0019274B"/>
    <w:rsid w:val="001934C8"/>
    <w:rsid w:val="00194531"/>
    <w:rsid w:val="001954AD"/>
    <w:rsid w:val="00195AEF"/>
    <w:rsid w:val="00195DE2"/>
    <w:rsid w:val="00196A0B"/>
    <w:rsid w:val="00196E48"/>
    <w:rsid w:val="00196ED3"/>
    <w:rsid w:val="00196ED6"/>
    <w:rsid w:val="00197544"/>
    <w:rsid w:val="00197826"/>
    <w:rsid w:val="0019798C"/>
    <w:rsid w:val="00197BBD"/>
    <w:rsid w:val="001A0A4F"/>
    <w:rsid w:val="001A0CC0"/>
    <w:rsid w:val="001A1420"/>
    <w:rsid w:val="001A1702"/>
    <w:rsid w:val="001A18AF"/>
    <w:rsid w:val="001A18D9"/>
    <w:rsid w:val="001A1CAD"/>
    <w:rsid w:val="001A20CB"/>
    <w:rsid w:val="001A22EA"/>
    <w:rsid w:val="001A2343"/>
    <w:rsid w:val="001A2412"/>
    <w:rsid w:val="001A2928"/>
    <w:rsid w:val="001A2AA9"/>
    <w:rsid w:val="001A2D51"/>
    <w:rsid w:val="001A2DB0"/>
    <w:rsid w:val="001A2F92"/>
    <w:rsid w:val="001A323A"/>
    <w:rsid w:val="001A34E5"/>
    <w:rsid w:val="001A3D98"/>
    <w:rsid w:val="001A497C"/>
    <w:rsid w:val="001A4C2D"/>
    <w:rsid w:val="001A522D"/>
    <w:rsid w:val="001A54D5"/>
    <w:rsid w:val="001A5626"/>
    <w:rsid w:val="001A5C84"/>
    <w:rsid w:val="001A5E5C"/>
    <w:rsid w:val="001A5E8E"/>
    <w:rsid w:val="001A6015"/>
    <w:rsid w:val="001A6589"/>
    <w:rsid w:val="001A68C8"/>
    <w:rsid w:val="001A719B"/>
    <w:rsid w:val="001A7867"/>
    <w:rsid w:val="001A791A"/>
    <w:rsid w:val="001B1420"/>
    <w:rsid w:val="001B14C4"/>
    <w:rsid w:val="001B1BA6"/>
    <w:rsid w:val="001B1DB9"/>
    <w:rsid w:val="001B277B"/>
    <w:rsid w:val="001B2A1C"/>
    <w:rsid w:val="001B2ACA"/>
    <w:rsid w:val="001B2B10"/>
    <w:rsid w:val="001B2F95"/>
    <w:rsid w:val="001B2FA4"/>
    <w:rsid w:val="001B3EFA"/>
    <w:rsid w:val="001B4208"/>
    <w:rsid w:val="001B4B2E"/>
    <w:rsid w:val="001B5618"/>
    <w:rsid w:val="001B5F84"/>
    <w:rsid w:val="001B686A"/>
    <w:rsid w:val="001B6C90"/>
    <w:rsid w:val="001B6DA1"/>
    <w:rsid w:val="001B6DC6"/>
    <w:rsid w:val="001B6E35"/>
    <w:rsid w:val="001B7B9A"/>
    <w:rsid w:val="001B7C56"/>
    <w:rsid w:val="001C0420"/>
    <w:rsid w:val="001C10FA"/>
    <w:rsid w:val="001C2204"/>
    <w:rsid w:val="001C2247"/>
    <w:rsid w:val="001C31DC"/>
    <w:rsid w:val="001C324B"/>
    <w:rsid w:val="001C325E"/>
    <w:rsid w:val="001C39EA"/>
    <w:rsid w:val="001C3B2B"/>
    <w:rsid w:val="001C4E02"/>
    <w:rsid w:val="001C5437"/>
    <w:rsid w:val="001C55BC"/>
    <w:rsid w:val="001C6694"/>
    <w:rsid w:val="001C6967"/>
    <w:rsid w:val="001C69D7"/>
    <w:rsid w:val="001C7048"/>
    <w:rsid w:val="001C73B4"/>
    <w:rsid w:val="001C79D2"/>
    <w:rsid w:val="001D043D"/>
    <w:rsid w:val="001D04D9"/>
    <w:rsid w:val="001D08C6"/>
    <w:rsid w:val="001D0EA9"/>
    <w:rsid w:val="001D11C1"/>
    <w:rsid w:val="001D1622"/>
    <w:rsid w:val="001D18A7"/>
    <w:rsid w:val="001D1A17"/>
    <w:rsid w:val="001D1C23"/>
    <w:rsid w:val="001D1C33"/>
    <w:rsid w:val="001D1F1B"/>
    <w:rsid w:val="001D2793"/>
    <w:rsid w:val="001D3153"/>
    <w:rsid w:val="001D3496"/>
    <w:rsid w:val="001D372E"/>
    <w:rsid w:val="001D3838"/>
    <w:rsid w:val="001D3ABC"/>
    <w:rsid w:val="001D44B8"/>
    <w:rsid w:val="001D4D96"/>
    <w:rsid w:val="001D5567"/>
    <w:rsid w:val="001D5EDF"/>
    <w:rsid w:val="001D64BA"/>
    <w:rsid w:val="001D68FC"/>
    <w:rsid w:val="001D6C79"/>
    <w:rsid w:val="001D6F5A"/>
    <w:rsid w:val="001D75E8"/>
    <w:rsid w:val="001D7707"/>
    <w:rsid w:val="001D77E4"/>
    <w:rsid w:val="001D78FF"/>
    <w:rsid w:val="001D79E5"/>
    <w:rsid w:val="001E0595"/>
    <w:rsid w:val="001E09E0"/>
    <w:rsid w:val="001E0F0D"/>
    <w:rsid w:val="001E186E"/>
    <w:rsid w:val="001E2104"/>
    <w:rsid w:val="001E269F"/>
    <w:rsid w:val="001E292C"/>
    <w:rsid w:val="001E3AF4"/>
    <w:rsid w:val="001E45F9"/>
    <w:rsid w:val="001E467B"/>
    <w:rsid w:val="001E4A40"/>
    <w:rsid w:val="001E4B1B"/>
    <w:rsid w:val="001E55A1"/>
    <w:rsid w:val="001E585B"/>
    <w:rsid w:val="001E5E17"/>
    <w:rsid w:val="001E62A7"/>
    <w:rsid w:val="001E731A"/>
    <w:rsid w:val="001E78EA"/>
    <w:rsid w:val="001E7E3A"/>
    <w:rsid w:val="001F03F6"/>
    <w:rsid w:val="001F0611"/>
    <w:rsid w:val="001F099F"/>
    <w:rsid w:val="001F0AA1"/>
    <w:rsid w:val="001F0DF4"/>
    <w:rsid w:val="001F122F"/>
    <w:rsid w:val="001F1AD4"/>
    <w:rsid w:val="001F1C2C"/>
    <w:rsid w:val="001F1E1E"/>
    <w:rsid w:val="001F2F2F"/>
    <w:rsid w:val="001F3733"/>
    <w:rsid w:val="001F421E"/>
    <w:rsid w:val="001F4347"/>
    <w:rsid w:val="001F43E8"/>
    <w:rsid w:val="001F4475"/>
    <w:rsid w:val="001F4B90"/>
    <w:rsid w:val="001F4BD1"/>
    <w:rsid w:val="001F4DD8"/>
    <w:rsid w:val="001F51D8"/>
    <w:rsid w:val="001F580D"/>
    <w:rsid w:val="001F6E61"/>
    <w:rsid w:val="001F6F01"/>
    <w:rsid w:val="001F7057"/>
    <w:rsid w:val="001F7096"/>
    <w:rsid w:val="001F7164"/>
    <w:rsid w:val="001F77DF"/>
    <w:rsid w:val="001F7A24"/>
    <w:rsid w:val="00200595"/>
    <w:rsid w:val="002007C1"/>
    <w:rsid w:val="002016A8"/>
    <w:rsid w:val="00201838"/>
    <w:rsid w:val="002019E1"/>
    <w:rsid w:val="00201BE7"/>
    <w:rsid w:val="00202716"/>
    <w:rsid w:val="00203053"/>
    <w:rsid w:val="00203266"/>
    <w:rsid w:val="00203676"/>
    <w:rsid w:val="00203D12"/>
    <w:rsid w:val="00203F04"/>
    <w:rsid w:val="002043F0"/>
    <w:rsid w:val="002049FE"/>
    <w:rsid w:val="00204D63"/>
    <w:rsid w:val="0020570E"/>
    <w:rsid w:val="0020573D"/>
    <w:rsid w:val="00205D09"/>
    <w:rsid w:val="00205E5D"/>
    <w:rsid w:val="00205EDF"/>
    <w:rsid w:val="002060CC"/>
    <w:rsid w:val="002060ED"/>
    <w:rsid w:val="00206278"/>
    <w:rsid w:val="00206EEA"/>
    <w:rsid w:val="002072DC"/>
    <w:rsid w:val="00207550"/>
    <w:rsid w:val="0020777E"/>
    <w:rsid w:val="00207B9E"/>
    <w:rsid w:val="00210623"/>
    <w:rsid w:val="00210935"/>
    <w:rsid w:val="00211714"/>
    <w:rsid w:val="002127F6"/>
    <w:rsid w:val="00212EE3"/>
    <w:rsid w:val="002130D6"/>
    <w:rsid w:val="002130EF"/>
    <w:rsid w:val="00213167"/>
    <w:rsid w:val="00213C6D"/>
    <w:rsid w:val="0021417E"/>
    <w:rsid w:val="002152DF"/>
    <w:rsid w:val="00215C64"/>
    <w:rsid w:val="00215D8A"/>
    <w:rsid w:val="00216073"/>
    <w:rsid w:val="002163AC"/>
    <w:rsid w:val="002165CE"/>
    <w:rsid w:val="00216F6F"/>
    <w:rsid w:val="0021726F"/>
    <w:rsid w:val="00217D7D"/>
    <w:rsid w:val="00217E40"/>
    <w:rsid w:val="002201AD"/>
    <w:rsid w:val="002207A7"/>
    <w:rsid w:val="0022195C"/>
    <w:rsid w:val="002223A1"/>
    <w:rsid w:val="00222A2D"/>
    <w:rsid w:val="00222DD3"/>
    <w:rsid w:val="002240A6"/>
    <w:rsid w:val="002241E8"/>
    <w:rsid w:val="0022437E"/>
    <w:rsid w:val="00224859"/>
    <w:rsid w:val="00224EE5"/>
    <w:rsid w:val="00225226"/>
    <w:rsid w:val="00225277"/>
    <w:rsid w:val="00225940"/>
    <w:rsid w:val="002262AE"/>
    <w:rsid w:val="00226B3C"/>
    <w:rsid w:val="00226CE7"/>
    <w:rsid w:val="00226D10"/>
    <w:rsid w:val="002276C8"/>
    <w:rsid w:val="00227A40"/>
    <w:rsid w:val="00230DFE"/>
    <w:rsid w:val="00230E15"/>
    <w:rsid w:val="00230EDF"/>
    <w:rsid w:val="00231B7E"/>
    <w:rsid w:val="00232A1F"/>
    <w:rsid w:val="0023366E"/>
    <w:rsid w:val="00233849"/>
    <w:rsid w:val="00233F7D"/>
    <w:rsid w:val="00234348"/>
    <w:rsid w:val="00234AA9"/>
    <w:rsid w:val="00234F20"/>
    <w:rsid w:val="0023540D"/>
    <w:rsid w:val="00235DCA"/>
    <w:rsid w:val="00236065"/>
    <w:rsid w:val="002361D0"/>
    <w:rsid w:val="00236542"/>
    <w:rsid w:val="00236989"/>
    <w:rsid w:val="002372A9"/>
    <w:rsid w:val="00237878"/>
    <w:rsid w:val="00240479"/>
    <w:rsid w:val="002404DA"/>
    <w:rsid w:val="00240AFD"/>
    <w:rsid w:val="00240BCD"/>
    <w:rsid w:val="002418E2"/>
    <w:rsid w:val="002419E3"/>
    <w:rsid w:val="00241B71"/>
    <w:rsid w:val="00241DBC"/>
    <w:rsid w:val="002424DA"/>
    <w:rsid w:val="002425B7"/>
    <w:rsid w:val="00242E6D"/>
    <w:rsid w:val="0024357A"/>
    <w:rsid w:val="00243EF0"/>
    <w:rsid w:val="002451CC"/>
    <w:rsid w:val="00245723"/>
    <w:rsid w:val="0024617E"/>
    <w:rsid w:val="002461BE"/>
    <w:rsid w:val="00246D25"/>
    <w:rsid w:val="00246EB2"/>
    <w:rsid w:val="0024726B"/>
    <w:rsid w:val="002474A0"/>
    <w:rsid w:val="002478B5"/>
    <w:rsid w:val="00247EE0"/>
    <w:rsid w:val="00250673"/>
    <w:rsid w:val="002509F2"/>
    <w:rsid w:val="00250A8C"/>
    <w:rsid w:val="0025123F"/>
    <w:rsid w:val="00251BD5"/>
    <w:rsid w:val="00252120"/>
    <w:rsid w:val="002526E2"/>
    <w:rsid w:val="00252A5A"/>
    <w:rsid w:val="00252BF7"/>
    <w:rsid w:val="00252EF9"/>
    <w:rsid w:val="00252FA9"/>
    <w:rsid w:val="002535A2"/>
    <w:rsid w:val="002539D6"/>
    <w:rsid w:val="002541AD"/>
    <w:rsid w:val="00254370"/>
    <w:rsid w:val="0025489B"/>
    <w:rsid w:val="00254AA5"/>
    <w:rsid w:val="00255030"/>
    <w:rsid w:val="00255247"/>
    <w:rsid w:val="00255A45"/>
    <w:rsid w:val="00255E5A"/>
    <w:rsid w:val="002577F9"/>
    <w:rsid w:val="002578E6"/>
    <w:rsid w:val="00257B83"/>
    <w:rsid w:val="00257D2E"/>
    <w:rsid w:val="00257D70"/>
    <w:rsid w:val="00257F2C"/>
    <w:rsid w:val="00261649"/>
    <w:rsid w:val="00261681"/>
    <w:rsid w:val="0026180A"/>
    <w:rsid w:val="00261B51"/>
    <w:rsid w:val="00261E58"/>
    <w:rsid w:val="00262183"/>
    <w:rsid w:val="0026230C"/>
    <w:rsid w:val="002626E1"/>
    <w:rsid w:val="0026285C"/>
    <w:rsid w:val="00262B8F"/>
    <w:rsid w:val="00262C49"/>
    <w:rsid w:val="00262DD9"/>
    <w:rsid w:val="00262FEA"/>
    <w:rsid w:val="00263578"/>
    <w:rsid w:val="0026395A"/>
    <w:rsid w:val="00263B62"/>
    <w:rsid w:val="00263C0B"/>
    <w:rsid w:val="00263ECC"/>
    <w:rsid w:val="00263FDE"/>
    <w:rsid w:val="002645DF"/>
    <w:rsid w:val="0026480F"/>
    <w:rsid w:val="0026499C"/>
    <w:rsid w:val="00264FAA"/>
    <w:rsid w:val="002654E8"/>
    <w:rsid w:val="0026564D"/>
    <w:rsid w:val="00265920"/>
    <w:rsid w:val="00266203"/>
    <w:rsid w:val="00266B4E"/>
    <w:rsid w:val="00266E1A"/>
    <w:rsid w:val="002674FB"/>
    <w:rsid w:val="002702EB"/>
    <w:rsid w:val="0027069C"/>
    <w:rsid w:val="00270948"/>
    <w:rsid w:val="00270BA1"/>
    <w:rsid w:val="00271255"/>
    <w:rsid w:val="0027146B"/>
    <w:rsid w:val="00271526"/>
    <w:rsid w:val="0027153C"/>
    <w:rsid w:val="00271AB4"/>
    <w:rsid w:val="002724DC"/>
    <w:rsid w:val="002731D7"/>
    <w:rsid w:val="00273D82"/>
    <w:rsid w:val="00273DAC"/>
    <w:rsid w:val="0027406B"/>
    <w:rsid w:val="00274320"/>
    <w:rsid w:val="00274481"/>
    <w:rsid w:val="002745C8"/>
    <w:rsid w:val="00274903"/>
    <w:rsid w:val="00274AB0"/>
    <w:rsid w:val="00274AE4"/>
    <w:rsid w:val="00274B12"/>
    <w:rsid w:val="002758FC"/>
    <w:rsid w:val="00275901"/>
    <w:rsid w:val="00275AF6"/>
    <w:rsid w:val="00275C0A"/>
    <w:rsid w:val="00275D50"/>
    <w:rsid w:val="00275E4A"/>
    <w:rsid w:val="0027605A"/>
    <w:rsid w:val="002766F2"/>
    <w:rsid w:val="002769A8"/>
    <w:rsid w:val="002769AF"/>
    <w:rsid w:val="00276AD8"/>
    <w:rsid w:val="00276CFD"/>
    <w:rsid w:val="00276D23"/>
    <w:rsid w:val="002777F6"/>
    <w:rsid w:val="00277980"/>
    <w:rsid w:val="002779B4"/>
    <w:rsid w:val="002800F2"/>
    <w:rsid w:val="00280145"/>
    <w:rsid w:val="00280664"/>
    <w:rsid w:val="002806E7"/>
    <w:rsid w:val="0028077F"/>
    <w:rsid w:val="00281036"/>
    <w:rsid w:val="00281990"/>
    <w:rsid w:val="00282045"/>
    <w:rsid w:val="00282B13"/>
    <w:rsid w:val="00282C07"/>
    <w:rsid w:val="00282E07"/>
    <w:rsid w:val="00282E10"/>
    <w:rsid w:val="002830BA"/>
    <w:rsid w:val="002832A2"/>
    <w:rsid w:val="00283616"/>
    <w:rsid w:val="002841BB"/>
    <w:rsid w:val="00284E3C"/>
    <w:rsid w:val="00285389"/>
    <w:rsid w:val="00285A69"/>
    <w:rsid w:val="00286156"/>
    <w:rsid w:val="00286ADF"/>
    <w:rsid w:val="00286BC8"/>
    <w:rsid w:val="00286D3F"/>
    <w:rsid w:val="00287010"/>
    <w:rsid w:val="00287A3C"/>
    <w:rsid w:val="00287AE0"/>
    <w:rsid w:val="002902D8"/>
    <w:rsid w:val="00290573"/>
    <w:rsid w:val="0029088C"/>
    <w:rsid w:val="00290C29"/>
    <w:rsid w:val="00290E5E"/>
    <w:rsid w:val="0029170D"/>
    <w:rsid w:val="00291B67"/>
    <w:rsid w:val="00292A0E"/>
    <w:rsid w:val="00292CB9"/>
    <w:rsid w:val="00293809"/>
    <w:rsid w:val="00293896"/>
    <w:rsid w:val="002945DB"/>
    <w:rsid w:val="002948D4"/>
    <w:rsid w:val="0029495F"/>
    <w:rsid w:val="00294A00"/>
    <w:rsid w:val="00294B57"/>
    <w:rsid w:val="0029516D"/>
    <w:rsid w:val="0029519B"/>
    <w:rsid w:val="00295520"/>
    <w:rsid w:val="0029577E"/>
    <w:rsid w:val="00296E44"/>
    <w:rsid w:val="00296FB7"/>
    <w:rsid w:val="00297669"/>
    <w:rsid w:val="0029793E"/>
    <w:rsid w:val="002A06B7"/>
    <w:rsid w:val="002A0744"/>
    <w:rsid w:val="002A0971"/>
    <w:rsid w:val="002A0AF6"/>
    <w:rsid w:val="002A0C88"/>
    <w:rsid w:val="002A0F79"/>
    <w:rsid w:val="002A11E3"/>
    <w:rsid w:val="002A12CE"/>
    <w:rsid w:val="002A2531"/>
    <w:rsid w:val="002A3152"/>
    <w:rsid w:val="002A31F5"/>
    <w:rsid w:val="002A336B"/>
    <w:rsid w:val="002A3C52"/>
    <w:rsid w:val="002A4922"/>
    <w:rsid w:val="002A527C"/>
    <w:rsid w:val="002A58C5"/>
    <w:rsid w:val="002A61F8"/>
    <w:rsid w:val="002A6B12"/>
    <w:rsid w:val="002A7053"/>
    <w:rsid w:val="002A7941"/>
    <w:rsid w:val="002A7D03"/>
    <w:rsid w:val="002B0CFC"/>
    <w:rsid w:val="002B1626"/>
    <w:rsid w:val="002B1787"/>
    <w:rsid w:val="002B205B"/>
    <w:rsid w:val="002B209B"/>
    <w:rsid w:val="002B223E"/>
    <w:rsid w:val="002B2897"/>
    <w:rsid w:val="002B2B06"/>
    <w:rsid w:val="002B3073"/>
    <w:rsid w:val="002B3790"/>
    <w:rsid w:val="002B3CF0"/>
    <w:rsid w:val="002B3F26"/>
    <w:rsid w:val="002B443D"/>
    <w:rsid w:val="002B4493"/>
    <w:rsid w:val="002B4909"/>
    <w:rsid w:val="002B4D4B"/>
    <w:rsid w:val="002B533A"/>
    <w:rsid w:val="002B5409"/>
    <w:rsid w:val="002B5475"/>
    <w:rsid w:val="002B5AC0"/>
    <w:rsid w:val="002B5B13"/>
    <w:rsid w:val="002B62C2"/>
    <w:rsid w:val="002B6785"/>
    <w:rsid w:val="002B6802"/>
    <w:rsid w:val="002B69D4"/>
    <w:rsid w:val="002B77D3"/>
    <w:rsid w:val="002B78C9"/>
    <w:rsid w:val="002B7B65"/>
    <w:rsid w:val="002B7D32"/>
    <w:rsid w:val="002B7DA9"/>
    <w:rsid w:val="002C1792"/>
    <w:rsid w:val="002C17B1"/>
    <w:rsid w:val="002C2275"/>
    <w:rsid w:val="002C26AF"/>
    <w:rsid w:val="002C2F27"/>
    <w:rsid w:val="002C3277"/>
    <w:rsid w:val="002C3DC8"/>
    <w:rsid w:val="002C42B1"/>
    <w:rsid w:val="002C4817"/>
    <w:rsid w:val="002C49D4"/>
    <w:rsid w:val="002C5236"/>
    <w:rsid w:val="002C5AAB"/>
    <w:rsid w:val="002C5F79"/>
    <w:rsid w:val="002C6420"/>
    <w:rsid w:val="002C68DB"/>
    <w:rsid w:val="002C7424"/>
    <w:rsid w:val="002D0556"/>
    <w:rsid w:val="002D08E7"/>
    <w:rsid w:val="002D0CA5"/>
    <w:rsid w:val="002D0FB5"/>
    <w:rsid w:val="002D1294"/>
    <w:rsid w:val="002D1796"/>
    <w:rsid w:val="002D1A46"/>
    <w:rsid w:val="002D1A60"/>
    <w:rsid w:val="002D1EB4"/>
    <w:rsid w:val="002D1F38"/>
    <w:rsid w:val="002D290E"/>
    <w:rsid w:val="002D3490"/>
    <w:rsid w:val="002D3733"/>
    <w:rsid w:val="002D3CEC"/>
    <w:rsid w:val="002D3F45"/>
    <w:rsid w:val="002D402E"/>
    <w:rsid w:val="002D4284"/>
    <w:rsid w:val="002D4693"/>
    <w:rsid w:val="002D59E6"/>
    <w:rsid w:val="002D630F"/>
    <w:rsid w:val="002D6B87"/>
    <w:rsid w:val="002D6E13"/>
    <w:rsid w:val="002D76CA"/>
    <w:rsid w:val="002D7EC8"/>
    <w:rsid w:val="002E06DC"/>
    <w:rsid w:val="002E08F8"/>
    <w:rsid w:val="002E1602"/>
    <w:rsid w:val="002E1B87"/>
    <w:rsid w:val="002E1C79"/>
    <w:rsid w:val="002E1CF4"/>
    <w:rsid w:val="002E1F86"/>
    <w:rsid w:val="002E284F"/>
    <w:rsid w:val="002E29C7"/>
    <w:rsid w:val="002E2A37"/>
    <w:rsid w:val="002E2CB4"/>
    <w:rsid w:val="002E32CB"/>
    <w:rsid w:val="002E3AA5"/>
    <w:rsid w:val="002E3E3C"/>
    <w:rsid w:val="002E3ED1"/>
    <w:rsid w:val="002E4422"/>
    <w:rsid w:val="002E4857"/>
    <w:rsid w:val="002E4987"/>
    <w:rsid w:val="002E4AA9"/>
    <w:rsid w:val="002E4AB8"/>
    <w:rsid w:val="002E4AC6"/>
    <w:rsid w:val="002E4B15"/>
    <w:rsid w:val="002E4D86"/>
    <w:rsid w:val="002E5587"/>
    <w:rsid w:val="002E5EEF"/>
    <w:rsid w:val="002E6A90"/>
    <w:rsid w:val="002E6B76"/>
    <w:rsid w:val="002E6D6E"/>
    <w:rsid w:val="002E75EF"/>
    <w:rsid w:val="002F045C"/>
    <w:rsid w:val="002F06D9"/>
    <w:rsid w:val="002F0B0D"/>
    <w:rsid w:val="002F1E27"/>
    <w:rsid w:val="002F2218"/>
    <w:rsid w:val="002F267B"/>
    <w:rsid w:val="002F27B8"/>
    <w:rsid w:val="002F2C60"/>
    <w:rsid w:val="002F2D1E"/>
    <w:rsid w:val="002F3A35"/>
    <w:rsid w:val="002F3DEB"/>
    <w:rsid w:val="002F4362"/>
    <w:rsid w:val="002F4ADB"/>
    <w:rsid w:val="002F4B0A"/>
    <w:rsid w:val="002F52D1"/>
    <w:rsid w:val="002F5B33"/>
    <w:rsid w:val="002F5DFC"/>
    <w:rsid w:val="002F61EF"/>
    <w:rsid w:val="002F66BC"/>
    <w:rsid w:val="002F74BA"/>
    <w:rsid w:val="002F7836"/>
    <w:rsid w:val="002F7D9D"/>
    <w:rsid w:val="002F7DE9"/>
    <w:rsid w:val="002F7F94"/>
    <w:rsid w:val="003004F3"/>
    <w:rsid w:val="00300B96"/>
    <w:rsid w:val="00300BAB"/>
    <w:rsid w:val="00301260"/>
    <w:rsid w:val="00301443"/>
    <w:rsid w:val="00301E80"/>
    <w:rsid w:val="003022D8"/>
    <w:rsid w:val="00302D4C"/>
    <w:rsid w:val="00303025"/>
    <w:rsid w:val="0030361D"/>
    <w:rsid w:val="003037BA"/>
    <w:rsid w:val="00303B4E"/>
    <w:rsid w:val="00303D5E"/>
    <w:rsid w:val="00303EB8"/>
    <w:rsid w:val="00304438"/>
    <w:rsid w:val="003047B9"/>
    <w:rsid w:val="003049A7"/>
    <w:rsid w:val="00304C69"/>
    <w:rsid w:val="00306273"/>
    <w:rsid w:val="00306302"/>
    <w:rsid w:val="00306837"/>
    <w:rsid w:val="003069D0"/>
    <w:rsid w:val="00306A3C"/>
    <w:rsid w:val="00306F37"/>
    <w:rsid w:val="0030791C"/>
    <w:rsid w:val="00307E6A"/>
    <w:rsid w:val="003103A7"/>
    <w:rsid w:val="00310736"/>
    <w:rsid w:val="0031078A"/>
    <w:rsid w:val="003113E7"/>
    <w:rsid w:val="003114FC"/>
    <w:rsid w:val="003115A8"/>
    <w:rsid w:val="00311995"/>
    <w:rsid w:val="003119C2"/>
    <w:rsid w:val="00312211"/>
    <w:rsid w:val="0031259C"/>
    <w:rsid w:val="00312ABA"/>
    <w:rsid w:val="00313FEA"/>
    <w:rsid w:val="00314DF1"/>
    <w:rsid w:val="003150D4"/>
    <w:rsid w:val="0031511E"/>
    <w:rsid w:val="003153D8"/>
    <w:rsid w:val="0031554A"/>
    <w:rsid w:val="00315957"/>
    <w:rsid w:val="00315B04"/>
    <w:rsid w:val="00315DCF"/>
    <w:rsid w:val="003161A6"/>
    <w:rsid w:val="00316A77"/>
    <w:rsid w:val="003172AB"/>
    <w:rsid w:val="0031789C"/>
    <w:rsid w:val="00320006"/>
    <w:rsid w:val="00320197"/>
    <w:rsid w:val="003202D2"/>
    <w:rsid w:val="00320390"/>
    <w:rsid w:val="0032098F"/>
    <w:rsid w:val="00320A35"/>
    <w:rsid w:val="00320E39"/>
    <w:rsid w:val="003212E0"/>
    <w:rsid w:val="003216CC"/>
    <w:rsid w:val="00321714"/>
    <w:rsid w:val="00321804"/>
    <w:rsid w:val="00321CED"/>
    <w:rsid w:val="00321F03"/>
    <w:rsid w:val="00322086"/>
    <w:rsid w:val="003227F7"/>
    <w:rsid w:val="00322E9A"/>
    <w:rsid w:val="00323336"/>
    <w:rsid w:val="003233A7"/>
    <w:rsid w:val="00323868"/>
    <w:rsid w:val="00323B61"/>
    <w:rsid w:val="00323BEE"/>
    <w:rsid w:val="00324628"/>
    <w:rsid w:val="00324AD4"/>
    <w:rsid w:val="0032554D"/>
    <w:rsid w:val="00325772"/>
    <w:rsid w:val="00325CDB"/>
    <w:rsid w:val="00326BF1"/>
    <w:rsid w:val="00326DE6"/>
    <w:rsid w:val="00326F7A"/>
    <w:rsid w:val="003270A2"/>
    <w:rsid w:val="003278D7"/>
    <w:rsid w:val="003302DC"/>
    <w:rsid w:val="00330803"/>
    <w:rsid w:val="00330C30"/>
    <w:rsid w:val="00330C4C"/>
    <w:rsid w:val="00330F9A"/>
    <w:rsid w:val="00331102"/>
    <w:rsid w:val="00331204"/>
    <w:rsid w:val="00331C21"/>
    <w:rsid w:val="00332121"/>
    <w:rsid w:val="00332252"/>
    <w:rsid w:val="00332262"/>
    <w:rsid w:val="00332D93"/>
    <w:rsid w:val="00332E38"/>
    <w:rsid w:val="0033347A"/>
    <w:rsid w:val="00333B07"/>
    <w:rsid w:val="00333D0E"/>
    <w:rsid w:val="003343FD"/>
    <w:rsid w:val="003347F2"/>
    <w:rsid w:val="00334B56"/>
    <w:rsid w:val="00334DDF"/>
    <w:rsid w:val="00334F93"/>
    <w:rsid w:val="00335346"/>
    <w:rsid w:val="003355AE"/>
    <w:rsid w:val="00335759"/>
    <w:rsid w:val="003358C9"/>
    <w:rsid w:val="00335A31"/>
    <w:rsid w:val="00335A92"/>
    <w:rsid w:val="00335C16"/>
    <w:rsid w:val="00335C20"/>
    <w:rsid w:val="00336134"/>
    <w:rsid w:val="00336F87"/>
    <w:rsid w:val="00337797"/>
    <w:rsid w:val="003377DC"/>
    <w:rsid w:val="003410AE"/>
    <w:rsid w:val="003415C9"/>
    <w:rsid w:val="00341B7D"/>
    <w:rsid w:val="00341EB3"/>
    <w:rsid w:val="00342135"/>
    <w:rsid w:val="00342765"/>
    <w:rsid w:val="00342A78"/>
    <w:rsid w:val="00342AF1"/>
    <w:rsid w:val="00342D42"/>
    <w:rsid w:val="00343448"/>
    <w:rsid w:val="0034392A"/>
    <w:rsid w:val="00343946"/>
    <w:rsid w:val="00343B78"/>
    <w:rsid w:val="00343C72"/>
    <w:rsid w:val="00344173"/>
    <w:rsid w:val="00344E85"/>
    <w:rsid w:val="00344E8E"/>
    <w:rsid w:val="00345365"/>
    <w:rsid w:val="00345F9B"/>
    <w:rsid w:val="0034626B"/>
    <w:rsid w:val="00346591"/>
    <w:rsid w:val="003466A2"/>
    <w:rsid w:val="00346DB0"/>
    <w:rsid w:val="003472EC"/>
    <w:rsid w:val="00347583"/>
    <w:rsid w:val="00347632"/>
    <w:rsid w:val="0034789D"/>
    <w:rsid w:val="00347A39"/>
    <w:rsid w:val="0035025C"/>
    <w:rsid w:val="00350581"/>
    <w:rsid w:val="003505F0"/>
    <w:rsid w:val="00350889"/>
    <w:rsid w:val="0035097F"/>
    <w:rsid w:val="00350CDA"/>
    <w:rsid w:val="00350E67"/>
    <w:rsid w:val="0035139C"/>
    <w:rsid w:val="003521CB"/>
    <w:rsid w:val="00352709"/>
    <w:rsid w:val="00352A2D"/>
    <w:rsid w:val="0035329E"/>
    <w:rsid w:val="00353C8B"/>
    <w:rsid w:val="00353D50"/>
    <w:rsid w:val="00353EB3"/>
    <w:rsid w:val="003546D5"/>
    <w:rsid w:val="00354CD8"/>
    <w:rsid w:val="003550B6"/>
    <w:rsid w:val="003558C4"/>
    <w:rsid w:val="00356285"/>
    <w:rsid w:val="003562D1"/>
    <w:rsid w:val="003562D8"/>
    <w:rsid w:val="003563C6"/>
    <w:rsid w:val="003567A0"/>
    <w:rsid w:val="003568EA"/>
    <w:rsid w:val="0035693F"/>
    <w:rsid w:val="00356A99"/>
    <w:rsid w:val="00356DE7"/>
    <w:rsid w:val="00356E49"/>
    <w:rsid w:val="00356FBF"/>
    <w:rsid w:val="00357D57"/>
    <w:rsid w:val="003603C8"/>
    <w:rsid w:val="003608F2"/>
    <w:rsid w:val="00360CA2"/>
    <w:rsid w:val="00360F4E"/>
    <w:rsid w:val="00361650"/>
    <w:rsid w:val="003616DD"/>
    <w:rsid w:val="003616F1"/>
    <w:rsid w:val="0036178D"/>
    <w:rsid w:val="00361AE5"/>
    <w:rsid w:val="003623C7"/>
    <w:rsid w:val="0036265E"/>
    <w:rsid w:val="003626AD"/>
    <w:rsid w:val="00362A6F"/>
    <w:rsid w:val="00362D98"/>
    <w:rsid w:val="00362F90"/>
    <w:rsid w:val="00363036"/>
    <w:rsid w:val="00363668"/>
    <w:rsid w:val="00363AB2"/>
    <w:rsid w:val="00363C36"/>
    <w:rsid w:val="00363D28"/>
    <w:rsid w:val="00364574"/>
    <w:rsid w:val="003645A4"/>
    <w:rsid w:val="0036496D"/>
    <w:rsid w:val="00364979"/>
    <w:rsid w:val="00364BA2"/>
    <w:rsid w:val="00365188"/>
    <w:rsid w:val="003658C4"/>
    <w:rsid w:val="00365B96"/>
    <w:rsid w:val="00365ECB"/>
    <w:rsid w:val="00366448"/>
    <w:rsid w:val="00366EC7"/>
    <w:rsid w:val="00366F8F"/>
    <w:rsid w:val="0036719B"/>
    <w:rsid w:val="00370307"/>
    <w:rsid w:val="003711C7"/>
    <w:rsid w:val="00371375"/>
    <w:rsid w:val="003713B9"/>
    <w:rsid w:val="003716A1"/>
    <w:rsid w:val="003718B4"/>
    <w:rsid w:val="00371F77"/>
    <w:rsid w:val="00372739"/>
    <w:rsid w:val="00372E8F"/>
    <w:rsid w:val="003739A3"/>
    <w:rsid w:val="00373E7A"/>
    <w:rsid w:val="00374196"/>
    <w:rsid w:val="003742C4"/>
    <w:rsid w:val="0037503A"/>
    <w:rsid w:val="0037542D"/>
    <w:rsid w:val="00375983"/>
    <w:rsid w:val="00375AF5"/>
    <w:rsid w:val="00375F0D"/>
    <w:rsid w:val="00376209"/>
    <w:rsid w:val="003762E4"/>
    <w:rsid w:val="00376602"/>
    <w:rsid w:val="00376762"/>
    <w:rsid w:val="00377129"/>
    <w:rsid w:val="003773F1"/>
    <w:rsid w:val="003776C7"/>
    <w:rsid w:val="0038058C"/>
    <w:rsid w:val="003809AF"/>
    <w:rsid w:val="00380A0C"/>
    <w:rsid w:val="0038176D"/>
    <w:rsid w:val="003819A9"/>
    <w:rsid w:val="00381A01"/>
    <w:rsid w:val="00382017"/>
    <w:rsid w:val="003825EE"/>
    <w:rsid w:val="003828C8"/>
    <w:rsid w:val="00383429"/>
    <w:rsid w:val="0038351B"/>
    <w:rsid w:val="003840FE"/>
    <w:rsid w:val="00384416"/>
    <w:rsid w:val="00384430"/>
    <w:rsid w:val="003848F3"/>
    <w:rsid w:val="00384A21"/>
    <w:rsid w:val="00384D87"/>
    <w:rsid w:val="00385827"/>
    <w:rsid w:val="00385A26"/>
    <w:rsid w:val="00385FAE"/>
    <w:rsid w:val="00386122"/>
    <w:rsid w:val="003863BE"/>
    <w:rsid w:val="00386A35"/>
    <w:rsid w:val="00386FF2"/>
    <w:rsid w:val="00387036"/>
    <w:rsid w:val="00391203"/>
    <w:rsid w:val="003912FF"/>
    <w:rsid w:val="003915A0"/>
    <w:rsid w:val="003917EB"/>
    <w:rsid w:val="00391849"/>
    <w:rsid w:val="00391B3A"/>
    <w:rsid w:val="00391CCB"/>
    <w:rsid w:val="0039215C"/>
    <w:rsid w:val="00393275"/>
    <w:rsid w:val="0039392E"/>
    <w:rsid w:val="00393A41"/>
    <w:rsid w:val="00393FF0"/>
    <w:rsid w:val="00394343"/>
    <w:rsid w:val="00395166"/>
    <w:rsid w:val="0039545F"/>
    <w:rsid w:val="003959FD"/>
    <w:rsid w:val="00395C5B"/>
    <w:rsid w:val="00395EA9"/>
    <w:rsid w:val="00396F6D"/>
    <w:rsid w:val="00396F91"/>
    <w:rsid w:val="0039709A"/>
    <w:rsid w:val="00397149"/>
    <w:rsid w:val="0039741C"/>
    <w:rsid w:val="0039745F"/>
    <w:rsid w:val="00397AD0"/>
    <w:rsid w:val="003A12BB"/>
    <w:rsid w:val="003A1C3E"/>
    <w:rsid w:val="003A1D04"/>
    <w:rsid w:val="003A1E9A"/>
    <w:rsid w:val="003A2603"/>
    <w:rsid w:val="003A266B"/>
    <w:rsid w:val="003A2A6F"/>
    <w:rsid w:val="003A2E52"/>
    <w:rsid w:val="003A36EE"/>
    <w:rsid w:val="003A3828"/>
    <w:rsid w:val="003A3EED"/>
    <w:rsid w:val="003A42D9"/>
    <w:rsid w:val="003A4329"/>
    <w:rsid w:val="003A485B"/>
    <w:rsid w:val="003A579F"/>
    <w:rsid w:val="003A5E7F"/>
    <w:rsid w:val="003A61B5"/>
    <w:rsid w:val="003A6465"/>
    <w:rsid w:val="003A6C87"/>
    <w:rsid w:val="003A77E3"/>
    <w:rsid w:val="003A7DAA"/>
    <w:rsid w:val="003B0000"/>
    <w:rsid w:val="003B0D55"/>
    <w:rsid w:val="003B16DE"/>
    <w:rsid w:val="003B1A10"/>
    <w:rsid w:val="003B1E4A"/>
    <w:rsid w:val="003B269F"/>
    <w:rsid w:val="003B26E8"/>
    <w:rsid w:val="003B29B8"/>
    <w:rsid w:val="003B2AB7"/>
    <w:rsid w:val="003B30D6"/>
    <w:rsid w:val="003B40DE"/>
    <w:rsid w:val="003B415E"/>
    <w:rsid w:val="003B4C8C"/>
    <w:rsid w:val="003B50E7"/>
    <w:rsid w:val="003B5140"/>
    <w:rsid w:val="003B549D"/>
    <w:rsid w:val="003B5581"/>
    <w:rsid w:val="003B5C60"/>
    <w:rsid w:val="003B5CB7"/>
    <w:rsid w:val="003B6E97"/>
    <w:rsid w:val="003B74E6"/>
    <w:rsid w:val="003B7F18"/>
    <w:rsid w:val="003C00DB"/>
    <w:rsid w:val="003C0206"/>
    <w:rsid w:val="003C030E"/>
    <w:rsid w:val="003C0477"/>
    <w:rsid w:val="003C05F7"/>
    <w:rsid w:val="003C0768"/>
    <w:rsid w:val="003C076F"/>
    <w:rsid w:val="003C0E5B"/>
    <w:rsid w:val="003C186C"/>
    <w:rsid w:val="003C337C"/>
    <w:rsid w:val="003C3406"/>
    <w:rsid w:val="003C3802"/>
    <w:rsid w:val="003C426F"/>
    <w:rsid w:val="003C430B"/>
    <w:rsid w:val="003C449F"/>
    <w:rsid w:val="003C4B5E"/>
    <w:rsid w:val="003C4E16"/>
    <w:rsid w:val="003C5EEC"/>
    <w:rsid w:val="003C5EEF"/>
    <w:rsid w:val="003C5FED"/>
    <w:rsid w:val="003C6C3E"/>
    <w:rsid w:val="003C781D"/>
    <w:rsid w:val="003C7FE4"/>
    <w:rsid w:val="003D0256"/>
    <w:rsid w:val="003D029E"/>
    <w:rsid w:val="003D09F3"/>
    <w:rsid w:val="003D0DEA"/>
    <w:rsid w:val="003D0FF4"/>
    <w:rsid w:val="003D14F0"/>
    <w:rsid w:val="003D15BF"/>
    <w:rsid w:val="003D174D"/>
    <w:rsid w:val="003D1960"/>
    <w:rsid w:val="003D1A4D"/>
    <w:rsid w:val="003D2066"/>
    <w:rsid w:val="003D21C9"/>
    <w:rsid w:val="003D22EC"/>
    <w:rsid w:val="003D30BB"/>
    <w:rsid w:val="003D4865"/>
    <w:rsid w:val="003D4FAC"/>
    <w:rsid w:val="003D5415"/>
    <w:rsid w:val="003D62E5"/>
    <w:rsid w:val="003D645E"/>
    <w:rsid w:val="003D65AC"/>
    <w:rsid w:val="003D6962"/>
    <w:rsid w:val="003D6D56"/>
    <w:rsid w:val="003D7016"/>
    <w:rsid w:val="003D72FC"/>
    <w:rsid w:val="003D7424"/>
    <w:rsid w:val="003D7609"/>
    <w:rsid w:val="003D79C5"/>
    <w:rsid w:val="003D79D4"/>
    <w:rsid w:val="003E0380"/>
    <w:rsid w:val="003E039B"/>
    <w:rsid w:val="003E061A"/>
    <w:rsid w:val="003E077E"/>
    <w:rsid w:val="003E12E6"/>
    <w:rsid w:val="003E15E4"/>
    <w:rsid w:val="003E1C6A"/>
    <w:rsid w:val="003E1E1B"/>
    <w:rsid w:val="003E2105"/>
    <w:rsid w:val="003E2EA1"/>
    <w:rsid w:val="003E379B"/>
    <w:rsid w:val="003E3B83"/>
    <w:rsid w:val="003E3BEC"/>
    <w:rsid w:val="003E4161"/>
    <w:rsid w:val="003E4463"/>
    <w:rsid w:val="003E4A32"/>
    <w:rsid w:val="003E4B11"/>
    <w:rsid w:val="003E51F1"/>
    <w:rsid w:val="003E56D3"/>
    <w:rsid w:val="003E5740"/>
    <w:rsid w:val="003E63A1"/>
    <w:rsid w:val="003E6687"/>
    <w:rsid w:val="003E68D5"/>
    <w:rsid w:val="003E6B0B"/>
    <w:rsid w:val="003E6B32"/>
    <w:rsid w:val="003E70D0"/>
    <w:rsid w:val="003E720F"/>
    <w:rsid w:val="003E7ECE"/>
    <w:rsid w:val="003F0654"/>
    <w:rsid w:val="003F0BB9"/>
    <w:rsid w:val="003F0EBB"/>
    <w:rsid w:val="003F0ECD"/>
    <w:rsid w:val="003F113E"/>
    <w:rsid w:val="003F1764"/>
    <w:rsid w:val="003F1B1A"/>
    <w:rsid w:val="003F2157"/>
    <w:rsid w:val="003F2361"/>
    <w:rsid w:val="003F2C4D"/>
    <w:rsid w:val="003F3109"/>
    <w:rsid w:val="003F3208"/>
    <w:rsid w:val="003F3386"/>
    <w:rsid w:val="003F3B23"/>
    <w:rsid w:val="003F4C6F"/>
    <w:rsid w:val="003F4F81"/>
    <w:rsid w:val="003F5322"/>
    <w:rsid w:val="003F57B2"/>
    <w:rsid w:val="003F5BF5"/>
    <w:rsid w:val="003F5DE0"/>
    <w:rsid w:val="003F649E"/>
    <w:rsid w:val="003F6EFD"/>
    <w:rsid w:val="003F6F36"/>
    <w:rsid w:val="003F74D8"/>
    <w:rsid w:val="003F7779"/>
    <w:rsid w:val="003F777F"/>
    <w:rsid w:val="003F7858"/>
    <w:rsid w:val="00400981"/>
    <w:rsid w:val="00400D0D"/>
    <w:rsid w:val="00400F65"/>
    <w:rsid w:val="0040110E"/>
    <w:rsid w:val="004013CF"/>
    <w:rsid w:val="004018FF"/>
    <w:rsid w:val="00402450"/>
    <w:rsid w:val="00402947"/>
    <w:rsid w:val="00402B58"/>
    <w:rsid w:val="004034B4"/>
    <w:rsid w:val="00403AFE"/>
    <w:rsid w:val="00403B01"/>
    <w:rsid w:val="00403F37"/>
    <w:rsid w:val="004040F3"/>
    <w:rsid w:val="004043EB"/>
    <w:rsid w:val="0040470C"/>
    <w:rsid w:val="00404920"/>
    <w:rsid w:val="00404B97"/>
    <w:rsid w:val="00404FD9"/>
    <w:rsid w:val="0040579C"/>
    <w:rsid w:val="00405C7D"/>
    <w:rsid w:val="00405E78"/>
    <w:rsid w:val="00405E79"/>
    <w:rsid w:val="00406338"/>
    <w:rsid w:val="00406416"/>
    <w:rsid w:val="00406FE9"/>
    <w:rsid w:val="00407643"/>
    <w:rsid w:val="0040766C"/>
    <w:rsid w:val="0040766D"/>
    <w:rsid w:val="00407DA7"/>
    <w:rsid w:val="00407E41"/>
    <w:rsid w:val="00410285"/>
    <w:rsid w:val="0041030D"/>
    <w:rsid w:val="00410323"/>
    <w:rsid w:val="0041083E"/>
    <w:rsid w:val="004108D3"/>
    <w:rsid w:val="00410C83"/>
    <w:rsid w:val="00410D9D"/>
    <w:rsid w:val="0041149D"/>
    <w:rsid w:val="00411538"/>
    <w:rsid w:val="004115B7"/>
    <w:rsid w:val="00411874"/>
    <w:rsid w:val="00411CEE"/>
    <w:rsid w:val="004124FF"/>
    <w:rsid w:val="00412966"/>
    <w:rsid w:val="00412F41"/>
    <w:rsid w:val="00413285"/>
    <w:rsid w:val="0041375A"/>
    <w:rsid w:val="00413BBD"/>
    <w:rsid w:val="00413C3B"/>
    <w:rsid w:val="004140DC"/>
    <w:rsid w:val="00414D41"/>
    <w:rsid w:val="0041523B"/>
    <w:rsid w:val="00415318"/>
    <w:rsid w:val="004154AB"/>
    <w:rsid w:val="004159CD"/>
    <w:rsid w:val="00415DC0"/>
    <w:rsid w:val="00416519"/>
    <w:rsid w:val="00416AD1"/>
    <w:rsid w:val="00416C4C"/>
    <w:rsid w:val="00416D89"/>
    <w:rsid w:val="00417FCA"/>
    <w:rsid w:val="0042046F"/>
    <w:rsid w:val="00420B07"/>
    <w:rsid w:val="00420BB0"/>
    <w:rsid w:val="00420D6B"/>
    <w:rsid w:val="004211F2"/>
    <w:rsid w:val="004215EE"/>
    <w:rsid w:val="00421C31"/>
    <w:rsid w:val="00421EC2"/>
    <w:rsid w:val="0042373A"/>
    <w:rsid w:val="00423761"/>
    <w:rsid w:val="004239C7"/>
    <w:rsid w:val="00424873"/>
    <w:rsid w:val="00424C62"/>
    <w:rsid w:val="0042531C"/>
    <w:rsid w:val="004253B7"/>
    <w:rsid w:val="004255C3"/>
    <w:rsid w:val="00425697"/>
    <w:rsid w:val="004259CD"/>
    <w:rsid w:val="00425B0F"/>
    <w:rsid w:val="00425EA8"/>
    <w:rsid w:val="004271DA"/>
    <w:rsid w:val="00427874"/>
    <w:rsid w:val="00427BF3"/>
    <w:rsid w:val="0043067B"/>
    <w:rsid w:val="00430C4F"/>
    <w:rsid w:val="0043107D"/>
    <w:rsid w:val="004312B3"/>
    <w:rsid w:val="00431388"/>
    <w:rsid w:val="00432213"/>
    <w:rsid w:val="00432696"/>
    <w:rsid w:val="00433455"/>
    <w:rsid w:val="004334F1"/>
    <w:rsid w:val="00434008"/>
    <w:rsid w:val="004340C9"/>
    <w:rsid w:val="004355C9"/>
    <w:rsid w:val="00436093"/>
    <w:rsid w:val="00436323"/>
    <w:rsid w:val="0043660C"/>
    <w:rsid w:val="00436759"/>
    <w:rsid w:val="00436D12"/>
    <w:rsid w:val="0043767B"/>
    <w:rsid w:val="004378C5"/>
    <w:rsid w:val="00437A81"/>
    <w:rsid w:val="00437A92"/>
    <w:rsid w:val="004401A4"/>
    <w:rsid w:val="004403E4"/>
    <w:rsid w:val="00440739"/>
    <w:rsid w:val="004407D2"/>
    <w:rsid w:val="0044089F"/>
    <w:rsid w:val="00440966"/>
    <w:rsid w:val="00440A91"/>
    <w:rsid w:val="00440CA3"/>
    <w:rsid w:val="00442294"/>
    <w:rsid w:val="00442B61"/>
    <w:rsid w:val="00443C50"/>
    <w:rsid w:val="00443ED0"/>
    <w:rsid w:val="00444877"/>
    <w:rsid w:val="00444B62"/>
    <w:rsid w:val="00444CEF"/>
    <w:rsid w:val="00444DFB"/>
    <w:rsid w:val="004451E2"/>
    <w:rsid w:val="004458FB"/>
    <w:rsid w:val="00445C04"/>
    <w:rsid w:val="00445FB2"/>
    <w:rsid w:val="0044600E"/>
    <w:rsid w:val="004468F4"/>
    <w:rsid w:val="00446A85"/>
    <w:rsid w:val="00446BEB"/>
    <w:rsid w:val="0044768A"/>
    <w:rsid w:val="0044795F"/>
    <w:rsid w:val="00447AFB"/>
    <w:rsid w:val="00450073"/>
    <w:rsid w:val="00450291"/>
    <w:rsid w:val="00450845"/>
    <w:rsid w:val="00450DA2"/>
    <w:rsid w:val="00450FF3"/>
    <w:rsid w:val="00451009"/>
    <w:rsid w:val="00451064"/>
    <w:rsid w:val="00451271"/>
    <w:rsid w:val="004516A1"/>
    <w:rsid w:val="00451952"/>
    <w:rsid w:val="004525DA"/>
    <w:rsid w:val="0045289D"/>
    <w:rsid w:val="00452A46"/>
    <w:rsid w:val="00452AC9"/>
    <w:rsid w:val="004530AB"/>
    <w:rsid w:val="00453148"/>
    <w:rsid w:val="00453A4D"/>
    <w:rsid w:val="00453B9B"/>
    <w:rsid w:val="00453E3B"/>
    <w:rsid w:val="004541ED"/>
    <w:rsid w:val="00455D34"/>
    <w:rsid w:val="00455F0C"/>
    <w:rsid w:val="00455F2D"/>
    <w:rsid w:val="00455FA3"/>
    <w:rsid w:val="00456253"/>
    <w:rsid w:val="004568C1"/>
    <w:rsid w:val="00456BAC"/>
    <w:rsid w:val="00456F82"/>
    <w:rsid w:val="004576E7"/>
    <w:rsid w:val="00460EEA"/>
    <w:rsid w:val="00461056"/>
    <w:rsid w:val="004610E4"/>
    <w:rsid w:val="00461455"/>
    <w:rsid w:val="00461D18"/>
    <w:rsid w:val="00461F32"/>
    <w:rsid w:val="004622D6"/>
    <w:rsid w:val="00462393"/>
    <w:rsid w:val="004626AF"/>
    <w:rsid w:val="004628BF"/>
    <w:rsid w:val="004629EB"/>
    <w:rsid w:val="00463097"/>
    <w:rsid w:val="00463ABE"/>
    <w:rsid w:val="00463F1F"/>
    <w:rsid w:val="00464DBC"/>
    <w:rsid w:val="00464DFE"/>
    <w:rsid w:val="004652C8"/>
    <w:rsid w:val="004652D8"/>
    <w:rsid w:val="00465A82"/>
    <w:rsid w:val="0046627E"/>
    <w:rsid w:val="00466382"/>
    <w:rsid w:val="0046688C"/>
    <w:rsid w:val="004669D5"/>
    <w:rsid w:val="00466D20"/>
    <w:rsid w:val="004674EC"/>
    <w:rsid w:val="0046781F"/>
    <w:rsid w:val="004678DC"/>
    <w:rsid w:val="00467AC2"/>
    <w:rsid w:val="00467CBF"/>
    <w:rsid w:val="004713BD"/>
    <w:rsid w:val="004714BE"/>
    <w:rsid w:val="00471A8B"/>
    <w:rsid w:val="004732CD"/>
    <w:rsid w:val="0047332A"/>
    <w:rsid w:val="00473565"/>
    <w:rsid w:val="00473898"/>
    <w:rsid w:val="00473F9A"/>
    <w:rsid w:val="00474376"/>
    <w:rsid w:val="004745DB"/>
    <w:rsid w:val="004747D5"/>
    <w:rsid w:val="0047496D"/>
    <w:rsid w:val="004749C2"/>
    <w:rsid w:val="00475A72"/>
    <w:rsid w:val="00475C5A"/>
    <w:rsid w:val="004762ED"/>
    <w:rsid w:val="0047633C"/>
    <w:rsid w:val="00476B76"/>
    <w:rsid w:val="00477212"/>
    <w:rsid w:val="00477423"/>
    <w:rsid w:val="0047747F"/>
    <w:rsid w:val="0047754A"/>
    <w:rsid w:val="00477595"/>
    <w:rsid w:val="00477D7F"/>
    <w:rsid w:val="0048049A"/>
    <w:rsid w:val="004804E0"/>
    <w:rsid w:val="00480BB5"/>
    <w:rsid w:val="004811EF"/>
    <w:rsid w:val="00481962"/>
    <w:rsid w:val="00481A7D"/>
    <w:rsid w:val="00482C28"/>
    <w:rsid w:val="00482D96"/>
    <w:rsid w:val="00482FC3"/>
    <w:rsid w:val="00482FCC"/>
    <w:rsid w:val="0048303F"/>
    <w:rsid w:val="00483B46"/>
    <w:rsid w:val="00483BF2"/>
    <w:rsid w:val="00483FC8"/>
    <w:rsid w:val="004840AB"/>
    <w:rsid w:val="0048425A"/>
    <w:rsid w:val="0048429C"/>
    <w:rsid w:val="004851F9"/>
    <w:rsid w:val="00485AF2"/>
    <w:rsid w:val="004863A8"/>
    <w:rsid w:val="004864C3"/>
    <w:rsid w:val="00486EBB"/>
    <w:rsid w:val="004874B7"/>
    <w:rsid w:val="004875A5"/>
    <w:rsid w:val="00487862"/>
    <w:rsid w:val="004878C7"/>
    <w:rsid w:val="004879BE"/>
    <w:rsid w:val="004907D7"/>
    <w:rsid w:val="004907EB"/>
    <w:rsid w:val="00490B74"/>
    <w:rsid w:val="00490E68"/>
    <w:rsid w:val="00491021"/>
    <w:rsid w:val="00491535"/>
    <w:rsid w:val="00491C4B"/>
    <w:rsid w:val="00491DE5"/>
    <w:rsid w:val="004922DE"/>
    <w:rsid w:val="004924F1"/>
    <w:rsid w:val="004925F5"/>
    <w:rsid w:val="00493856"/>
    <w:rsid w:val="00493C2E"/>
    <w:rsid w:val="00494114"/>
    <w:rsid w:val="00494BC6"/>
    <w:rsid w:val="004952C0"/>
    <w:rsid w:val="00495321"/>
    <w:rsid w:val="00495D11"/>
    <w:rsid w:val="00496208"/>
    <w:rsid w:val="00496219"/>
    <w:rsid w:val="004967A1"/>
    <w:rsid w:val="0049784F"/>
    <w:rsid w:val="00497876"/>
    <w:rsid w:val="00497A83"/>
    <w:rsid w:val="00497C5D"/>
    <w:rsid w:val="00497D6B"/>
    <w:rsid w:val="004A0085"/>
    <w:rsid w:val="004A04CC"/>
    <w:rsid w:val="004A0E70"/>
    <w:rsid w:val="004A0FC1"/>
    <w:rsid w:val="004A1049"/>
    <w:rsid w:val="004A163D"/>
    <w:rsid w:val="004A17CB"/>
    <w:rsid w:val="004A1967"/>
    <w:rsid w:val="004A1B6C"/>
    <w:rsid w:val="004A1EE9"/>
    <w:rsid w:val="004A2637"/>
    <w:rsid w:val="004A2941"/>
    <w:rsid w:val="004A2A0E"/>
    <w:rsid w:val="004A2E1F"/>
    <w:rsid w:val="004A2E41"/>
    <w:rsid w:val="004A327D"/>
    <w:rsid w:val="004A3BD2"/>
    <w:rsid w:val="004A3FF2"/>
    <w:rsid w:val="004A48F7"/>
    <w:rsid w:val="004A4922"/>
    <w:rsid w:val="004A4E9B"/>
    <w:rsid w:val="004A5219"/>
    <w:rsid w:val="004A5734"/>
    <w:rsid w:val="004A5B96"/>
    <w:rsid w:val="004A73F2"/>
    <w:rsid w:val="004B0162"/>
    <w:rsid w:val="004B037C"/>
    <w:rsid w:val="004B0430"/>
    <w:rsid w:val="004B07E2"/>
    <w:rsid w:val="004B0EE0"/>
    <w:rsid w:val="004B165D"/>
    <w:rsid w:val="004B1CBF"/>
    <w:rsid w:val="004B249E"/>
    <w:rsid w:val="004B324B"/>
    <w:rsid w:val="004B32FE"/>
    <w:rsid w:val="004B36C5"/>
    <w:rsid w:val="004B3A25"/>
    <w:rsid w:val="004B44D8"/>
    <w:rsid w:val="004B4C93"/>
    <w:rsid w:val="004B4DCA"/>
    <w:rsid w:val="004B55D1"/>
    <w:rsid w:val="004B5618"/>
    <w:rsid w:val="004B567F"/>
    <w:rsid w:val="004B585B"/>
    <w:rsid w:val="004B5B40"/>
    <w:rsid w:val="004B5E2D"/>
    <w:rsid w:val="004B66D7"/>
    <w:rsid w:val="004B69C7"/>
    <w:rsid w:val="004B6AC6"/>
    <w:rsid w:val="004B6B36"/>
    <w:rsid w:val="004B6B61"/>
    <w:rsid w:val="004B740D"/>
    <w:rsid w:val="004C0237"/>
    <w:rsid w:val="004C1074"/>
    <w:rsid w:val="004C1DEB"/>
    <w:rsid w:val="004C30B1"/>
    <w:rsid w:val="004C30FC"/>
    <w:rsid w:val="004C3178"/>
    <w:rsid w:val="004C34C9"/>
    <w:rsid w:val="004C3E18"/>
    <w:rsid w:val="004C4396"/>
    <w:rsid w:val="004C47AA"/>
    <w:rsid w:val="004C4AAD"/>
    <w:rsid w:val="004C55FE"/>
    <w:rsid w:val="004C654F"/>
    <w:rsid w:val="004C6A16"/>
    <w:rsid w:val="004C6FA7"/>
    <w:rsid w:val="004C7120"/>
    <w:rsid w:val="004C755A"/>
    <w:rsid w:val="004C78D4"/>
    <w:rsid w:val="004C7A09"/>
    <w:rsid w:val="004C7BE2"/>
    <w:rsid w:val="004D015E"/>
    <w:rsid w:val="004D05B4"/>
    <w:rsid w:val="004D09A6"/>
    <w:rsid w:val="004D0AFF"/>
    <w:rsid w:val="004D1096"/>
    <w:rsid w:val="004D15BA"/>
    <w:rsid w:val="004D191A"/>
    <w:rsid w:val="004D1C31"/>
    <w:rsid w:val="004D2A75"/>
    <w:rsid w:val="004D2EED"/>
    <w:rsid w:val="004D2F67"/>
    <w:rsid w:val="004D3A78"/>
    <w:rsid w:val="004D405F"/>
    <w:rsid w:val="004D4690"/>
    <w:rsid w:val="004D4C05"/>
    <w:rsid w:val="004D4C24"/>
    <w:rsid w:val="004D5700"/>
    <w:rsid w:val="004D570A"/>
    <w:rsid w:val="004D5788"/>
    <w:rsid w:val="004D5815"/>
    <w:rsid w:val="004D5A04"/>
    <w:rsid w:val="004D5A6B"/>
    <w:rsid w:val="004D5BD7"/>
    <w:rsid w:val="004D5E07"/>
    <w:rsid w:val="004D6208"/>
    <w:rsid w:val="004D64AA"/>
    <w:rsid w:val="004D6686"/>
    <w:rsid w:val="004D68B0"/>
    <w:rsid w:val="004D6A3A"/>
    <w:rsid w:val="004D6B45"/>
    <w:rsid w:val="004D7B49"/>
    <w:rsid w:val="004E0172"/>
    <w:rsid w:val="004E03FC"/>
    <w:rsid w:val="004E0AEA"/>
    <w:rsid w:val="004E0B80"/>
    <w:rsid w:val="004E0C25"/>
    <w:rsid w:val="004E0E94"/>
    <w:rsid w:val="004E1452"/>
    <w:rsid w:val="004E15AF"/>
    <w:rsid w:val="004E15BD"/>
    <w:rsid w:val="004E17F9"/>
    <w:rsid w:val="004E1C67"/>
    <w:rsid w:val="004E1D88"/>
    <w:rsid w:val="004E1DCF"/>
    <w:rsid w:val="004E2613"/>
    <w:rsid w:val="004E2665"/>
    <w:rsid w:val="004E26A0"/>
    <w:rsid w:val="004E2B25"/>
    <w:rsid w:val="004E3B8A"/>
    <w:rsid w:val="004E4D16"/>
    <w:rsid w:val="004E53E5"/>
    <w:rsid w:val="004E5963"/>
    <w:rsid w:val="004E5E97"/>
    <w:rsid w:val="004E5EA9"/>
    <w:rsid w:val="004E635A"/>
    <w:rsid w:val="004E66FB"/>
    <w:rsid w:val="004E69A7"/>
    <w:rsid w:val="004E6AF6"/>
    <w:rsid w:val="004E6B07"/>
    <w:rsid w:val="004E6CAA"/>
    <w:rsid w:val="004E6CF2"/>
    <w:rsid w:val="004E7275"/>
    <w:rsid w:val="004E76EC"/>
    <w:rsid w:val="004E7ACA"/>
    <w:rsid w:val="004E7C37"/>
    <w:rsid w:val="004E7D07"/>
    <w:rsid w:val="004F00A4"/>
    <w:rsid w:val="004F0512"/>
    <w:rsid w:val="004F115C"/>
    <w:rsid w:val="004F188D"/>
    <w:rsid w:val="004F19F2"/>
    <w:rsid w:val="004F2070"/>
    <w:rsid w:val="004F2359"/>
    <w:rsid w:val="004F23EE"/>
    <w:rsid w:val="004F2ABC"/>
    <w:rsid w:val="004F3170"/>
    <w:rsid w:val="004F373D"/>
    <w:rsid w:val="004F37E1"/>
    <w:rsid w:val="004F3A7A"/>
    <w:rsid w:val="004F41C4"/>
    <w:rsid w:val="004F48FE"/>
    <w:rsid w:val="004F5089"/>
    <w:rsid w:val="004F6903"/>
    <w:rsid w:val="004F6B44"/>
    <w:rsid w:val="004F6E84"/>
    <w:rsid w:val="004F77F0"/>
    <w:rsid w:val="005005BC"/>
    <w:rsid w:val="005008E0"/>
    <w:rsid w:val="0050098B"/>
    <w:rsid w:val="00500F07"/>
    <w:rsid w:val="00500F65"/>
    <w:rsid w:val="005021E7"/>
    <w:rsid w:val="0050227B"/>
    <w:rsid w:val="005022A1"/>
    <w:rsid w:val="005024E2"/>
    <w:rsid w:val="0050322E"/>
    <w:rsid w:val="005032F1"/>
    <w:rsid w:val="0050368E"/>
    <w:rsid w:val="0050375E"/>
    <w:rsid w:val="0050388E"/>
    <w:rsid w:val="005039F4"/>
    <w:rsid w:val="00503E31"/>
    <w:rsid w:val="00504618"/>
    <w:rsid w:val="0050533E"/>
    <w:rsid w:val="0050537D"/>
    <w:rsid w:val="005056AB"/>
    <w:rsid w:val="00506B44"/>
    <w:rsid w:val="00506C6F"/>
    <w:rsid w:val="00507034"/>
    <w:rsid w:val="005077A1"/>
    <w:rsid w:val="00507DEA"/>
    <w:rsid w:val="005109FF"/>
    <w:rsid w:val="00510A48"/>
    <w:rsid w:val="00510D9F"/>
    <w:rsid w:val="005110A1"/>
    <w:rsid w:val="00511230"/>
    <w:rsid w:val="00511532"/>
    <w:rsid w:val="00511698"/>
    <w:rsid w:val="005135A8"/>
    <w:rsid w:val="00513A40"/>
    <w:rsid w:val="00513EAD"/>
    <w:rsid w:val="00514094"/>
    <w:rsid w:val="005140BC"/>
    <w:rsid w:val="005157BF"/>
    <w:rsid w:val="00515C17"/>
    <w:rsid w:val="00515F9D"/>
    <w:rsid w:val="00515FDF"/>
    <w:rsid w:val="0051638D"/>
    <w:rsid w:val="0051689C"/>
    <w:rsid w:val="005169A2"/>
    <w:rsid w:val="005169BA"/>
    <w:rsid w:val="005170FB"/>
    <w:rsid w:val="005175F0"/>
    <w:rsid w:val="00517C9E"/>
    <w:rsid w:val="00521D26"/>
    <w:rsid w:val="00521EAD"/>
    <w:rsid w:val="005226B7"/>
    <w:rsid w:val="00522F1C"/>
    <w:rsid w:val="005235F4"/>
    <w:rsid w:val="005239FE"/>
    <w:rsid w:val="005241E3"/>
    <w:rsid w:val="00524801"/>
    <w:rsid w:val="00525003"/>
    <w:rsid w:val="00525F3B"/>
    <w:rsid w:val="00525F93"/>
    <w:rsid w:val="005265A2"/>
    <w:rsid w:val="0052722B"/>
    <w:rsid w:val="00527252"/>
    <w:rsid w:val="00527339"/>
    <w:rsid w:val="0052766D"/>
    <w:rsid w:val="00527741"/>
    <w:rsid w:val="00527774"/>
    <w:rsid w:val="005302C9"/>
    <w:rsid w:val="0053093B"/>
    <w:rsid w:val="00530EDD"/>
    <w:rsid w:val="00530F00"/>
    <w:rsid w:val="0053175A"/>
    <w:rsid w:val="0053189A"/>
    <w:rsid w:val="00531A75"/>
    <w:rsid w:val="00531B37"/>
    <w:rsid w:val="00531D3E"/>
    <w:rsid w:val="00531F32"/>
    <w:rsid w:val="0053202D"/>
    <w:rsid w:val="00532196"/>
    <w:rsid w:val="00532CED"/>
    <w:rsid w:val="005340C1"/>
    <w:rsid w:val="00534362"/>
    <w:rsid w:val="00534809"/>
    <w:rsid w:val="00534DC0"/>
    <w:rsid w:val="00534FBC"/>
    <w:rsid w:val="00535B0D"/>
    <w:rsid w:val="00535D64"/>
    <w:rsid w:val="00535D78"/>
    <w:rsid w:val="0053648C"/>
    <w:rsid w:val="00536CD8"/>
    <w:rsid w:val="00536F7E"/>
    <w:rsid w:val="00537210"/>
    <w:rsid w:val="0053776D"/>
    <w:rsid w:val="00537F39"/>
    <w:rsid w:val="00540061"/>
    <w:rsid w:val="00540C9E"/>
    <w:rsid w:val="00540FED"/>
    <w:rsid w:val="00541608"/>
    <w:rsid w:val="005417B1"/>
    <w:rsid w:val="0054194B"/>
    <w:rsid w:val="00541C64"/>
    <w:rsid w:val="00541DE6"/>
    <w:rsid w:val="00542ADC"/>
    <w:rsid w:val="00542DF7"/>
    <w:rsid w:val="00542E58"/>
    <w:rsid w:val="005439F4"/>
    <w:rsid w:val="00543CC0"/>
    <w:rsid w:val="00543D1B"/>
    <w:rsid w:val="00543D82"/>
    <w:rsid w:val="00544986"/>
    <w:rsid w:val="00544C80"/>
    <w:rsid w:val="0054518C"/>
    <w:rsid w:val="005451A8"/>
    <w:rsid w:val="00545C4E"/>
    <w:rsid w:val="00545D66"/>
    <w:rsid w:val="00545E50"/>
    <w:rsid w:val="00545EDD"/>
    <w:rsid w:val="00546A3D"/>
    <w:rsid w:val="005478DA"/>
    <w:rsid w:val="00547FDD"/>
    <w:rsid w:val="0055012D"/>
    <w:rsid w:val="005501A9"/>
    <w:rsid w:val="005509FD"/>
    <w:rsid w:val="005515A5"/>
    <w:rsid w:val="005517C3"/>
    <w:rsid w:val="0055205A"/>
    <w:rsid w:val="005520F9"/>
    <w:rsid w:val="0055220A"/>
    <w:rsid w:val="00552506"/>
    <w:rsid w:val="00552E28"/>
    <w:rsid w:val="00552E79"/>
    <w:rsid w:val="0055355F"/>
    <w:rsid w:val="0055380A"/>
    <w:rsid w:val="00554448"/>
    <w:rsid w:val="00554703"/>
    <w:rsid w:val="00554A28"/>
    <w:rsid w:val="00554A86"/>
    <w:rsid w:val="00554D05"/>
    <w:rsid w:val="00555092"/>
    <w:rsid w:val="005552F3"/>
    <w:rsid w:val="0055580E"/>
    <w:rsid w:val="005558A6"/>
    <w:rsid w:val="00555D30"/>
    <w:rsid w:val="00555E48"/>
    <w:rsid w:val="00555EEB"/>
    <w:rsid w:val="00556264"/>
    <w:rsid w:val="0055641B"/>
    <w:rsid w:val="0055682C"/>
    <w:rsid w:val="00556A28"/>
    <w:rsid w:val="00556B79"/>
    <w:rsid w:val="00556EBE"/>
    <w:rsid w:val="00556ED2"/>
    <w:rsid w:val="00556FFC"/>
    <w:rsid w:val="00557EEF"/>
    <w:rsid w:val="00560064"/>
    <w:rsid w:val="00560635"/>
    <w:rsid w:val="0056075C"/>
    <w:rsid w:val="00560C79"/>
    <w:rsid w:val="00561C4F"/>
    <w:rsid w:val="00561E13"/>
    <w:rsid w:val="00561F18"/>
    <w:rsid w:val="005620D4"/>
    <w:rsid w:val="005620D7"/>
    <w:rsid w:val="00562170"/>
    <w:rsid w:val="0056264C"/>
    <w:rsid w:val="005627AA"/>
    <w:rsid w:val="005629D4"/>
    <w:rsid w:val="00562DC5"/>
    <w:rsid w:val="00562E5C"/>
    <w:rsid w:val="005638A2"/>
    <w:rsid w:val="00563C50"/>
    <w:rsid w:val="00564701"/>
    <w:rsid w:val="00564BA9"/>
    <w:rsid w:val="00565135"/>
    <w:rsid w:val="005651FA"/>
    <w:rsid w:val="00565484"/>
    <w:rsid w:val="0056563E"/>
    <w:rsid w:val="00566579"/>
    <w:rsid w:val="00566C85"/>
    <w:rsid w:val="00566E04"/>
    <w:rsid w:val="00566E0A"/>
    <w:rsid w:val="00566EED"/>
    <w:rsid w:val="0056784C"/>
    <w:rsid w:val="0057044F"/>
    <w:rsid w:val="00570F3C"/>
    <w:rsid w:val="00571827"/>
    <w:rsid w:val="00572298"/>
    <w:rsid w:val="005724CE"/>
    <w:rsid w:val="00572512"/>
    <w:rsid w:val="005727C4"/>
    <w:rsid w:val="0057292F"/>
    <w:rsid w:val="00573241"/>
    <w:rsid w:val="0057326B"/>
    <w:rsid w:val="005738EE"/>
    <w:rsid w:val="0057406A"/>
    <w:rsid w:val="00574B93"/>
    <w:rsid w:val="00574F2B"/>
    <w:rsid w:val="00575421"/>
    <w:rsid w:val="0057563B"/>
    <w:rsid w:val="00575683"/>
    <w:rsid w:val="005758C1"/>
    <w:rsid w:val="00576125"/>
    <w:rsid w:val="005768BD"/>
    <w:rsid w:val="00576DD5"/>
    <w:rsid w:val="00577D40"/>
    <w:rsid w:val="0058096D"/>
    <w:rsid w:val="00580A52"/>
    <w:rsid w:val="00580E8B"/>
    <w:rsid w:val="00580FE3"/>
    <w:rsid w:val="005815D8"/>
    <w:rsid w:val="00581BC5"/>
    <w:rsid w:val="00582244"/>
    <w:rsid w:val="005828BE"/>
    <w:rsid w:val="005829BA"/>
    <w:rsid w:val="00582B5E"/>
    <w:rsid w:val="00582E8B"/>
    <w:rsid w:val="005830FB"/>
    <w:rsid w:val="0058312B"/>
    <w:rsid w:val="0058316D"/>
    <w:rsid w:val="0058398D"/>
    <w:rsid w:val="00583D97"/>
    <w:rsid w:val="00584201"/>
    <w:rsid w:val="0058445C"/>
    <w:rsid w:val="00584795"/>
    <w:rsid w:val="005851EA"/>
    <w:rsid w:val="00585282"/>
    <w:rsid w:val="00585367"/>
    <w:rsid w:val="005853EC"/>
    <w:rsid w:val="005856F0"/>
    <w:rsid w:val="005856FC"/>
    <w:rsid w:val="00585C44"/>
    <w:rsid w:val="00586584"/>
    <w:rsid w:val="00586FAA"/>
    <w:rsid w:val="005875DE"/>
    <w:rsid w:val="00587E74"/>
    <w:rsid w:val="00587ECC"/>
    <w:rsid w:val="005900F7"/>
    <w:rsid w:val="005907EB"/>
    <w:rsid w:val="0059088E"/>
    <w:rsid w:val="00590E4B"/>
    <w:rsid w:val="00591422"/>
    <w:rsid w:val="005914EB"/>
    <w:rsid w:val="005915DD"/>
    <w:rsid w:val="00591754"/>
    <w:rsid w:val="00591765"/>
    <w:rsid w:val="00593417"/>
    <w:rsid w:val="00594354"/>
    <w:rsid w:val="0059453D"/>
    <w:rsid w:val="005946BC"/>
    <w:rsid w:val="00595460"/>
    <w:rsid w:val="0059586F"/>
    <w:rsid w:val="005958C4"/>
    <w:rsid w:val="00595C84"/>
    <w:rsid w:val="00595C8B"/>
    <w:rsid w:val="0059635B"/>
    <w:rsid w:val="00596442"/>
    <w:rsid w:val="00596833"/>
    <w:rsid w:val="00596B5C"/>
    <w:rsid w:val="00596F3F"/>
    <w:rsid w:val="005971B4"/>
    <w:rsid w:val="005977F7"/>
    <w:rsid w:val="00597DC2"/>
    <w:rsid w:val="00597E4F"/>
    <w:rsid w:val="00597F9A"/>
    <w:rsid w:val="005A0029"/>
    <w:rsid w:val="005A0185"/>
    <w:rsid w:val="005A0D47"/>
    <w:rsid w:val="005A0DC0"/>
    <w:rsid w:val="005A0F62"/>
    <w:rsid w:val="005A154D"/>
    <w:rsid w:val="005A1F2D"/>
    <w:rsid w:val="005A25A1"/>
    <w:rsid w:val="005A2BE7"/>
    <w:rsid w:val="005A2E4F"/>
    <w:rsid w:val="005A371E"/>
    <w:rsid w:val="005A3DB0"/>
    <w:rsid w:val="005A4038"/>
    <w:rsid w:val="005A4126"/>
    <w:rsid w:val="005A46E0"/>
    <w:rsid w:val="005A48F0"/>
    <w:rsid w:val="005A4FB4"/>
    <w:rsid w:val="005A5291"/>
    <w:rsid w:val="005A529A"/>
    <w:rsid w:val="005A554E"/>
    <w:rsid w:val="005A5B05"/>
    <w:rsid w:val="005A6423"/>
    <w:rsid w:val="005A6756"/>
    <w:rsid w:val="005A6E3B"/>
    <w:rsid w:val="005A713A"/>
    <w:rsid w:val="005A7740"/>
    <w:rsid w:val="005B00C1"/>
    <w:rsid w:val="005B066A"/>
    <w:rsid w:val="005B07D2"/>
    <w:rsid w:val="005B0BA6"/>
    <w:rsid w:val="005B1104"/>
    <w:rsid w:val="005B14F9"/>
    <w:rsid w:val="005B1578"/>
    <w:rsid w:val="005B250C"/>
    <w:rsid w:val="005B2A32"/>
    <w:rsid w:val="005B2BDB"/>
    <w:rsid w:val="005B2D81"/>
    <w:rsid w:val="005B2E28"/>
    <w:rsid w:val="005B38BB"/>
    <w:rsid w:val="005B3D92"/>
    <w:rsid w:val="005B4642"/>
    <w:rsid w:val="005B5801"/>
    <w:rsid w:val="005B5938"/>
    <w:rsid w:val="005B5BA7"/>
    <w:rsid w:val="005B6139"/>
    <w:rsid w:val="005B613A"/>
    <w:rsid w:val="005B6562"/>
    <w:rsid w:val="005B6689"/>
    <w:rsid w:val="005B7333"/>
    <w:rsid w:val="005B769C"/>
    <w:rsid w:val="005B7829"/>
    <w:rsid w:val="005B7BCA"/>
    <w:rsid w:val="005C0128"/>
    <w:rsid w:val="005C11A3"/>
    <w:rsid w:val="005C1339"/>
    <w:rsid w:val="005C165C"/>
    <w:rsid w:val="005C16FE"/>
    <w:rsid w:val="005C1960"/>
    <w:rsid w:val="005C1E21"/>
    <w:rsid w:val="005C26CC"/>
    <w:rsid w:val="005C28C3"/>
    <w:rsid w:val="005C3289"/>
    <w:rsid w:val="005C332F"/>
    <w:rsid w:val="005C363D"/>
    <w:rsid w:val="005C3C78"/>
    <w:rsid w:val="005C3FC0"/>
    <w:rsid w:val="005C47A2"/>
    <w:rsid w:val="005C47A7"/>
    <w:rsid w:val="005C502E"/>
    <w:rsid w:val="005C6A6C"/>
    <w:rsid w:val="005C74F4"/>
    <w:rsid w:val="005C7C54"/>
    <w:rsid w:val="005C7CDE"/>
    <w:rsid w:val="005D09C1"/>
    <w:rsid w:val="005D115B"/>
    <w:rsid w:val="005D13B2"/>
    <w:rsid w:val="005D1576"/>
    <w:rsid w:val="005D15D8"/>
    <w:rsid w:val="005D1655"/>
    <w:rsid w:val="005D18A8"/>
    <w:rsid w:val="005D2155"/>
    <w:rsid w:val="005D2215"/>
    <w:rsid w:val="005D262D"/>
    <w:rsid w:val="005D28F9"/>
    <w:rsid w:val="005D296E"/>
    <w:rsid w:val="005D2DA4"/>
    <w:rsid w:val="005D2E4E"/>
    <w:rsid w:val="005D38DF"/>
    <w:rsid w:val="005D3F43"/>
    <w:rsid w:val="005D45F8"/>
    <w:rsid w:val="005D467D"/>
    <w:rsid w:val="005D47AA"/>
    <w:rsid w:val="005D59B7"/>
    <w:rsid w:val="005D6404"/>
    <w:rsid w:val="005D65B4"/>
    <w:rsid w:val="005D67F0"/>
    <w:rsid w:val="005D6A8E"/>
    <w:rsid w:val="005D751B"/>
    <w:rsid w:val="005D7D03"/>
    <w:rsid w:val="005E0044"/>
    <w:rsid w:val="005E008D"/>
    <w:rsid w:val="005E0182"/>
    <w:rsid w:val="005E058A"/>
    <w:rsid w:val="005E0853"/>
    <w:rsid w:val="005E0888"/>
    <w:rsid w:val="005E101B"/>
    <w:rsid w:val="005E13A4"/>
    <w:rsid w:val="005E145B"/>
    <w:rsid w:val="005E1A64"/>
    <w:rsid w:val="005E1D7A"/>
    <w:rsid w:val="005E22C4"/>
    <w:rsid w:val="005E2A04"/>
    <w:rsid w:val="005E30DF"/>
    <w:rsid w:val="005E3244"/>
    <w:rsid w:val="005E3583"/>
    <w:rsid w:val="005E4922"/>
    <w:rsid w:val="005E521C"/>
    <w:rsid w:val="005E54DA"/>
    <w:rsid w:val="005E5660"/>
    <w:rsid w:val="005E7900"/>
    <w:rsid w:val="005E7AAA"/>
    <w:rsid w:val="005F04D8"/>
    <w:rsid w:val="005F07BF"/>
    <w:rsid w:val="005F0844"/>
    <w:rsid w:val="005F0AA9"/>
    <w:rsid w:val="005F0E54"/>
    <w:rsid w:val="005F180C"/>
    <w:rsid w:val="005F20A7"/>
    <w:rsid w:val="005F210B"/>
    <w:rsid w:val="005F2FE4"/>
    <w:rsid w:val="005F3001"/>
    <w:rsid w:val="005F31E4"/>
    <w:rsid w:val="005F3254"/>
    <w:rsid w:val="005F341E"/>
    <w:rsid w:val="005F3431"/>
    <w:rsid w:val="005F37C1"/>
    <w:rsid w:val="005F3B77"/>
    <w:rsid w:val="005F3F7A"/>
    <w:rsid w:val="005F4135"/>
    <w:rsid w:val="005F46D0"/>
    <w:rsid w:val="005F491E"/>
    <w:rsid w:val="005F4C44"/>
    <w:rsid w:val="005F4FC0"/>
    <w:rsid w:val="005F5247"/>
    <w:rsid w:val="005F57D2"/>
    <w:rsid w:val="005F5A22"/>
    <w:rsid w:val="005F62D7"/>
    <w:rsid w:val="005F679B"/>
    <w:rsid w:val="005F6B58"/>
    <w:rsid w:val="005F7178"/>
    <w:rsid w:val="005F72B4"/>
    <w:rsid w:val="005F734B"/>
    <w:rsid w:val="005F7D13"/>
    <w:rsid w:val="0060004B"/>
    <w:rsid w:val="00600306"/>
    <w:rsid w:val="0060057B"/>
    <w:rsid w:val="00600F0C"/>
    <w:rsid w:val="006012EC"/>
    <w:rsid w:val="00601625"/>
    <w:rsid w:val="00601A9D"/>
    <w:rsid w:val="00602426"/>
    <w:rsid w:val="00602697"/>
    <w:rsid w:val="00602802"/>
    <w:rsid w:val="00602AE1"/>
    <w:rsid w:val="00603354"/>
    <w:rsid w:val="00603944"/>
    <w:rsid w:val="00603B07"/>
    <w:rsid w:val="00603CAD"/>
    <w:rsid w:val="00603E66"/>
    <w:rsid w:val="00604335"/>
    <w:rsid w:val="006045CC"/>
    <w:rsid w:val="00604F5E"/>
    <w:rsid w:val="00605275"/>
    <w:rsid w:val="0060548F"/>
    <w:rsid w:val="00605A7E"/>
    <w:rsid w:val="00605C72"/>
    <w:rsid w:val="00605D1D"/>
    <w:rsid w:val="00605D32"/>
    <w:rsid w:val="006061F9"/>
    <w:rsid w:val="006066CC"/>
    <w:rsid w:val="00606A3C"/>
    <w:rsid w:val="00607E1A"/>
    <w:rsid w:val="006100A4"/>
    <w:rsid w:val="00610595"/>
    <w:rsid w:val="0061063F"/>
    <w:rsid w:val="006117BC"/>
    <w:rsid w:val="006119A2"/>
    <w:rsid w:val="00612460"/>
    <w:rsid w:val="006127E1"/>
    <w:rsid w:val="00612B27"/>
    <w:rsid w:val="00612C2D"/>
    <w:rsid w:val="00612C9F"/>
    <w:rsid w:val="00612EE9"/>
    <w:rsid w:val="00613023"/>
    <w:rsid w:val="006130E0"/>
    <w:rsid w:val="00613158"/>
    <w:rsid w:val="00613364"/>
    <w:rsid w:val="00613607"/>
    <w:rsid w:val="00613E84"/>
    <w:rsid w:val="00613F41"/>
    <w:rsid w:val="0061423D"/>
    <w:rsid w:val="006144DA"/>
    <w:rsid w:val="00615AD9"/>
    <w:rsid w:val="00616423"/>
    <w:rsid w:val="00616747"/>
    <w:rsid w:val="006171E2"/>
    <w:rsid w:val="00617321"/>
    <w:rsid w:val="00617BE7"/>
    <w:rsid w:val="0062011B"/>
    <w:rsid w:val="00620C61"/>
    <w:rsid w:val="00620D4A"/>
    <w:rsid w:val="00621620"/>
    <w:rsid w:val="0062192E"/>
    <w:rsid w:val="0062253C"/>
    <w:rsid w:val="006226EA"/>
    <w:rsid w:val="0062277D"/>
    <w:rsid w:val="00622FD1"/>
    <w:rsid w:val="006232E2"/>
    <w:rsid w:val="0062340C"/>
    <w:rsid w:val="00623C32"/>
    <w:rsid w:val="00624665"/>
    <w:rsid w:val="006246CA"/>
    <w:rsid w:val="00624711"/>
    <w:rsid w:val="00624892"/>
    <w:rsid w:val="006250B6"/>
    <w:rsid w:val="0062565B"/>
    <w:rsid w:val="00625F8D"/>
    <w:rsid w:val="00626715"/>
    <w:rsid w:val="00626716"/>
    <w:rsid w:val="00626CE6"/>
    <w:rsid w:val="00626E04"/>
    <w:rsid w:val="0062740F"/>
    <w:rsid w:val="0062777F"/>
    <w:rsid w:val="00627D2D"/>
    <w:rsid w:val="006300D1"/>
    <w:rsid w:val="00630C17"/>
    <w:rsid w:val="00630E67"/>
    <w:rsid w:val="00631192"/>
    <w:rsid w:val="00631227"/>
    <w:rsid w:val="006317FA"/>
    <w:rsid w:val="006318A6"/>
    <w:rsid w:val="00631C2D"/>
    <w:rsid w:val="00631FBE"/>
    <w:rsid w:val="00632112"/>
    <w:rsid w:val="006322E8"/>
    <w:rsid w:val="00632438"/>
    <w:rsid w:val="006324C9"/>
    <w:rsid w:val="006333E8"/>
    <w:rsid w:val="00633A14"/>
    <w:rsid w:val="00633D27"/>
    <w:rsid w:val="00633FDE"/>
    <w:rsid w:val="0063486A"/>
    <w:rsid w:val="00634BD8"/>
    <w:rsid w:val="00634DE6"/>
    <w:rsid w:val="00634E37"/>
    <w:rsid w:val="00635E1D"/>
    <w:rsid w:val="00636256"/>
    <w:rsid w:val="006369FF"/>
    <w:rsid w:val="00636B35"/>
    <w:rsid w:val="00636DB0"/>
    <w:rsid w:val="00636EAC"/>
    <w:rsid w:val="00636FB9"/>
    <w:rsid w:val="006371CB"/>
    <w:rsid w:val="0063733E"/>
    <w:rsid w:val="00637809"/>
    <w:rsid w:val="00637AE5"/>
    <w:rsid w:val="006404CF"/>
    <w:rsid w:val="00640C46"/>
    <w:rsid w:val="00640D84"/>
    <w:rsid w:val="00642938"/>
    <w:rsid w:val="00642F60"/>
    <w:rsid w:val="006430F3"/>
    <w:rsid w:val="006433A4"/>
    <w:rsid w:val="00643755"/>
    <w:rsid w:val="00643FCD"/>
    <w:rsid w:val="006440EF"/>
    <w:rsid w:val="006443CB"/>
    <w:rsid w:val="006445A5"/>
    <w:rsid w:val="006445E9"/>
    <w:rsid w:val="006451AD"/>
    <w:rsid w:val="006453AC"/>
    <w:rsid w:val="00645439"/>
    <w:rsid w:val="006457B2"/>
    <w:rsid w:val="00645A0D"/>
    <w:rsid w:val="00645ACB"/>
    <w:rsid w:val="00645D8C"/>
    <w:rsid w:val="00645F97"/>
    <w:rsid w:val="006474D7"/>
    <w:rsid w:val="006502D5"/>
    <w:rsid w:val="00650898"/>
    <w:rsid w:val="00650BA4"/>
    <w:rsid w:val="00650BB6"/>
    <w:rsid w:val="00650C23"/>
    <w:rsid w:val="00650D3D"/>
    <w:rsid w:val="00650F38"/>
    <w:rsid w:val="006513A9"/>
    <w:rsid w:val="0065144F"/>
    <w:rsid w:val="006516F0"/>
    <w:rsid w:val="00651BFF"/>
    <w:rsid w:val="00651DCA"/>
    <w:rsid w:val="006522CB"/>
    <w:rsid w:val="0065237D"/>
    <w:rsid w:val="00652BFF"/>
    <w:rsid w:val="00652C9D"/>
    <w:rsid w:val="00652E3F"/>
    <w:rsid w:val="006532EA"/>
    <w:rsid w:val="00654394"/>
    <w:rsid w:val="00655225"/>
    <w:rsid w:val="00655D17"/>
    <w:rsid w:val="00655DD8"/>
    <w:rsid w:val="00655E02"/>
    <w:rsid w:val="006561F7"/>
    <w:rsid w:val="0065639D"/>
    <w:rsid w:val="006569AA"/>
    <w:rsid w:val="00656B35"/>
    <w:rsid w:val="0065706D"/>
    <w:rsid w:val="006574B7"/>
    <w:rsid w:val="006574C0"/>
    <w:rsid w:val="00657AAE"/>
    <w:rsid w:val="00657C92"/>
    <w:rsid w:val="00660D87"/>
    <w:rsid w:val="00661B61"/>
    <w:rsid w:val="006622E7"/>
    <w:rsid w:val="00662397"/>
    <w:rsid w:val="00662658"/>
    <w:rsid w:val="006628F5"/>
    <w:rsid w:val="00662AA7"/>
    <w:rsid w:val="006634C9"/>
    <w:rsid w:val="0066374D"/>
    <w:rsid w:val="006638C1"/>
    <w:rsid w:val="00663AFD"/>
    <w:rsid w:val="00663FA7"/>
    <w:rsid w:val="00664C93"/>
    <w:rsid w:val="00664F87"/>
    <w:rsid w:val="0066528C"/>
    <w:rsid w:val="00665493"/>
    <w:rsid w:val="00665C08"/>
    <w:rsid w:val="0066610E"/>
    <w:rsid w:val="006666FE"/>
    <w:rsid w:val="00666A6E"/>
    <w:rsid w:val="00666DF0"/>
    <w:rsid w:val="0066718B"/>
    <w:rsid w:val="00667566"/>
    <w:rsid w:val="006676E8"/>
    <w:rsid w:val="006678B4"/>
    <w:rsid w:val="0067011C"/>
    <w:rsid w:val="00670393"/>
    <w:rsid w:val="006705D8"/>
    <w:rsid w:val="00670631"/>
    <w:rsid w:val="00670A11"/>
    <w:rsid w:val="00670B9D"/>
    <w:rsid w:val="00670BB8"/>
    <w:rsid w:val="00670D27"/>
    <w:rsid w:val="00671E1E"/>
    <w:rsid w:val="00672CD5"/>
    <w:rsid w:val="006735AE"/>
    <w:rsid w:val="00674116"/>
    <w:rsid w:val="0067482E"/>
    <w:rsid w:val="006748C9"/>
    <w:rsid w:val="006754F8"/>
    <w:rsid w:val="0067575A"/>
    <w:rsid w:val="006757F1"/>
    <w:rsid w:val="006758AF"/>
    <w:rsid w:val="00675928"/>
    <w:rsid w:val="00675B68"/>
    <w:rsid w:val="00675E9C"/>
    <w:rsid w:val="00676892"/>
    <w:rsid w:val="00676B37"/>
    <w:rsid w:val="00676BE2"/>
    <w:rsid w:val="00676C4D"/>
    <w:rsid w:val="00676DD3"/>
    <w:rsid w:val="006775C0"/>
    <w:rsid w:val="00677E33"/>
    <w:rsid w:val="00680438"/>
    <w:rsid w:val="00680A81"/>
    <w:rsid w:val="00680CBB"/>
    <w:rsid w:val="00680D19"/>
    <w:rsid w:val="00680FEE"/>
    <w:rsid w:val="00681137"/>
    <w:rsid w:val="0068160A"/>
    <w:rsid w:val="006818A5"/>
    <w:rsid w:val="00681DF7"/>
    <w:rsid w:val="00682150"/>
    <w:rsid w:val="006822D9"/>
    <w:rsid w:val="00682392"/>
    <w:rsid w:val="00682A10"/>
    <w:rsid w:val="006834D8"/>
    <w:rsid w:val="00683CEB"/>
    <w:rsid w:val="00683D62"/>
    <w:rsid w:val="006840BB"/>
    <w:rsid w:val="0068499A"/>
    <w:rsid w:val="0068501B"/>
    <w:rsid w:val="00685487"/>
    <w:rsid w:val="006856FF"/>
    <w:rsid w:val="0068572C"/>
    <w:rsid w:val="00685A63"/>
    <w:rsid w:val="00685C04"/>
    <w:rsid w:val="006860D9"/>
    <w:rsid w:val="00686711"/>
    <w:rsid w:val="00686C72"/>
    <w:rsid w:val="00687754"/>
    <w:rsid w:val="00690801"/>
    <w:rsid w:val="00690B49"/>
    <w:rsid w:val="00690FFF"/>
    <w:rsid w:val="00691102"/>
    <w:rsid w:val="006927D1"/>
    <w:rsid w:val="00692D93"/>
    <w:rsid w:val="00692E83"/>
    <w:rsid w:val="0069339D"/>
    <w:rsid w:val="00693753"/>
    <w:rsid w:val="00693D78"/>
    <w:rsid w:val="00694244"/>
    <w:rsid w:val="00694D3C"/>
    <w:rsid w:val="00694E74"/>
    <w:rsid w:val="00694FE5"/>
    <w:rsid w:val="0069580B"/>
    <w:rsid w:val="00695A64"/>
    <w:rsid w:val="00695C51"/>
    <w:rsid w:val="00696103"/>
    <w:rsid w:val="00696144"/>
    <w:rsid w:val="00696523"/>
    <w:rsid w:val="0069695A"/>
    <w:rsid w:val="00696A75"/>
    <w:rsid w:val="00696FD6"/>
    <w:rsid w:val="006977EF"/>
    <w:rsid w:val="00697A3F"/>
    <w:rsid w:val="00697D57"/>
    <w:rsid w:val="006A003A"/>
    <w:rsid w:val="006A0047"/>
    <w:rsid w:val="006A0213"/>
    <w:rsid w:val="006A04A9"/>
    <w:rsid w:val="006A1141"/>
    <w:rsid w:val="006A1855"/>
    <w:rsid w:val="006A1899"/>
    <w:rsid w:val="006A26B9"/>
    <w:rsid w:val="006A2F27"/>
    <w:rsid w:val="006A34A2"/>
    <w:rsid w:val="006A3608"/>
    <w:rsid w:val="006A387C"/>
    <w:rsid w:val="006A4701"/>
    <w:rsid w:val="006A4A48"/>
    <w:rsid w:val="006A4AE2"/>
    <w:rsid w:val="006A5280"/>
    <w:rsid w:val="006A600C"/>
    <w:rsid w:val="006A6235"/>
    <w:rsid w:val="006A6453"/>
    <w:rsid w:val="006A66EF"/>
    <w:rsid w:val="006A6F11"/>
    <w:rsid w:val="006A759B"/>
    <w:rsid w:val="006A7AE7"/>
    <w:rsid w:val="006A7F9E"/>
    <w:rsid w:val="006B0940"/>
    <w:rsid w:val="006B0DA0"/>
    <w:rsid w:val="006B0EDA"/>
    <w:rsid w:val="006B1089"/>
    <w:rsid w:val="006B1584"/>
    <w:rsid w:val="006B18A5"/>
    <w:rsid w:val="006B1916"/>
    <w:rsid w:val="006B24E1"/>
    <w:rsid w:val="006B2920"/>
    <w:rsid w:val="006B29C5"/>
    <w:rsid w:val="006B2E98"/>
    <w:rsid w:val="006B3198"/>
    <w:rsid w:val="006B3494"/>
    <w:rsid w:val="006B35D1"/>
    <w:rsid w:val="006B38A8"/>
    <w:rsid w:val="006B3A09"/>
    <w:rsid w:val="006B3F9B"/>
    <w:rsid w:val="006B41F2"/>
    <w:rsid w:val="006B4E1A"/>
    <w:rsid w:val="006B57B8"/>
    <w:rsid w:val="006B5985"/>
    <w:rsid w:val="006B5D15"/>
    <w:rsid w:val="006B64BA"/>
    <w:rsid w:val="006B657A"/>
    <w:rsid w:val="006B6698"/>
    <w:rsid w:val="006B66ED"/>
    <w:rsid w:val="006B69BD"/>
    <w:rsid w:val="006B78E3"/>
    <w:rsid w:val="006B7A4F"/>
    <w:rsid w:val="006B7B80"/>
    <w:rsid w:val="006C0295"/>
    <w:rsid w:val="006C05BF"/>
    <w:rsid w:val="006C0FB6"/>
    <w:rsid w:val="006C11CA"/>
    <w:rsid w:val="006C1528"/>
    <w:rsid w:val="006C1972"/>
    <w:rsid w:val="006C1B53"/>
    <w:rsid w:val="006C228C"/>
    <w:rsid w:val="006C2691"/>
    <w:rsid w:val="006C26AC"/>
    <w:rsid w:val="006C2C2A"/>
    <w:rsid w:val="006C32BF"/>
    <w:rsid w:val="006C34EF"/>
    <w:rsid w:val="006C365B"/>
    <w:rsid w:val="006C3E01"/>
    <w:rsid w:val="006C4461"/>
    <w:rsid w:val="006C493F"/>
    <w:rsid w:val="006C4B08"/>
    <w:rsid w:val="006C4F9E"/>
    <w:rsid w:val="006C512E"/>
    <w:rsid w:val="006C5326"/>
    <w:rsid w:val="006C59C4"/>
    <w:rsid w:val="006C5B71"/>
    <w:rsid w:val="006C5BF1"/>
    <w:rsid w:val="006C5D39"/>
    <w:rsid w:val="006C6118"/>
    <w:rsid w:val="006C6237"/>
    <w:rsid w:val="006C67E0"/>
    <w:rsid w:val="006C69A3"/>
    <w:rsid w:val="006C79AC"/>
    <w:rsid w:val="006D028D"/>
    <w:rsid w:val="006D052F"/>
    <w:rsid w:val="006D05EE"/>
    <w:rsid w:val="006D0A2B"/>
    <w:rsid w:val="006D0C42"/>
    <w:rsid w:val="006D0E90"/>
    <w:rsid w:val="006D143F"/>
    <w:rsid w:val="006D190E"/>
    <w:rsid w:val="006D1C2D"/>
    <w:rsid w:val="006D1FB2"/>
    <w:rsid w:val="006D2CB3"/>
    <w:rsid w:val="006D3A8E"/>
    <w:rsid w:val="006D4284"/>
    <w:rsid w:val="006D4475"/>
    <w:rsid w:val="006D4636"/>
    <w:rsid w:val="006D468D"/>
    <w:rsid w:val="006D4996"/>
    <w:rsid w:val="006D4ABF"/>
    <w:rsid w:val="006D4E7F"/>
    <w:rsid w:val="006D4F98"/>
    <w:rsid w:val="006D5441"/>
    <w:rsid w:val="006D741D"/>
    <w:rsid w:val="006D744A"/>
    <w:rsid w:val="006D7E16"/>
    <w:rsid w:val="006E020E"/>
    <w:rsid w:val="006E0C46"/>
    <w:rsid w:val="006E0CA8"/>
    <w:rsid w:val="006E1B2C"/>
    <w:rsid w:val="006E39BC"/>
    <w:rsid w:val="006E3D68"/>
    <w:rsid w:val="006E460C"/>
    <w:rsid w:val="006E5203"/>
    <w:rsid w:val="006E6269"/>
    <w:rsid w:val="006E6517"/>
    <w:rsid w:val="006E6F0C"/>
    <w:rsid w:val="006E7075"/>
    <w:rsid w:val="006E76CE"/>
    <w:rsid w:val="006E7808"/>
    <w:rsid w:val="006E7AFF"/>
    <w:rsid w:val="006E7F50"/>
    <w:rsid w:val="006F0606"/>
    <w:rsid w:val="006F077F"/>
    <w:rsid w:val="006F111F"/>
    <w:rsid w:val="006F12F0"/>
    <w:rsid w:val="006F134D"/>
    <w:rsid w:val="006F1625"/>
    <w:rsid w:val="006F1D32"/>
    <w:rsid w:val="006F1FDA"/>
    <w:rsid w:val="006F29FF"/>
    <w:rsid w:val="006F2E2A"/>
    <w:rsid w:val="006F2F63"/>
    <w:rsid w:val="006F34E3"/>
    <w:rsid w:val="006F36BA"/>
    <w:rsid w:val="006F40F0"/>
    <w:rsid w:val="006F4399"/>
    <w:rsid w:val="006F453B"/>
    <w:rsid w:val="006F493E"/>
    <w:rsid w:val="006F4A33"/>
    <w:rsid w:val="006F4E31"/>
    <w:rsid w:val="006F54F0"/>
    <w:rsid w:val="006F5597"/>
    <w:rsid w:val="006F58AE"/>
    <w:rsid w:val="006F63FD"/>
    <w:rsid w:val="006F6944"/>
    <w:rsid w:val="006F77D2"/>
    <w:rsid w:val="006F7B22"/>
    <w:rsid w:val="00700106"/>
    <w:rsid w:val="00700BA1"/>
    <w:rsid w:val="00700E65"/>
    <w:rsid w:val="007019E7"/>
    <w:rsid w:val="00701B30"/>
    <w:rsid w:val="00701D1C"/>
    <w:rsid w:val="0070256F"/>
    <w:rsid w:val="007025E5"/>
    <w:rsid w:val="007039F2"/>
    <w:rsid w:val="00704112"/>
    <w:rsid w:val="00704F1D"/>
    <w:rsid w:val="00704FDF"/>
    <w:rsid w:val="00705183"/>
    <w:rsid w:val="007053A6"/>
    <w:rsid w:val="0070563F"/>
    <w:rsid w:val="00705E92"/>
    <w:rsid w:val="00705F35"/>
    <w:rsid w:val="00706619"/>
    <w:rsid w:val="00706A96"/>
    <w:rsid w:val="00707536"/>
    <w:rsid w:val="00707F7E"/>
    <w:rsid w:val="007101A1"/>
    <w:rsid w:val="007109B6"/>
    <w:rsid w:val="00710D0C"/>
    <w:rsid w:val="00711106"/>
    <w:rsid w:val="0071173D"/>
    <w:rsid w:val="0071180C"/>
    <w:rsid w:val="00711978"/>
    <w:rsid w:val="00711AFE"/>
    <w:rsid w:val="0071239B"/>
    <w:rsid w:val="007128BA"/>
    <w:rsid w:val="00712D33"/>
    <w:rsid w:val="00713723"/>
    <w:rsid w:val="007138B7"/>
    <w:rsid w:val="00713D8F"/>
    <w:rsid w:val="00714495"/>
    <w:rsid w:val="007146C5"/>
    <w:rsid w:val="00714879"/>
    <w:rsid w:val="00714897"/>
    <w:rsid w:val="00714991"/>
    <w:rsid w:val="00714B72"/>
    <w:rsid w:val="00714E57"/>
    <w:rsid w:val="00714E9E"/>
    <w:rsid w:val="00714EED"/>
    <w:rsid w:val="00715713"/>
    <w:rsid w:val="007159D8"/>
    <w:rsid w:val="00715AB6"/>
    <w:rsid w:val="00716139"/>
    <w:rsid w:val="00716673"/>
    <w:rsid w:val="00716780"/>
    <w:rsid w:val="00716B52"/>
    <w:rsid w:val="00716D64"/>
    <w:rsid w:val="00716F25"/>
    <w:rsid w:val="00717768"/>
    <w:rsid w:val="0071784B"/>
    <w:rsid w:val="007179A7"/>
    <w:rsid w:val="00717F94"/>
    <w:rsid w:val="00720039"/>
    <w:rsid w:val="007204E4"/>
    <w:rsid w:val="00720621"/>
    <w:rsid w:val="0072096F"/>
    <w:rsid w:val="00720B11"/>
    <w:rsid w:val="00720BAA"/>
    <w:rsid w:val="00720CAB"/>
    <w:rsid w:val="007212FC"/>
    <w:rsid w:val="00721341"/>
    <w:rsid w:val="007213D7"/>
    <w:rsid w:val="00721B92"/>
    <w:rsid w:val="00722343"/>
    <w:rsid w:val="007226A8"/>
    <w:rsid w:val="00722AF7"/>
    <w:rsid w:val="007235F6"/>
    <w:rsid w:val="00723D7A"/>
    <w:rsid w:val="00723E3D"/>
    <w:rsid w:val="00724820"/>
    <w:rsid w:val="007249AF"/>
    <w:rsid w:val="00725447"/>
    <w:rsid w:val="0072561A"/>
    <w:rsid w:val="00725BDB"/>
    <w:rsid w:val="00725FBA"/>
    <w:rsid w:val="0072692F"/>
    <w:rsid w:val="0072693C"/>
    <w:rsid w:val="00727050"/>
    <w:rsid w:val="007271CE"/>
    <w:rsid w:val="007277BB"/>
    <w:rsid w:val="007278B0"/>
    <w:rsid w:val="00727976"/>
    <w:rsid w:val="00727B25"/>
    <w:rsid w:val="00730027"/>
    <w:rsid w:val="007300E9"/>
    <w:rsid w:val="007303CF"/>
    <w:rsid w:val="0073119D"/>
    <w:rsid w:val="0073159B"/>
    <w:rsid w:val="007325F6"/>
    <w:rsid w:val="007327F1"/>
    <w:rsid w:val="00732B14"/>
    <w:rsid w:val="007331D5"/>
    <w:rsid w:val="007334A1"/>
    <w:rsid w:val="00733520"/>
    <w:rsid w:val="00733622"/>
    <w:rsid w:val="007337C4"/>
    <w:rsid w:val="00733E61"/>
    <w:rsid w:val="00733E8C"/>
    <w:rsid w:val="00733F94"/>
    <w:rsid w:val="00734254"/>
    <w:rsid w:val="007347EC"/>
    <w:rsid w:val="00734B4C"/>
    <w:rsid w:val="007351A4"/>
    <w:rsid w:val="007351F2"/>
    <w:rsid w:val="00735348"/>
    <w:rsid w:val="007357FA"/>
    <w:rsid w:val="007359AA"/>
    <w:rsid w:val="00735A34"/>
    <w:rsid w:val="00736244"/>
    <w:rsid w:val="00736763"/>
    <w:rsid w:val="00736C5F"/>
    <w:rsid w:val="00737F79"/>
    <w:rsid w:val="0074016E"/>
    <w:rsid w:val="007402E9"/>
    <w:rsid w:val="00740384"/>
    <w:rsid w:val="00740783"/>
    <w:rsid w:val="00740876"/>
    <w:rsid w:val="00740888"/>
    <w:rsid w:val="00740986"/>
    <w:rsid w:val="0074141C"/>
    <w:rsid w:val="00741E8F"/>
    <w:rsid w:val="007426FF"/>
    <w:rsid w:val="007433C5"/>
    <w:rsid w:val="007438A0"/>
    <w:rsid w:val="00744053"/>
    <w:rsid w:val="007443F0"/>
    <w:rsid w:val="0074451C"/>
    <w:rsid w:val="007446EE"/>
    <w:rsid w:val="00744887"/>
    <w:rsid w:val="0074488B"/>
    <w:rsid w:val="00744C94"/>
    <w:rsid w:val="00744FD1"/>
    <w:rsid w:val="007450FE"/>
    <w:rsid w:val="0074564F"/>
    <w:rsid w:val="00745B58"/>
    <w:rsid w:val="00745E3A"/>
    <w:rsid w:val="007461FA"/>
    <w:rsid w:val="00746710"/>
    <w:rsid w:val="0074683F"/>
    <w:rsid w:val="00746A3F"/>
    <w:rsid w:val="00746F1E"/>
    <w:rsid w:val="00747406"/>
    <w:rsid w:val="00747B19"/>
    <w:rsid w:val="00747C69"/>
    <w:rsid w:val="00747CF5"/>
    <w:rsid w:val="00750839"/>
    <w:rsid w:val="00750A90"/>
    <w:rsid w:val="00750C2B"/>
    <w:rsid w:val="00751342"/>
    <w:rsid w:val="00752524"/>
    <w:rsid w:val="00752BCE"/>
    <w:rsid w:val="00752CA6"/>
    <w:rsid w:val="00753285"/>
    <w:rsid w:val="007532FA"/>
    <w:rsid w:val="0075343D"/>
    <w:rsid w:val="007536D7"/>
    <w:rsid w:val="00753D12"/>
    <w:rsid w:val="00753DA3"/>
    <w:rsid w:val="00754068"/>
    <w:rsid w:val="00754E78"/>
    <w:rsid w:val="00755102"/>
    <w:rsid w:val="007558A2"/>
    <w:rsid w:val="00755A02"/>
    <w:rsid w:val="00755F7F"/>
    <w:rsid w:val="007568B3"/>
    <w:rsid w:val="00757382"/>
    <w:rsid w:val="00757561"/>
    <w:rsid w:val="00757753"/>
    <w:rsid w:val="0075780B"/>
    <w:rsid w:val="00757A50"/>
    <w:rsid w:val="00757D75"/>
    <w:rsid w:val="007602F3"/>
    <w:rsid w:val="00760FCE"/>
    <w:rsid w:val="00762553"/>
    <w:rsid w:val="007626DF"/>
    <w:rsid w:val="00762A30"/>
    <w:rsid w:val="00762EF3"/>
    <w:rsid w:val="007631C4"/>
    <w:rsid w:val="007631F5"/>
    <w:rsid w:val="00763441"/>
    <w:rsid w:val="007639D5"/>
    <w:rsid w:val="00763AA6"/>
    <w:rsid w:val="00763C59"/>
    <w:rsid w:val="007644C1"/>
    <w:rsid w:val="0076512B"/>
    <w:rsid w:val="0076573A"/>
    <w:rsid w:val="00766260"/>
    <w:rsid w:val="00767CF3"/>
    <w:rsid w:val="00767F45"/>
    <w:rsid w:val="0077001B"/>
    <w:rsid w:val="00770354"/>
    <w:rsid w:val="00770C69"/>
    <w:rsid w:val="007710DA"/>
    <w:rsid w:val="0077189D"/>
    <w:rsid w:val="00772133"/>
    <w:rsid w:val="00772272"/>
    <w:rsid w:val="00772879"/>
    <w:rsid w:val="0077289C"/>
    <w:rsid w:val="007734BC"/>
    <w:rsid w:val="00773D97"/>
    <w:rsid w:val="007743B6"/>
    <w:rsid w:val="007750BB"/>
    <w:rsid w:val="007754B2"/>
    <w:rsid w:val="0077588B"/>
    <w:rsid w:val="00775AA3"/>
    <w:rsid w:val="00776459"/>
    <w:rsid w:val="0077668B"/>
    <w:rsid w:val="007769E8"/>
    <w:rsid w:val="00776A7D"/>
    <w:rsid w:val="00776E4D"/>
    <w:rsid w:val="00777CF4"/>
    <w:rsid w:val="0078055C"/>
    <w:rsid w:val="0078077A"/>
    <w:rsid w:val="0078094D"/>
    <w:rsid w:val="00780AAC"/>
    <w:rsid w:val="00780C3C"/>
    <w:rsid w:val="00780C61"/>
    <w:rsid w:val="00780C62"/>
    <w:rsid w:val="00780C7A"/>
    <w:rsid w:val="00781C26"/>
    <w:rsid w:val="00782F0A"/>
    <w:rsid w:val="00782FBB"/>
    <w:rsid w:val="0078351E"/>
    <w:rsid w:val="00783532"/>
    <w:rsid w:val="007835F9"/>
    <w:rsid w:val="007839B0"/>
    <w:rsid w:val="00783AE7"/>
    <w:rsid w:val="00783ED7"/>
    <w:rsid w:val="0078423D"/>
    <w:rsid w:val="007848EB"/>
    <w:rsid w:val="00784C40"/>
    <w:rsid w:val="0078547D"/>
    <w:rsid w:val="00785A2D"/>
    <w:rsid w:val="00786288"/>
    <w:rsid w:val="00786631"/>
    <w:rsid w:val="00786A78"/>
    <w:rsid w:val="00787410"/>
    <w:rsid w:val="007876D2"/>
    <w:rsid w:val="00787CA7"/>
    <w:rsid w:val="00790017"/>
    <w:rsid w:val="007900EB"/>
    <w:rsid w:val="007904C3"/>
    <w:rsid w:val="0079054A"/>
    <w:rsid w:val="0079061C"/>
    <w:rsid w:val="007908EB"/>
    <w:rsid w:val="00790F2D"/>
    <w:rsid w:val="007917E0"/>
    <w:rsid w:val="00792365"/>
    <w:rsid w:val="00792D4E"/>
    <w:rsid w:val="00792E95"/>
    <w:rsid w:val="007931E9"/>
    <w:rsid w:val="00793A9D"/>
    <w:rsid w:val="00793DA7"/>
    <w:rsid w:val="00794F43"/>
    <w:rsid w:val="00795FE7"/>
    <w:rsid w:val="00796049"/>
    <w:rsid w:val="00796290"/>
    <w:rsid w:val="00796432"/>
    <w:rsid w:val="0079692E"/>
    <w:rsid w:val="00796932"/>
    <w:rsid w:val="00796D1E"/>
    <w:rsid w:val="00796D9A"/>
    <w:rsid w:val="00796ECE"/>
    <w:rsid w:val="00797130"/>
    <w:rsid w:val="00797AC4"/>
    <w:rsid w:val="00797B42"/>
    <w:rsid w:val="007A01BA"/>
    <w:rsid w:val="007A0702"/>
    <w:rsid w:val="007A0A38"/>
    <w:rsid w:val="007A0C3C"/>
    <w:rsid w:val="007A0F43"/>
    <w:rsid w:val="007A1C05"/>
    <w:rsid w:val="007A21DB"/>
    <w:rsid w:val="007A2444"/>
    <w:rsid w:val="007A29EE"/>
    <w:rsid w:val="007A2EE4"/>
    <w:rsid w:val="007A36AA"/>
    <w:rsid w:val="007A3711"/>
    <w:rsid w:val="007A3DAE"/>
    <w:rsid w:val="007A47EF"/>
    <w:rsid w:val="007A5060"/>
    <w:rsid w:val="007A5129"/>
    <w:rsid w:val="007A528C"/>
    <w:rsid w:val="007A5631"/>
    <w:rsid w:val="007A566E"/>
    <w:rsid w:val="007A5761"/>
    <w:rsid w:val="007A589D"/>
    <w:rsid w:val="007A6A46"/>
    <w:rsid w:val="007A6E00"/>
    <w:rsid w:val="007A6ECA"/>
    <w:rsid w:val="007A7279"/>
    <w:rsid w:val="007A728E"/>
    <w:rsid w:val="007A7388"/>
    <w:rsid w:val="007A749D"/>
    <w:rsid w:val="007A76E0"/>
    <w:rsid w:val="007B025C"/>
    <w:rsid w:val="007B110E"/>
    <w:rsid w:val="007B112B"/>
    <w:rsid w:val="007B1172"/>
    <w:rsid w:val="007B1212"/>
    <w:rsid w:val="007B1446"/>
    <w:rsid w:val="007B1E3F"/>
    <w:rsid w:val="007B2328"/>
    <w:rsid w:val="007B23B9"/>
    <w:rsid w:val="007B25B4"/>
    <w:rsid w:val="007B272A"/>
    <w:rsid w:val="007B2867"/>
    <w:rsid w:val="007B2ADA"/>
    <w:rsid w:val="007B2BD5"/>
    <w:rsid w:val="007B2EFD"/>
    <w:rsid w:val="007B369B"/>
    <w:rsid w:val="007B3A1B"/>
    <w:rsid w:val="007B414A"/>
    <w:rsid w:val="007B5341"/>
    <w:rsid w:val="007B536A"/>
    <w:rsid w:val="007B5AB8"/>
    <w:rsid w:val="007B5BEB"/>
    <w:rsid w:val="007B5CB6"/>
    <w:rsid w:val="007B68C2"/>
    <w:rsid w:val="007B6DB8"/>
    <w:rsid w:val="007B6F23"/>
    <w:rsid w:val="007B766F"/>
    <w:rsid w:val="007B79A0"/>
    <w:rsid w:val="007B7A8A"/>
    <w:rsid w:val="007C0094"/>
    <w:rsid w:val="007C016A"/>
    <w:rsid w:val="007C0527"/>
    <w:rsid w:val="007C05AC"/>
    <w:rsid w:val="007C105F"/>
    <w:rsid w:val="007C1767"/>
    <w:rsid w:val="007C1C0C"/>
    <w:rsid w:val="007C1DA5"/>
    <w:rsid w:val="007C1FE5"/>
    <w:rsid w:val="007C20BC"/>
    <w:rsid w:val="007C22BB"/>
    <w:rsid w:val="007C2430"/>
    <w:rsid w:val="007C24A4"/>
    <w:rsid w:val="007C27C0"/>
    <w:rsid w:val="007C2920"/>
    <w:rsid w:val="007C2B21"/>
    <w:rsid w:val="007C2F0F"/>
    <w:rsid w:val="007C30DD"/>
    <w:rsid w:val="007C38C7"/>
    <w:rsid w:val="007C3ABB"/>
    <w:rsid w:val="007C3C42"/>
    <w:rsid w:val="007C3D4A"/>
    <w:rsid w:val="007C4254"/>
    <w:rsid w:val="007C44CA"/>
    <w:rsid w:val="007C48D2"/>
    <w:rsid w:val="007C5068"/>
    <w:rsid w:val="007C53AF"/>
    <w:rsid w:val="007C59B9"/>
    <w:rsid w:val="007C5BBF"/>
    <w:rsid w:val="007C5C51"/>
    <w:rsid w:val="007C6B71"/>
    <w:rsid w:val="007C6DF4"/>
    <w:rsid w:val="007C7656"/>
    <w:rsid w:val="007C782E"/>
    <w:rsid w:val="007C7ADC"/>
    <w:rsid w:val="007D00EE"/>
    <w:rsid w:val="007D12B3"/>
    <w:rsid w:val="007D1BCF"/>
    <w:rsid w:val="007D217D"/>
    <w:rsid w:val="007D2717"/>
    <w:rsid w:val="007D2BFB"/>
    <w:rsid w:val="007D306F"/>
    <w:rsid w:val="007D313C"/>
    <w:rsid w:val="007D3173"/>
    <w:rsid w:val="007D34FB"/>
    <w:rsid w:val="007D3A27"/>
    <w:rsid w:val="007D3EA7"/>
    <w:rsid w:val="007D4445"/>
    <w:rsid w:val="007D450A"/>
    <w:rsid w:val="007D47E3"/>
    <w:rsid w:val="007D5646"/>
    <w:rsid w:val="007D56B6"/>
    <w:rsid w:val="007D5AD2"/>
    <w:rsid w:val="007D5B77"/>
    <w:rsid w:val="007D5CCF"/>
    <w:rsid w:val="007D63A3"/>
    <w:rsid w:val="007D6581"/>
    <w:rsid w:val="007D67E6"/>
    <w:rsid w:val="007D695D"/>
    <w:rsid w:val="007D6BD0"/>
    <w:rsid w:val="007D706B"/>
    <w:rsid w:val="007D73DE"/>
    <w:rsid w:val="007D74CE"/>
    <w:rsid w:val="007D7D07"/>
    <w:rsid w:val="007E036A"/>
    <w:rsid w:val="007E04EA"/>
    <w:rsid w:val="007E08C6"/>
    <w:rsid w:val="007E0BC1"/>
    <w:rsid w:val="007E0F30"/>
    <w:rsid w:val="007E1171"/>
    <w:rsid w:val="007E1E13"/>
    <w:rsid w:val="007E1EE4"/>
    <w:rsid w:val="007E27BC"/>
    <w:rsid w:val="007E27CC"/>
    <w:rsid w:val="007E28B7"/>
    <w:rsid w:val="007E2F5A"/>
    <w:rsid w:val="007E31C6"/>
    <w:rsid w:val="007E3D85"/>
    <w:rsid w:val="007E415D"/>
    <w:rsid w:val="007E49D7"/>
    <w:rsid w:val="007E4D3C"/>
    <w:rsid w:val="007E4DBD"/>
    <w:rsid w:val="007E4F17"/>
    <w:rsid w:val="007E50C9"/>
    <w:rsid w:val="007E5BD9"/>
    <w:rsid w:val="007E5CE7"/>
    <w:rsid w:val="007E5EDE"/>
    <w:rsid w:val="007E6907"/>
    <w:rsid w:val="007E6A84"/>
    <w:rsid w:val="007E76B2"/>
    <w:rsid w:val="007E77D8"/>
    <w:rsid w:val="007E7CD7"/>
    <w:rsid w:val="007E7FF7"/>
    <w:rsid w:val="007F01A0"/>
    <w:rsid w:val="007F0973"/>
    <w:rsid w:val="007F0CC7"/>
    <w:rsid w:val="007F1662"/>
    <w:rsid w:val="007F201F"/>
    <w:rsid w:val="007F204E"/>
    <w:rsid w:val="007F2601"/>
    <w:rsid w:val="007F2963"/>
    <w:rsid w:val="007F2A82"/>
    <w:rsid w:val="007F2BAF"/>
    <w:rsid w:val="007F2D52"/>
    <w:rsid w:val="007F30A3"/>
    <w:rsid w:val="007F3273"/>
    <w:rsid w:val="007F380F"/>
    <w:rsid w:val="007F3FB1"/>
    <w:rsid w:val="007F3FDE"/>
    <w:rsid w:val="007F5C6F"/>
    <w:rsid w:val="007F669D"/>
    <w:rsid w:val="007F6D34"/>
    <w:rsid w:val="007F7B27"/>
    <w:rsid w:val="007F7D12"/>
    <w:rsid w:val="007F7DC6"/>
    <w:rsid w:val="008000EE"/>
    <w:rsid w:val="008006E9"/>
    <w:rsid w:val="00801869"/>
    <w:rsid w:val="00801B15"/>
    <w:rsid w:val="008022AD"/>
    <w:rsid w:val="008022EA"/>
    <w:rsid w:val="008022EF"/>
    <w:rsid w:val="008024ED"/>
    <w:rsid w:val="008026CA"/>
    <w:rsid w:val="008026FE"/>
    <w:rsid w:val="00803204"/>
    <w:rsid w:val="008035D7"/>
    <w:rsid w:val="0080399B"/>
    <w:rsid w:val="00803A25"/>
    <w:rsid w:val="00803A8A"/>
    <w:rsid w:val="008041D8"/>
    <w:rsid w:val="00804E18"/>
    <w:rsid w:val="00805379"/>
    <w:rsid w:val="00805779"/>
    <w:rsid w:val="008057C8"/>
    <w:rsid w:val="0080611F"/>
    <w:rsid w:val="008064CA"/>
    <w:rsid w:val="00806976"/>
    <w:rsid w:val="00806F15"/>
    <w:rsid w:val="00807629"/>
    <w:rsid w:val="00807A3A"/>
    <w:rsid w:val="00807D78"/>
    <w:rsid w:val="008104AC"/>
    <w:rsid w:val="0081092B"/>
    <w:rsid w:val="00810A3E"/>
    <w:rsid w:val="00810B47"/>
    <w:rsid w:val="0081100E"/>
    <w:rsid w:val="008111A9"/>
    <w:rsid w:val="00811AF3"/>
    <w:rsid w:val="008122F8"/>
    <w:rsid w:val="00812742"/>
    <w:rsid w:val="008127E8"/>
    <w:rsid w:val="008128B8"/>
    <w:rsid w:val="00812BA0"/>
    <w:rsid w:val="00813318"/>
    <w:rsid w:val="00813930"/>
    <w:rsid w:val="008139EE"/>
    <w:rsid w:val="008141DB"/>
    <w:rsid w:val="00814535"/>
    <w:rsid w:val="0081467F"/>
    <w:rsid w:val="00814BBF"/>
    <w:rsid w:val="00815084"/>
    <w:rsid w:val="00815734"/>
    <w:rsid w:val="00815BA8"/>
    <w:rsid w:val="008168B2"/>
    <w:rsid w:val="0081691E"/>
    <w:rsid w:val="00816928"/>
    <w:rsid w:val="00816B9F"/>
    <w:rsid w:val="00816D7E"/>
    <w:rsid w:val="00816DCA"/>
    <w:rsid w:val="008173C0"/>
    <w:rsid w:val="008173FA"/>
    <w:rsid w:val="00817407"/>
    <w:rsid w:val="00817B8A"/>
    <w:rsid w:val="00820185"/>
    <w:rsid w:val="00820CB5"/>
    <w:rsid w:val="00820EC6"/>
    <w:rsid w:val="00821D7F"/>
    <w:rsid w:val="008222A8"/>
    <w:rsid w:val="008222C9"/>
    <w:rsid w:val="008223AA"/>
    <w:rsid w:val="008228AD"/>
    <w:rsid w:val="008245C0"/>
    <w:rsid w:val="00824807"/>
    <w:rsid w:val="00824FE3"/>
    <w:rsid w:val="0082556D"/>
    <w:rsid w:val="00826EDF"/>
    <w:rsid w:val="00827071"/>
    <w:rsid w:val="008279DE"/>
    <w:rsid w:val="008301B9"/>
    <w:rsid w:val="00830376"/>
    <w:rsid w:val="00830435"/>
    <w:rsid w:val="008304E9"/>
    <w:rsid w:val="008306C6"/>
    <w:rsid w:val="008309B4"/>
    <w:rsid w:val="00830CA5"/>
    <w:rsid w:val="008318C4"/>
    <w:rsid w:val="00832907"/>
    <w:rsid w:val="0083304D"/>
    <w:rsid w:val="008333A6"/>
    <w:rsid w:val="00833C40"/>
    <w:rsid w:val="00833D5A"/>
    <w:rsid w:val="00833EFF"/>
    <w:rsid w:val="00833FC8"/>
    <w:rsid w:val="00834067"/>
    <w:rsid w:val="0083439F"/>
    <w:rsid w:val="00834BE3"/>
    <w:rsid w:val="008352C9"/>
    <w:rsid w:val="00835959"/>
    <w:rsid w:val="00835F7B"/>
    <w:rsid w:val="0083651A"/>
    <w:rsid w:val="008368EB"/>
    <w:rsid w:val="008368F7"/>
    <w:rsid w:val="00836F23"/>
    <w:rsid w:val="008376FC"/>
    <w:rsid w:val="008379A5"/>
    <w:rsid w:val="008402EF"/>
    <w:rsid w:val="00840368"/>
    <w:rsid w:val="00840678"/>
    <w:rsid w:val="00840823"/>
    <w:rsid w:val="00840A33"/>
    <w:rsid w:val="00840A55"/>
    <w:rsid w:val="00840B27"/>
    <w:rsid w:val="00840F17"/>
    <w:rsid w:val="008411A0"/>
    <w:rsid w:val="0084136A"/>
    <w:rsid w:val="0084138A"/>
    <w:rsid w:val="008420BF"/>
    <w:rsid w:val="0084229E"/>
    <w:rsid w:val="008424D1"/>
    <w:rsid w:val="008425C8"/>
    <w:rsid w:val="00842818"/>
    <w:rsid w:val="008432E9"/>
    <w:rsid w:val="00844CB0"/>
    <w:rsid w:val="00845158"/>
    <w:rsid w:val="00845DAA"/>
    <w:rsid w:val="0084612F"/>
    <w:rsid w:val="008515DB"/>
    <w:rsid w:val="0085161B"/>
    <w:rsid w:val="008520E9"/>
    <w:rsid w:val="00852731"/>
    <w:rsid w:val="008528F5"/>
    <w:rsid w:val="00852BC2"/>
    <w:rsid w:val="00853807"/>
    <w:rsid w:val="00853E6F"/>
    <w:rsid w:val="008557D0"/>
    <w:rsid w:val="008558B4"/>
    <w:rsid w:val="00856774"/>
    <w:rsid w:val="00856A9A"/>
    <w:rsid w:val="008570E5"/>
    <w:rsid w:val="0085713B"/>
    <w:rsid w:val="0085723E"/>
    <w:rsid w:val="00857815"/>
    <w:rsid w:val="00857A34"/>
    <w:rsid w:val="00857BEA"/>
    <w:rsid w:val="00860396"/>
    <w:rsid w:val="00860676"/>
    <w:rsid w:val="00860895"/>
    <w:rsid w:val="00860A0F"/>
    <w:rsid w:val="00860EE6"/>
    <w:rsid w:val="00861029"/>
    <w:rsid w:val="0086143D"/>
    <w:rsid w:val="0086179B"/>
    <w:rsid w:val="0086184D"/>
    <w:rsid w:val="00862705"/>
    <w:rsid w:val="00862988"/>
    <w:rsid w:val="00862DF0"/>
    <w:rsid w:val="008637C8"/>
    <w:rsid w:val="0086392B"/>
    <w:rsid w:val="008643EC"/>
    <w:rsid w:val="00864CBF"/>
    <w:rsid w:val="00864CF5"/>
    <w:rsid w:val="00865861"/>
    <w:rsid w:val="008659C5"/>
    <w:rsid w:val="0086625A"/>
    <w:rsid w:val="008666A4"/>
    <w:rsid w:val="00866D8E"/>
    <w:rsid w:val="00866E21"/>
    <w:rsid w:val="008673A2"/>
    <w:rsid w:val="00867AE9"/>
    <w:rsid w:val="00867CEF"/>
    <w:rsid w:val="0087049D"/>
    <w:rsid w:val="0087095A"/>
    <w:rsid w:val="008710BA"/>
    <w:rsid w:val="00871D6C"/>
    <w:rsid w:val="00871E79"/>
    <w:rsid w:val="0087293A"/>
    <w:rsid w:val="00872B4F"/>
    <w:rsid w:val="0087316D"/>
    <w:rsid w:val="0087367C"/>
    <w:rsid w:val="00873BC8"/>
    <w:rsid w:val="00873D46"/>
    <w:rsid w:val="00874C44"/>
    <w:rsid w:val="00874C9F"/>
    <w:rsid w:val="00874EBA"/>
    <w:rsid w:val="008759A7"/>
    <w:rsid w:val="00875FE6"/>
    <w:rsid w:val="00876953"/>
    <w:rsid w:val="00876B61"/>
    <w:rsid w:val="00877E81"/>
    <w:rsid w:val="00880288"/>
    <w:rsid w:val="00880481"/>
    <w:rsid w:val="008805A9"/>
    <w:rsid w:val="00880C0A"/>
    <w:rsid w:val="008811C4"/>
    <w:rsid w:val="00881234"/>
    <w:rsid w:val="0088162B"/>
    <w:rsid w:val="00881A01"/>
    <w:rsid w:val="00882380"/>
    <w:rsid w:val="00882734"/>
    <w:rsid w:val="00882802"/>
    <w:rsid w:val="00882C15"/>
    <w:rsid w:val="00884331"/>
    <w:rsid w:val="00884CF2"/>
    <w:rsid w:val="008853AE"/>
    <w:rsid w:val="008855C3"/>
    <w:rsid w:val="00885A52"/>
    <w:rsid w:val="0088690E"/>
    <w:rsid w:val="00886A60"/>
    <w:rsid w:val="00886B4A"/>
    <w:rsid w:val="008906E5"/>
    <w:rsid w:val="008910A6"/>
    <w:rsid w:val="008910CC"/>
    <w:rsid w:val="00891208"/>
    <w:rsid w:val="00891708"/>
    <w:rsid w:val="00891C36"/>
    <w:rsid w:val="00892747"/>
    <w:rsid w:val="00892D0C"/>
    <w:rsid w:val="00893390"/>
    <w:rsid w:val="00893764"/>
    <w:rsid w:val="00893E6D"/>
    <w:rsid w:val="008946BB"/>
    <w:rsid w:val="00894735"/>
    <w:rsid w:val="008947AA"/>
    <w:rsid w:val="00894F51"/>
    <w:rsid w:val="008956B8"/>
    <w:rsid w:val="00895840"/>
    <w:rsid w:val="00895995"/>
    <w:rsid w:val="00896797"/>
    <w:rsid w:val="00896E8C"/>
    <w:rsid w:val="0089718A"/>
    <w:rsid w:val="008972C4"/>
    <w:rsid w:val="0089731E"/>
    <w:rsid w:val="00897328"/>
    <w:rsid w:val="008974D1"/>
    <w:rsid w:val="008975B8"/>
    <w:rsid w:val="00897AE1"/>
    <w:rsid w:val="00897C38"/>
    <w:rsid w:val="00897F6C"/>
    <w:rsid w:val="008A0678"/>
    <w:rsid w:val="008A10BE"/>
    <w:rsid w:val="008A1D18"/>
    <w:rsid w:val="008A1E4A"/>
    <w:rsid w:val="008A1FC1"/>
    <w:rsid w:val="008A2249"/>
    <w:rsid w:val="008A28EA"/>
    <w:rsid w:val="008A3597"/>
    <w:rsid w:val="008A3C34"/>
    <w:rsid w:val="008A3D9D"/>
    <w:rsid w:val="008A4136"/>
    <w:rsid w:val="008A4150"/>
    <w:rsid w:val="008A44F2"/>
    <w:rsid w:val="008A4511"/>
    <w:rsid w:val="008A4879"/>
    <w:rsid w:val="008A4B3F"/>
    <w:rsid w:val="008A4EA0"/>
    <w:rsid w:val="008A4FCD"/>
    <w:rsid w:val="008A5EB6"/>
    <w:rsid w:val="008A6323"/>
    <w:rsid w:val="008A74CC"/>
    <w:rsid w:val="008A7590"/>
    <w:rsid w:val="008B02C9"/>
    <w:rsid w:val="008B0887"/>
    <w:rsid w:val="008B0EDD"/>
    <w:rsid w:val="008B13A9"/>
    <w:rsid w:val="008B15C4"/>
    <w:rsid w:val="008B17EC"/>
    <w:rsid w:val="008B1C9E"/>
    <w:rsid w:val="008B241B"/>
    <w:rsid w:val="008B2701"/>
    <w:rsid w:val="008B28F7"/>
    <w:rsid w:val="008B2B2D"/>
    <w:rsid w:val="008B2E66"/>
    <w:rsid w:val="008B2FF6"/>
    <w:rsid w:val="008B3063"/>
    <w:rsid w:val="008B350E"/>
    <w:rsid w:val="008B3C41"/>
    <w:rsid w:val="008B43A7"/>
    <w:rsid w:val="008B4644"/>
    <w:rsid w:val="008B4831"/>
    <w:rsid w:val="008B5489"/>
    <w:rsid w:val="008B5A76"/>
    <w:rsid w:val="008B6C6D"/>
    <w:rsid w:val="008B706B"/>
    <w:rsid w:val="008B7302"/>
    <w:rsid w:val="008B75D8"/>
    <w:rsid w:val="008B7A04"/>
    <w:rsid w:val="008B7A8E"/>
    <w:rsid w:val="008B7C3A"/>
    <w:rsid w:val="008C01CB"/>
    <w:rsid w:val="008C0536"/>
    <w:rsid w:val="008C061F"/>
    <w:rsid w:val="008C10CA"/>
    <w:rsid w:val="008C1310"/>
    <w:rsid w:val="008C1BEF"/>
    <w:rsid w:val="008C2079"/>
    <w:rsid w:val="008C20E7"/>
    <w:rsid w:val="008C283D"/>
    <w:rsid w:val="008C2A31"/>
    <w:rsid w:val="008C2A9D"/>
    <w:rsid w:val="008C2F42"/>
    <w:rsid w:val="008C2F51"/>
    <w:rsid w:val="008C324C"/>
    <w:rsid w:val="008C3346"/>
    <w:rsid w:val="008C3B4A"/>
    <w:rsid w:val="008C3D8F"/>
    <w:rsid w:val="008C43ED"/>
    <w:rsid w:val="008C474D"/>
    <w:rsid w:val="008C5506"/>
    <w:rsid w:val="008C5E3D"/>
    <w:rsid w:val="008C60EC"/>
    <w:rsid w:val="008C6457"/>
    <w:rsid w:val="008C66CD"/>
    <w:rsid w:val="008C67C1"/>
    <w:rsid w:val="008C788B"/>
    <w:rsid w:val="008C7DC1"/>
    <w:rsid w:val="008D04C3"/>
    <w:rsid w:val="008D1C13"/>
    <w:rsid w:val="008D2293"/>
    <w:rsid w:val="008D2A9B"/>
    <w:rsid w:val="008D2E1E"/>
    <w:rsid w:val="008D30A1"/>
    <w:rsid w:val="008D3526"/>
    <w:rsid w:val="008D3546"/>
    <w:rsid w:val="008D3744"/>
    <w:rsid w:val="008D38B4"/>
    <w:rsid w:val="008D4153"/>
    <w:rsid w:val="008D46E2"/>
    <w:rsid w:val="008D4710"/>
    <w:rsid w:val="008D4C70"/>
    <w:rsid w:val="008D4CD3"/>
    <w:rsid w:val="008D53CB"/>
    <w:rsid w:val="008D5441"/>
    <w:rsid w:val="008D5638"/>
    <w:rsid w:val="008D6535"/>
    <w:rsid w:val="008D6729"/>
    <w:rsid w:val="008D7845"/>
    <w:rsid w:val="008D7C85"/>
    <w:rsid w:val="008E02EF"/>
    <w:rsid w:val="008E09E9"/>
    <w:rsid w:val="008E180B"/>
    <w:rsid w:val="008E1BD4"/>
    <w:rsid w:val="008E1D04"/>
    <w:rsid w:val="008E1F7B"/>
    <w:rsid w:val="008E2467"/>
    <w:rsid w:val="008E269E"/>
    <w:rsid w:val="008E3196"/>
    <w:rsid w:val="008E3691"/>
    <w:rsid w:val="008E42E3"/>
    <w:rsid w:val="008E49F1"/>
    <w:rsid w:val="008E5590"/>
    <w:rsid w:val="008E5683"/>
    <w:rsid w:val="008E593F"/>
    <w:rsid w:val="008E5B07"/>
    <w:rsid w:val="008E63B9"/>
    <w:rsid w:val="008E6549"/>
    <w:rsid w:val="008E681B"/>
    <w:rsid w:val="008E78B8"/>
    <w:rsid w:val="008E7ABD"/>
    <w:rsid w:val="008E7E59"/>
    <w:rsid w:val="008F00E0"/>
    <w:rsid w:val="008F06FA"/>
    <w:rsid w:val="008F0AF3"/>
    <w:rsid w:val="008F0CAE"/>
    <w:rsid w:val="008F1094"/>
    <w:rsid w:val="008F1DDF"/>
    <w:rsid w:val="008F1F1D"/>
    <w:rsid w:val="008F214D"/>
    <w:rsid w:val="008F2250"/>
    <w:rsid w:val="008F22CA"/>
    <w:rsid w:val="008F28AE"/>
    <w:rsid w:val="008F28F1"/>
    <w:rsid w:val="008F29B1"/>
    <w:rsid w:val="008F2F32"/>
    <w:rsid w:val="008F355C"/>
    <w:rsid w:val="008F3A50"/>
    <w:rsid w:val="008F4670"/>
    <w:rsid w:val="008F4A39"/>
    <w:rsid w:val="008F4A46"/>
    <w:rsid w:val="008F4BFB"/>
    <w:rsid w:val="008F566E"/>
    <w:rsid w:val="008F5B0B"/>
    <w:rsid w:val="008F5C6B"/>
    <w:rsid w:val="008F641E"/>
    <w:rsid w:val="008F643A"/>
    <w:rsid w:val="008F64F8"/>
    <w:rsid w:val="008F69CB"/>
    <w:rsid w:val="008F6B15"/>
    <w:rsid w:val="008F6C2B"/>
    <w:rsid w:val="008F70AB"/>
    <w:rsid w:val="008F77D3"/>
    <w:rsid w:val="008F7F2E"/>
    <w:rsid w:val="0090080F"/>
    <w:rsid w:val="00900D58"/>
    <w:rsid w:val="00901291"/>
    <w:rsid w:val="00901C0C"/>
    <w:rsid w:val="00901DBA"/>
    <w:rsid w:val="009022A5"/>
    <w:rsid w:val="00902417"/>
    <w:rsid w:val="0090250B"/>
    <w:rsid w:val="00902621"/>
    <w:rsid w:val="00902689"/>
    <w:rsid w:val="00903036"/>
    <w:rsid w:val="00903392"/>
    <w:rsid w:val="00903B75"/>
    <w:rsid w:val="00904218"/>
    <w:rsid w:val="00904660"/>
    <w:rsid w:val="00904C2E"/>
    <w:rsid w:val="0090543F"/>
    <w:rsid w:val="00905483"/>
    <w:rsid w:val="00905771"/>
    <w:rsid w:val="00906250"/>
    <w:rsid w:val="009062BA"/>
    <w:rsid w:val="00906930"/>
    <w:rsid w:val="0090695F"/>
    <w:rsid w:val="00906A4F"/>
    <w:rsid w:val="00906C2A"/>
    <w:rsid w:val="009070C6"/>
    <w:rsid w:val="00907BDD"/>
    <w:rsid w:val="00907E03"/>
    <w:rsid w:val="0091086E"/>
    <w:rsid w:val="00910C56"/>
    <w:rsid w:val="0091166D"/>
    <w:rsid w:val="00911991"/>
    <w:rsid w:val="00912206"/>
    <w:rsid w:val="009123D5"/>
    <w:rsid w:val="00912418"/>
    <w:rsid w:val="00912D32"/>
    <w:rsid w:val="009133FE"/>
    <w:rsid w:val="0091369C"/>
    <w:rsid w:val="0091387F"/>
    <w:rsid w:val="009138E8"/>
    <w:rsid w:val="00913AF4"/>
    <w:rsid w:val="009143E1"/>
    <w:rsid w:val="00914750"/>
    <w:rsid w:val="00914877"/>
    <w:rsid w:val="00914A31"/>
    <w:rsid w:val="00914F5B"/>
    <w:rsid w:val="00915831"/>
    <w:rsid w:val="00915C24"/>
    <w:rsid w:val="00915DB6"/>
    <w:rsid w:val="00916150"/>
    <w:rsid w:val="009161C7"/>
    <w:rsid w:val="009163EC"/>
    <w:rsid w:val="0091677F"/>
    <w:rsid w:val="00916904"/>
    <w:rsid w:val="009169FC"/>
    <w:rsid w:val="009170D2"/>
    <w:rsid w:val="009175B5"/>
    <w:rsid w:val="00917B19"/>
    <w:rsid w:val="00917FA0"/>
    <w:rsid w:val="0092030E"/>
    <w:rsid w:val="009210C2"/>
    <w:rsid w:val="00921563"/>
    <w:rsid w:val="00921A8D"/>
    <w:rsid w:val="00921B46"/>
    <w:rsid w:val="00921C04"/>
    <w:rsid w:val="00921C29"/>
    <w:rsid w:val="00921EBB"/>
    <w:rsid w:val="0092242B"/>
    <w:rsid w:val="00922DA2"/>
    <w:rsid w:val="00923253"/>
    <w:rsid w:val="00924037"/>
    <w:rsid w:val="00924411"/>
    <w:rsid w:val="00925103"/>
    <w:rsid w:val="00925D96"/>
    <w:rsid w:val="00926581"/>
    <w:rsid w:val="00926E79"/>
    <w:rsid w:val="0092714F"/>
    <w:rsid w:val="00927294"/>
    <w:rsid w:val="009300AE"/>
    <w:rsid w:val="0093038E"/>
    <w:rsid w:val="00930E24"/>
    <w:rsid w:val="00931645"/>
    <w:rsid w:val="00932277"/>
    <w:rsid w:val="009325BE"/>
    <w:rsid w:val="009326E0"/>
    <w:rsid w:val="00932757"/>
    <w:rsid w:val="0093388B"/>
    <w:rsid w:val="00933D7E"/>
    <w:rsid w:val="00933D98"/>
    <w:rsid w:val="00934A4D"/>
    <w:rsid w:val="00934B65"/>
    <w:rsid w:val="00934EA8"/>
    <w:rsid w:val="00935106"/>
    <w:rsid w:val="00935CE0"/>
    <w:rsid w:val="00935FA6"/>
    <w:rsid w:val="00936661"/>
    <w:rsid w:val="00936717"/>
    <w:rsid w:val="00936C61"/>
    <w:rsid w:val="00936E25"/>
    <w:rsid w:val="009370B5"/>
    <w:rsid w:val="009372EE"/>
    <w:rsid w:val="0093733C"/>
    <w:rsid w:val="009375C6"/>
    <w:rsid w:val="009400D6"/>
    <w:rsid w:val="009407DD"/>
    <w:rsid w:val="00940DA4"/>
    <w:rsid w:val="00940DE7"/>
    <w:rsid w:val="00940E92"/>
    <w:rsid w:val="00941749"/>
    <w:rsid w:val="00941DF6"/>
    <w:rsid w:val="00942489"/>
    <w:rsid w:val="0094253A"/>
    <w:rsid w:val="00942551"/>
    <w:rsid w:val="009428FD"/>
    <w:rsid w:val="00942E5D"/>
    <w:rsid w:val="00942F25"/>
    <w:rsid w:val="00942F66"/>
    <w:rsid w:val="00942FAB"/>
    <w:rsid w:val="009430E3"/>
    <w:rsid w:val="00943584"/>
    <w:rsid w:val="00943A16"/>
    <w:rsid w:val="009440C3"/>
    <w:rsid w:val="00944279"/>
    <w:rsid w:val="00944C5E"/>
    <w:rsid w:val="00944EBB"/>
    <w:rsid w:val="009450F3"/>
    <w:rsid w:val="00945A85"/>
    <w:rsid w:val="00947A6E"/>
    <w:rsid w:val="00947BC7"/>
    <w:rsid w:val="00947CA6"/>
    <w:rsid w:val="00947CBD"/>
    <w:rsid w:val="0095043C"/>
    <w:rsid w:val="0095097B"/>
    <w:rsid w:val="00950F3C"/>
    <w:rsid w:val="00951305"/>
    <w:rsid w:val="00951C00"/>
    <w:rsid w:val="00951FDE"/>
    <w:rsid w:val="009523DE"/>
    <w:rsid w:val="00952837"/>
    <w:rsid w:val="00952E10"/>
    <w:rsid w:val="00952EF2"/>
    <w:rsid w:val="009537E7"/>
    <w:rsid w:val="00953AB7"/>
    <w:rsid w:val="00953B15"/>
    <w:rsid w:val="00953DD3"/>
    <w:rsid w:val="00953FBE"/>
    <w:rsid w:val="00954126"/>
    <w:rsid w:val="00954995"/>
    <w:rsid w:val="00954B29"/>
    <w:rsid w:val="00954F6E"/>
    <w:rsid w:val="009553B7"/>
    <w:rsid w:val="009556C1"/>
    <w:rsid w:val="00955ABD"/>
    <w:rsid w:val="009563B0"/>
    <w:rsid w:val="009570D5"/>
    <w:rsid w:val="0095788C"/>
    <w:rsid w:val="00957A25"/>
    <w:rsid w:val="00960BE6"/>
    <w:rsid w:val="009615B8"/>
    <w:rsid w:val="00962B04"/>
    <w:rsid w:val="00962B5B"/>
    <w:rsid w:val="00963812"/>
    <w:rsid w:val="00963A2F"/>
    <w:rsid w:val="00963BA2"/>
    <w:rsid w:val="0096419D"/>
    <w:rsid w:val="00964F8E"/>
    <w:rsid w:val="009658E5"/>
    <w:rsid w:val="00965D27"/>
    <w:rsid w:val="00966531"/>
    <w:rsid w:val="0096657F"/>
    <w:rsid w:val="00966B2A"/>
    <w:rsid w:val="00967158"/>
    <w:rsid w:val="00967752"/>
    <w:rsid w:val="00967A94"/>
    <w:rsid w:val="00967D08"/>
    <w:rsid w:val="0097046C"/>
    <w:rsid w:val="00970DDC"/>
    <w:rsid w:val="00971546"/>
    <w:rsid w:val="00971CDE"/>
    <w:rsid w:val="00971E84"/>
    <w:rsid w:val="00972249"/>
    <w:rsid w:val="009729B0"/>
    <w:rsid w:val="00972F8E"/>
    <w:rsid w:val="00972FA1"/>
    <w:rsid w:val="0097312E"/>
    <w:rsid w:val="00973200"/>
    <w:rsid w:val="009735FC"/>
    <w:rsid w:val="009739C3"/>
    <w:rsid w:val="00973A0A"/>
    <w:rsid w:val="009743A9"/>
    <w:rsid w:val="00974AE9"/>
    <w:rsid w:val="00974CEA"/>
    <w:rsid w:val="00974FBC"/>
    <w:rsid w:val="00974FD1"/>
    <w:rsid w:val="00975385"/>
    <w:rsid w:val="00975C56"/>
    <w:rsid w:val="00975F1F"/>
    <w:rsid w:val="009760DE"/>
    <w:rsid w:val="00976261"/>
    <w:rsid w:val="00976334"/>
    <w:rsid w:val="0097657B"/>
    <w:rsid w:val="009765D7"/>
    <w:rsid w:val="00976CFB"/>
    <w:rsid w:val="00976EEE"/>
    <w:rsid w:val="009770D5"/>
    <w:rsid w:val="009777BD"/>
    <w:rsid w:val="00977C9C"/>
    <w:rsid w:val="00980557"/>
    <w:rsid w:val="00981073"/>
    <w:rsid w:val="009815D6"/>
    <w:rsid w:val="009817AA"/>
    <w:rsid w:val="009819BC"/>
    <w:rsid w:val="009819CF"/>
    <w:rsid w:val="00981A4E"/>
    <w:rsid w:val="00981AD5"/>
    <w:rsid w:val="00982CD8"/>
    <w:rsid w:val="0098329E"/>
    <w:rsid w:val="00983366"/>
    <w:rsid w:val="009835D1"/>
    <w:rsid w:val="0098366C"/>
    <w:rsid w:val="00983986"/>
    <w:rsid w:val="00983A78"/>
    <w:rsid w:val="00983C50"/>
    <w:rsid w:val="00984988"/>
    <w:rsid w:val="00984E65"/>
    <w:rsid w:val="00985081"/>
    <w:rsid w:val="00985093"/>
    <w:rsid w:val="009854EC"/>
    <w:rsid w:val="0098599E"/>
    <w:rsid w:val="00985F9A"/>
    <w:rsid w:val="0098606E"/>
    <w:rsid w:val="009861E0"/>
    <w:rsid w:val="00986CC1"/>
    <w:rsid w:val="00986CE2"/>
    <w:rsid w:val="009876B3"/>
    <w:rsid w:val="00987713"/>
    <w:rsid w:val="00987C4E"/>
    <w:rsid w:val="00987E68"/>
    <w:rsid w:val="00990117"/>
    <w:rsid w:val="00990A4C"/>
    <w:rsid w:val="00990B56"/>
    <w:rsid w:val="009910AC"/>
    <w:rsid w:val="0099125C"/>
    <w:rsid w:val="00991300"/>
    <w:rsid w:val="009917D4"/>
    <w:rsid w:val="009918B0"/>
    <w:rsid w:val="00991A23"/>
    <w:rsid w:val="009920D8"/>
    <w:rsid w:val="00992936"/>
    <w:rsid w:val="00992969"/>
    <w:rsid w:val="00993143"/>
    <w:rsid w:val="00993265"/>
    <w:rsid w:val="0099346D"/>
    <w:rsid w:val="0099429D"/>
    <w:rsid w:val="009945A2"/>
    <w:rsid w:val="0099556F"/>
    <w:rsid w:val="0099565B"/>
    <w:rsid w:val="009965A3"/>
    <w:rsid w:val="00997034"/>
    <w:rsid w:val="00997B02"/>
    <w:rsid w:val="009A006D"/>
    <w:rsid w:val="009A00D2"/>
    <w:rsid w:val="009A00E5"/>
    <w:rsid w:val="009A01C8"/>
    <w:rsid w:val="009A0311"/>
    <w:rsid w:val="009A08EF"/>
    <w:rsid w:val="009A0C32"/>
    <w:rsid w:val="009A0F87"/>
    <w:rsid w:val="009A0FA2"/>
    <w:rsid w:val="009A25E5"/>
    <w:rsid w:val="009A2ABD"/>
    <w:rsid w:val="009A2DE1"/>
    <w:rsid w:val="009A3AD7"/>
    <w:rsid w:val="009A3B66"/>
    <w:rsid w:val="009A3C2F"/>
    <w:rsid w:val="009A4018"/>
    <w:rsid w:val="009A416E"/>
    <w:rsid w:val="009A4DA7"/>
    <w:rsid w:val="009A4F7C"/>
    <w:rsid w:val="009A526C"/>
    <w:rsid w:val="009A5551"/>
    <w:rsid w:val="009A6437"/>
    <w:rsid w:val="009A6560"/>
    <w:rsid w:val="009A6740"/>
    <w:rsid w:val="009A6B9A"/>
    <w:rsid w:val="009A6C6D"/>
    <w:rsid w:val="009A71E9"/>
    <w:rsid w:val="009A731F"/>
    <w:rsid w:val="009B0209"/>
    <w:rsid w:val="009B0466"/>
    <w:rsid w:val="009B1199"/>
    <w:rsid w:val="009B1479"/>
    <w:rsid w:val="009B15AF"/>
    <w:rsid w:val="009B189B"/>
    <w:rsid w:val="009B1A82"/>
    <w:rsid w:val="009B1BBC"/>
    <w:rsid w:val="009B2356"/>
    <w:rsid w:val="009B2473"/>
    <w:rsid w:val="009B2990"/>
    <w:rsid w:val="009B2DCD"/>
    <w:rsid w:val="009B300A"/>
    <w:rsid w:val="009B3066"/>
    <w:rsid w:val="009B31CF"/>
    <w:rsid w:val="009B39EB"/>
    <w:rsid w:val="009B3F87"/>
    <w:rsid w:val="009B4324"/>
    <w:rsid w:val="009B4BD2"/>
    <w:rsid w:val="009B4E6E"/>
    <w:rsid w:val="009B5921"/>
    <w:rsid w:val="009B5B46"/>
    <w:rsid w:val="009B6632"/>
    <w:rsid w:val="009B68DF"/>
    <w:rsid w:val="009B70EC"/>
    <w:rsid w:val="009B71B7"/>
    <w:rsid w:val="009B73BE"/>
    <w:rsid w:val="009B73F5"/>
    <w:rsid w:val="009B7AAA"/>
    <w:rsid w:val="009C122A"/>
    <w:rsid w:val="009C1332"/>
    <w:rsid w:val="009C1893"/>
    <w:rsid w:val="009C1D0F"/>
    <w:rsid w:val="009C23AE"/>
    <w:rsid w:val="009C2423"/>
    <w:rsid w:val="009C28D0"/>
    <w:rsid w:val="009C3003"/>
    <w:rsid w:val="009C41DD"/>
    <w:rsid w:val="009C441A"/>
    <w:rsid w:val="009C4615"/>
    <w:rsid w:val="009C4FEF"/>
    <w:rsid w:val="009C5C3D"/>
    <w:rsid w:val="009C6F08"/>
    <w:rsid w:val="009C73A3"/>
    <w:rsid w:val="009C748D"/>
    <w:rsid w:val="009C7BEB"/>
    <w:rsid w:val="009D0029"/>
    <w:rsid w:val="009D0812"/>
    <w:rsid w:val="009D0DAE"/>
    <w:rsid w:val="009D0F65"/>
    <w:rsid w:val="009D20C9"/>
    <w:rsid w:val="009D2647"/>
    <w:rsid w:val="009D2A69"/>
    <w:rsid w:val="009D3049"/>
    <w:rsid w:val="009D33C6"/>
    <w:rsid w:val="009D3746"/>
    <w:rsid w:val="009D3AEA"/>
    <w:rsid w:val="009D3D68"/>
    <w:rsid w:val="009D435D"/>
    <w:rsid w:val="009D4E12"/>
    <w:rsid w:val="009D55BC"/>
    <w:rsid w:val="009D5608"/>
    <w:rsid w:val="009D6068"/>
    <w:rsid w:val="009D6987"/>
    <w:rsid w:val="009D6AC1"/>
    <w:rsid w:val="009D7091"/>
    <w:rsid w:val="009D74F8"/>
    <w:rsid w:val="009D78DC"/>
    <w:rsid w:val="009D79A1"/>
    <w:rsid w:val="009D7C29"/>
    <w:rsid w:val="009E03BE"/>
    <w:rsid w:val="009E07DB"/>
    <w:rsid w:val="009E08C7"/>
    <w:rsid w:val="009E09F3"/>
    <w:rsid w:val="009E0E0A"/>
    <w:rsid w:val="009E0E56"/>
    <w:rsid w:val="009E0ED0"/>
    <w:rsid w:val="009E1613"/>
    <w:rsid w:val="009E18CB"/>
    <w:rsid w:val="009E2236"/>
    <w:rsid w:val="009E2630"/>
    <w:rsid w:val="009E27B8"/>
    <w:rsid w:val="009E27F1"/>
    <w:rsid w:val="009E29AE"/>
    <w:rsid w:val="009E2B12"/>
    <w:rsid w:val="009E31F4"/>
    <w:rsid w:val="009E3DE6"/>
    <w:rsid w:val="009E4012"/>
    <w:rsid w:val="009E49BA"/>
    <w:rsid w:val="009E4CB2"/>
    <w:rsid w:val="009E5198"/>
    <w:rsid w:val="009E5508"/>
    <w:rsid w:val="009E555E"/>
    <w:rsid w:val="009E5686"/>
    <w:rsid w:val="009E5D2E"/>
    <w:rsid w:val="009E63C5"/>
    <w:rsid w:val="009E63E6"/>
    <w:rsid w:val="009E6668"/>
    <w:rsid w:val="009E708C"/>
    <w:rsid w:val="009E7A52"/>
    <w:rsid w:val="009E7A66"/>
    <w:rsid w:val="009F02BD"/>
    <w:rsid w:val="009F1070"/>
    <w:rsid w:val="009F1F25"/>
    <w:rsid w:val="009F21E7"/>
    <w:rsid w:val="009F275B"/>
    <w:rsid w:val="009F2D2D"/>
    <w:rsid w:val="009F3D20"/>
    <w:rsid w:val="009F3D32"/>
    <w:rsid w:val="009F3D6C"/>
    <w:rsid w:val="009F40A6"/>
    <w:rsid w:val="009F44C3"/>
    <w:rsid w:val="009F4D2E"/>
    <w:rsid w:val="009F4F86"/>
    <w:rsid w:val="009F59AD"/>
    <w:rsid w:val="009F5CAB"/>
    <w:rsid w:val="009F7010"/>
    <w:rsid w:val="009F7160"/>
    <w:rsid w:val="009F729F"/>
    <w:rsid w:val="009F72C0"/>
    <w:rsid w:val="009F73EA"/>
    <w:rsid w:val="009F7649"/>
    <w:rsid w:val="009F7B1D"/>
    <w:rsid w:val="00A00AE8"/>
    <w:rsid w:val="00A00DBE"/>
    <w:rsid w:val="00A0108F"/>
    <w:rsid w:val="00A012D4"/>
    <w:rsid w:val="00A0136B"/>
    <w:rsid w:val="00A02565"/>
    <w:rsid w:val="00A025EF"/>
    <w:rsid w:val="00A02737"/>
    <w:rsid w:val="00A02EEC"/>
    <w:rsid w:val="00A032C2"/>
    <w:rsid w:val="00A03416"/>
    <w:rsid w:val="00A03484"/>
    <w:rsid w:val="00A03D07"/>
    <w:rsid w:val="00A042A4"/>
    <w:rsid w:val="00A04692"/>
    <w:rsid w:val="00A0484C"/>
    <w:rsid w:val="00A04904"/>
    <w:rsid w:val="00A04AFA"/>
    <w:rsid w:val="00A050EB"/>
    <w:rsid w:val="00A0552D"/>
    <w:rsid w:val="00A0566E"/>
    <w:rsid w:val="00A05BD9"/>
    <w:rsid w:val="00A0614B"/>
    <w:rsid w:val="00A062F7"/>
    <w:rsid w:val="00A067E3"/>
    <w:rsid w:val="00A06CAE"/>
    <w:rsid w:val="00A06EA0"/>
    <w:rsid w:val="00A0749F"/>
    <w:rsid w:val="00A07DBD"/>
    <w:rsid w:val="00A10526"/>
    <w:rsid w:val="00A10D13"/>
    <w:rsid w:val="00A12A49"/>
    <w:rsid w:val="00A12E54"/>
    <w:rsid w:val="00A12E83"/>
    <w:rsid w:val="00A13610"/>
    <w:rsid w:val="00A13DB2"/>
    <w:rsid w:val="00A1439B"/>
    <w:rsid w:val="00A143A2"/>
    <w:rsid w:val="00A1460A"/>
    <w:rsid w:val="00A158B4"/>
    <w:rsid w:val="00A16077"/>
    <w:rsid w:val="00A160D3"/>
    <w:rsid w:val="00A161F8"/>
    <w:rsid w:val="00A16575"/>
    <w:rsid w:val="00A170F0"/>
    <w:rsid w:val="00A1729F"/>
    <w:rsid w:val="00A17D4F"/>
    <w:rsid w:val="00A17F35"/>
    <w:rsid w:val="00A205AF"/>
    <w:rsid w:val="00A2080C"/>
    <w:rsid w:val="00A20835"/>
    <w:rsid w:val="00A20A83"/>
    <w:rsid w:val="00A20F14"/>
    <w:rsid w:val="00A21336"/>
    <w:rsid w:val="00A21988"/>
    <w:rsid w:val="00A21AB6"/>
    <w:rsid w:val="00A22282"/>
    <w:rsid w:val="00A22908"/>
    <w:rsid w:val="00A22CB4"/>
    <w:rsid w:val="00A22D8F"/>
    <w:rsid w:val="00A23082"/>
    <w:rsid w:val="00A232EB"/>
    <w:rsid w:val="00A2374D"/>
    <w:rsid w:val="00A23ED7"/>
    <w:rsid w:val="00A242C2"/>
    <w:rsid w:val="00A242C7"/>
    <w:rsid w:val="00A24850"/>
    <w:rsid w:val="00A24CDA"/>
    <w:rsid w:val="00A24EB3"/>
    <w:rsid w:val="00A24EDC"/>
    <w:rsid w:val="00A258DE"/>
    <w:rsid w:val="00A25BA6"/>
    <w:rsid w:val="00A25F44"/>
    <w:rsid w:val="00A26659"/>
    <w:rsid w:val="00A275EF"/>
    <w:rsid w:val="00A27625"/>
    <w:rsid w:val="00A27AE4"/>
    <w:rsid w:val="00A30324"/>
    <w:rsid w:val="00A30A69"/>
    <w:rsid w:val="00A30AB8"/>
    <w:rsid w:val="00A313B7"/>
    <w:rsid w:val="00A31448"/>
    <w:rsid w:val="00A3195E"/>
    <w:rsid w:val="00A319B3"/>
    <w:rsid w:val="00A3229D"/>
    <w:rsid w:val="00A322AD"/>
    <w:rsid w:val="00A323EB"/>
    <w:rsid w:val="00A32DC9"/>
    <w:rsid w:val="00A33A72"/>
    <w:rsid w:val="00A34607"/>
    <w:rsid w:val="00A34682"/>
    <w:rsid w:val="00A34712"/>
    <w:rsid w:val="00A34AE1"/>
    <w:rsid w:val="00A3528D"/>
    <w:rsid w:val="00A35A24"/>
    <w:rsid w:val="00A35B5D"/>
    <w:rsid w:val="00A35ECF"/>
    <w:rsid w:val="00A35EEC"/>
    <w:rsid w:val="00A35F8D"/>
    <w:rsid w:val="00A369CD"/>
    <w:rsid w:val="00A36DED"/>
    <w:rsid w:val="00A36EBF"/>
    <w:rsid w:val="00A36F66"/>
    <w:rsid w:val="00A36FBF"/>
    <w:rsid w:val="00A37221"/>
    <w:rsid w:val="00A374A0"/>
    <w:rsid w:val="00A3794C"/>
    <w:rsid w:val="00A37C35"/>
    <w:rsid w:val="00A37EC8"/>
    <w:rsid w:val="00A37ED1"/>
    <w:rsid w:val="00A37F8F"/>
    <w:rsid w:val="00A40408"/>
    <w:rsid w:val="00A40411"/>
    <w:rsid w:val="00A40574"/>
    <w:rsid w:val="00A40974"/>
    <w:rsid w:val="00A4099E"/>
    <w:rsid w:val="00A40D8A"/>
    <w:rsid w:val="00A40E39"/>
    <w:rsid w:val="00A41473"/>
    <w:rsid w:val="00A41B84"/>
    <w:rsid w:val="00A42483"/>
    <w:rsid w:val="00A42817"/>
    <w:rsid w:val="00A4305F"/>
    <w:rsid w:val="00A43841"/>
    <w:rsid w:val="00A43F88"/>
    <w:rsid w:val="00A43FBC"/>
    <w:rsid w:val="00A441A7"/>
    <w:rsid w:val="00A44871"/>
    <w:rsid w:val="00A44B1C"/>
    <w:rsid w:val="00A44CCB"/>
    <w:rsid w:val="00A44D4A"/>
    <w:rsid w:val="00A451F3"/>
    <w:rsid w:val="00A4522C"/>
    <w:rsid w:val="00A45B35"/>
    <w:rsid w:val="00A45C05"/>
    <w:rsid w:val="00A465A2"/>
    <w:rsid w:val="00A46C21"/>
    <w:rsid w:val="00A47D16"/>
    <w:rsid w:val="00A47DCD"/>
    <w:rsid w:val="00A47EDC"/>
    <w:rsid w:val="00A50133"/>
    <w:rsid w:val="00A504D6"/>
    <w:rsid w:val="00A50635"/>
    <w:rsid w:val="00A5074A"/>
    <w:rsid w:val="00A50BA1"/>
    <w:rsid w:val="00A50D24"/>
    <w:rsid w:val="00A51137"/>
    <w:rsid w:val="00A516E4"/>
    <w:rsid w:val="00A51BDF"/>
    <w:rsid w:val="00A5202A"/>
    <w:rsid w:val="00A52787"/>
    <w:rsid w:val="00A52B64"/>
    <w:rsid w:val="00A52D95"/>
    <w:rsid w:val="00A5316F"/>
    <w:rsid w:val="00A54339"/>
    <w:rsid w:val="00A54724"/>
    <w:rsid w:val="00A554C7"/>
    <w:rsid w:val="00A557E9"/>
    <w:rsid w:val="00A56F20"/>
    <w:rsid w:val="00A574F8"/>
    <w:rsid w:val="00A575B0"/>
    <w:rsid w:val="00A5767E"/>
    <w:rsid w:val="00A57803"/>
    <w:rsid w:val="00A578E3"/>
    <w:rsid w:val="00A57B9C"/>
    <w:rsid w:val="00A606C2"/>
    <w:rsid w:val="00A60EDC"/>
    <w:rsid w:val="00A61472"/>
    <w:rsid w:val="00A61474"/>
    <w:rsid w:val="00A618BC"/>
    <w:rsid w:val="00A62471"/>
    <w:rsid w:val="00A6296C"/>
    <w:rsid w:val="00A62DAD"/>
    <w:rsid w:val="00A63253"/>
    <w:rsid w:val="00A6332F"/>
    <w:rsid w:val="00A63AF2"/>
    <w:rsid w:val="00A63EC6"/>
    <w:rsid w:val="00A64551"/>
    <w:rsid w:val="00A64A7B"/>
    <w:rsid w:val="00A64AF2"/>
    <w:rsid w:val="00A65675"/>
    <w:rsid w:val="00A658E9"/>
    <w:rsid w:val="00A65D53"/>
    <w:rsid w:val="00A66224"/>
    <w:rsid w:val="00A6654C"/>
    <w:rsid w:val="00A66ED9"/>
    <w:rsid w:val="00A67047"/>
    <w:rsid w:val="00A67D23"/>
    <w:rsid w:val="00A67D76"/>
    <w:rsid w:val="00A67F4D"/>
    <w:rsid w:val="00A67FB9"/>
    <w:rsid w:val="00A70054"/>
    <w:rsid w:val="00A70435"/>
    <w:rsid w:val="00A7044A"/>
    <w:rsid w:val="00A70702"/>
    <w:rsid w:val="00A70708"/>
    <w:rsid w:val="00A70836"/>
    <w:rsid w:val="00A713E2"/>
    <w:rsid w:val="00A71568"/>
    <w:rsid w:val="00A71EA7"/>
    <w:rsid w:val="00A721A4"/>
    <w:rsid w:val="00A726DA"/>
    <w:rsid w:val="00A72CD2"/>
    <w:rsid w:val="00A73235"/>
    <w:rsid w:val="00A73293"/>
    <w:rsid w:val="00A73371"/>
    <w:rsid w:val="00A733BF"/>
    <w:rsid w:val="00A7362D"/>
    <w:rsid w:val="00A738B6"/>
    <w:rsid w:val="00A73AC7"/>
    <w:rsid w:val="00A73F32"/>
    <w:rsid w:val="00A74108"/>
    <w:rsid w:val="00A741F0"/>
    <w:rsid w:val="00A74506"/>
    <w:rsid w:val="00A74BDD"/>
    <w:rsid w:val="00A75545"/>
    <w:rsid w:val="00A758C9"/>
    <w:rsid w:val="00A763B3"/>
    <w:rsid w:val="00A76598"/>
    <w:rsid w:val="00A76757"/>
    <w:rsid w:val="00A7682F"/>
    <w:rsid w:val="00A768E6"/>
    <w:rsid w:val="00A76AAD"/>
    <w:rsid w:val="00A76FF0"/>
    <w:rsid w:val="00A77312"/>
    <w:rsid w:val="00A77795"/>
    <w:rsid w:val="00A80201"/>
    <w:rsid w:val="00A80836"/>
    <w:rsid w:val="00A80927"/>
    <w:rsid w:val="00A8096C"/>
    <w:rsid w:val="00A814D8"/>
    <w:rsid w:val="00A81E9C"/>
    <w:rsid w:val="00A827DF"/>
    <w:rsid w:val="00A82C05"/>
    <w:rsid w:val="00A8302A"/>
    <w:rsid w:val="00A83039"/>
    <w:rsid w:val="00A8373F"/>
    <w:rsid w:val="00A837AA"/>
    <w:rsid w:val="00A83D93"/>
    <w:rsid w:val="00A83EE7"/>
    <w:rsid w:val="00A84586"/>
    <w:rsid w:val="00A849EC"/>
    <w:rsid w:val="00A851C8"/>
    <w:rsid w:val="00A85646"/>
    <w:rsid w:val="00A857E0"/>
    <w:rsid w:val="00A859DA"/>
    <w:rsid w:val="00A86350"/>
    <w:rsid w:val="00A863F6"/>
    <w:rsid w:val="00A86A2B"/>
    <w:rsid w:val="00A86ED3"/>
    <w:rsid w:val="00A87155"/>
    <w:rsid w:val="00A8729C"/>
    <w:rsid w:val="00A87895"/>
    <w:rsid w:val="00A87D37"/>
    <w:rsid w:val="00A9004B"/>
    <w:rsid w:val="00A90251"/>
    <w:rsid w:val="00A90B47"/>
    <w:rsid w:val="00A9153A"/>
    <w:rsid w:val="00A91DF2"/>
    <w:rsid w:val="00A91EDC"/>
    <w:rsid w:val="00A92552"/>
    <w:rsid w:val="00A92660"/>
    <w:rsid w:val="00A92A4F"/>
    <w:rsid w:val="00A92CD3"/>
    <w:rsid w:val="00A92F2F"/>
    <w:rsid w:val="00A93237"/>
    <w:rsid w:val="00A936E8"/>
    <w:rsid w:val="00A93CA6"/>
    <w:rsid w:val="00A94456"/>
    <w:rsid w:val="00A94ADD"/>
    <w:rsid w:val="00A95052"/>
    <w:rsid w:val="00A95350"/>
    <w:rsid w:val="00A96448"/>
    <w:rsid w:val="00A9660E"/>
    <w:rsid w:val="00A96FE2"/>
    <w:rsid w:val="00A9744B"/>
    <w:rsid w:val="00A97A2D"/>
    <w:rsid w:val="00A97CFF"/>
    <w:rsid w:val="00AA05F5"/>
    <w:rsid w:val="00AA0C63"/>
    <w:rsid w:val="00AA15B5"/>
    <w:rsid w:val="00AA25D1"/>
    <w:rsid w:val="00AA31F4"/>
    <w:rsid w:val="00AA3562"/>
    <w:rsid w:val="00AA3845"/>
    <w:rsid w:val="00AA3F62"/>
    <w:rsid w:val="00AA4D56"/>
    <w:rsid w:val="00AA4EC9"/>
    <w:rsid w:val="00AA4FA6"/>
    <w:rsid w:val="00AA6253"/>
    <w:rsid w:val="00AA6490"/>
    <w:rsid w:val="00AA67E6"/>
    <w:rsid w:val="00AA6FE9"/>
    <w:rsid w:val="00AA75D0"/>
    <w:rsid w:val="00AA761D"/>
    <w:rsid w:val="00AA7E99"/>
    <w:rsid w:val="00AA7FB7"/>
    <w:rsid w:val="00AB0318"/>
    <w:rsid w:val="00AB0768"/>
    <w:rsid w:val="00AB0899"/>
    <w:rsid w:val="00AB0A70"/>
    <w:rsid w:val="00AB0AF0"/>
    <w:rsid w:val="00AB108F"/>
    <w:rsid w:val="00AB1AA4"/>
    <w:rsid w:val="00AB1B30"/>
    <w:rsid w:val="00AB248A"/>
    <w:rsid w:val="00AB2667"/>
    <w:rsid w:val="00AB271B"/>
    <w:rsid w:val="00AB2C8D"/>
    <w:rsid w:val="00AB2E22"/>
    <w:rsid w:val="00AB2F75"/>
    <w:rsid w:val="00AB31F8"/>
    <w:rsid w:val="00AB3934"/>
    <w:rsid w:val="00AB3BCF"/>
    <w:rsid w:val="00AB3F7D"/>
    <w:rsid w:val="00AB3FDF"/>
    <w:rsid w:val="00AB407D"/>
    <w:rsid w:val="00AB4239"/>
    <w:rsid w:val="00AB454F"/>
    <w:rsid w:val="00AB4657"/>
    <w:rsid w:val="00AB4B50"/>
    <w:rsid w:val="00AB4C38"/>
    <w:rsid w:val="00AB4D54"/>
    <w:rsid w:val="00AB4EF3"/>
    <w:rsid w:val="00AB540D"/>
    <w:rsid w:val="00AB5B40"/>
    <w:rsid w:val="00AB6360"/>
    <w:rsid w:val="00AB6581"/>
    <w:rsid w:val="00AB71CA"/>
    <w:rsid w:val="00AB7CA5"/>
    <w:rsid w:val="00AB7EE7"/>
    <w:rsid w:val="00AC00F5"/>
    <w:rsid w:val="00AC166A"/>
    <w:rsid w:val="00AC1692"/>
    <w:rsid w:val="00AC1D15"/>
    <w:rsid w:val="00AC1ED1"/>
    <w:rsid w:val="00AC2097"/>
    <w:rsid w:val="00AC26B3"/>
    <w:rsid w:val="00AC336E"/>
    <w:rsid w:val="00AC40B9"/>
    <w:rsid w:val="00AC4336"/>
    <w:rsid w:val="00AC441F"/>
    <w:rsid w:val="00AC4749"/>
    <w:rsid w:val="00AC47F6"/>
    <w:rsid w:val="00AC49C2"/>
    <w:rsid w:val="00AC4B0F"/>
    <w:rsid w:val="00AC4C2B"/>
    <w:rsid w:val="00AC5792"/>
    <w:rsid w:val="00AC57B6"/>
    <w:rsid w:val="00AC5BE0"/>
    <w:rsid w:val="00AC69B7"/>
    <w:rsid w:val="00AD0599"/>
    <w:rsid w:val="00AD0649"/>
    <w:rsid w:val="00AD0D03"/>
    <w:rsid w:val="00AD15DE"/>
    <w:rsid w:val="00AD1E3E"/>
    <w:rsid w:val="00AD28D7"/>
    <w:rsid w:val="00AD3078"/>
    <w:rsid w:val="00AD391B"/>
    <w:rsid w:val="00AD3BCF"/>
    <w:rsid w:val="00AD43B7"/>
    <w:rsid w:val="00AD4852"/>
    <w:rsid w:val="00AD4968"/>
    <w:rsid w:val="00AD512B"/>
    <w:rsid w:val="00AD51E9"/>
    <w:rsid w:val="00AD5398"/>
    <w:rsid w:val="00AD5FC8"/>
    <w:rsid w:val="00AD6289"/>
    <w:rsid w:val="00AD64CE"/>
    <w:rsid w:val="00AD659E"/>
    <w:rsid w:val="00AD68EA"/>
    <w:rsid w:val="00AD69A2"/>
    <w:rsid w:val="00AD6BE0"/>
    <w:rsid w:val="00AD7794"/>
    <w:rsid w:val="00AD7F4A"/>
    <w:rsid w:val="00AD7F6F"/>
    <w:rsid w:val="00AE02FE"/>
    <w:rsid w:val="00AE039D"/>
    <w:rsid w:val="00AE108F"/>
    <w:rsid w:val="00AE145D"/>
    <w:rsid w:val="00AE1656"/>
    <w:rsid w:val="00AE23AA"/>
    <w:rsid w:val="00AE2842"/>
    <w:rsid w:val="00AE307A"/>
    <w:rsid w:val="00AE3762"/>
    <w:rsid w:val="00AE42B5"/>
    <w:rsid w:val="00AE43A9"/>
    <w:rsid w:val="00AE4550"/>
    <w:rsid w:val="00AE4823"/>
    <w:rsid w:val="00AE4B36"/>
    <w:rsid w:val="00AE4E2B"/>
    <w:rsid w:val="00AE4EBA"/>
    <w:rsid w:val="00AE4FAE"/>
    <w:rsid w:val="00AE5175"/>
    <w:rsid w:val="00AE60F4"/>
    <w:rsid w:val="00AE653F"/>
    <w:rsid w:val="00AE6BEF"/>
    <w:rsid w:val="00AE7107"/>
    <w:rsid w:val="00AE714E"/>
    <w:rsid w:val="00AE797B"/>
    <w:rsid w:val="00AF004A"/>
    <w:rsid w:val="00AF0D42"/>
    <w:rsid w:val="00AF100E"/>
    <w:rsid w:val="00AF109A"/>
    <w:rsid w:val="00AF1148"/>
    <w:rsid w:val="00AF198A"/>
    <w:rsid w:val="00AF1AEC"/>
    <w:rsid w:val="00AF2033"/>
    <w:rsid w:val="00AF2A37"/>
    <w:rsid w:val="00AF3055"/>
    <w:rsid w:val="00AF3CD0"/>
    <w:rsid w:val="00AF3E9D"/>
    <w:rsid w:val="00AF401B"/>
    <w:rsid w:val="00AF41B7"/>
    <w:rsid w:val="00AF44C9"/>
    <w:rsid w:val="00AF44FC"/>
    <w:rsid w:val="00AF4525"/>
    <w:rsid w:val="00AF4BBA"/>
    <w:rsid w:val="00AF4D3F"/>
    <w:rsid w:val="00AF4EB1"/>
    <w:rsid w:val="00AF52F1"/>
    <w:rsid w:val="00AF535B"/>
    <w:rsid w:val="00AF55DA"/>
    <w:rsid w:val="00AF58D4"/>
    <w:rsid w:val="00AF5D17"/>
    <w:rsid w:val="00AF5EB6"/>
    <w:rsid w:val="00AF62D0"/>
    <w:rsid w:val="00AF63C9"/>
    <w:rsid w:val="00AF6B84"/>
    <w:rsid w:val="00AF723C"/>
    <w:rsid w:val="00AF7AA4"/>
    <w:rsid w:val="00AF7B30"/>
    <w:rsid w:val="00B0005C"/>
    <w:rsid w:val="00B01458"/>
    <w:rsid w:val="00B01981"/>
    <w:rsid w:val="00B01E72"/>
    <w:rsid w:val="00B02109"/>
    <w:rsid w:val="00B02591"/>
    <w:rsid w:val="00B0294E"/>
    <w:rsid w:val="00B02EB8"/>
    <w:rsid w:val="00B02EEA"/>
    <w:rsid w:val="00B03152"/>
    <w:rsid w:val="00B0328E"/>
    <w:rsid w:val="00B032FE"/>
    <w:rsid w:val="00B03819"/>
    <w:rsid w:val="00B03BAE"/>
    <w:rsid w:val="00B04294"/>
    <w:rsid w:val="00B051F6"/>
    <w:rsid w:val="00B05265"/>
    <w:rsid w:val="00B057E5"/>
    <w:rsid w:val="00B05F29"/>
    <w:rsid w:val="00B063A1"/>
    <w:rsid w:val="00B06502"/>
    <w:rsid w:val="00B066BD"/>
    <w:rsid w:val="00B06CA2"/>
    <w:rsid w:val="00B06D7C"/>
    <w:rsid w:val="00B0705C"/>
    <w:rsid w:val="00B07205"/>
    <w:rsid w:val="00B07C03"/>
    <w:rsid w:val="00B07D8B"/>
    <w:rsid w:val="00B1078B"/>
    <w:rsid w:val="00B116F2"/>
    <w:rsid w:val="00B11794"/>
    <w:rsid w:val="00B11C50"/>
    <w:rsid w:val="00B123E2"/>
    <w:rsid w:val="00B12608"/>
    <w:rsid w:val="00B1286E"/>
    <w:rsid w:val="00B12B1D"/>
    <w:rsid w:val="00B12C30"/>
    <w:rsid w:val="00B12DFD"/>
    <w:rsid w:val="00B136B1"/>
    <w:rsid w:val="00B13AC9"/>
    <w:rsid w:val="00B146A4"/>
    <w:rsid w:val="00B15A4A"/>
    <w:rsid w:val="00B15BD8"/>
    <w:rsid w:val="00B15C50"/>
    <w:rsid w:val="00B1640C"/>
    <w:rsid w:val="00B16860"/>
    <w:rsid w:val="00B16EB3"/>
    <w:rsid w:val="00B17304"/>
    <w:rsid w:val="00B17314"/>
    <w:rsid w:val="00B20173"/>
    <w:rsid w:val="00B20CF1"/>
    <w:rsid w:val="00B21316"/>
    <w:rsid w:val="00B2149A"/>
    <w:rsid w:val="00B214D5"/>
    <w:rsid w:val="00B21538"/>
    <w:rsid w:val="00B22425"/>
    <w:rsid w:val="00B22A20"/>
    <w:rsid w:val="00B22CA8"/>
    <w:rsid w:val="00B22D6A"/>
    <w:rsid w:val="00B234B7"/>
    <w:rsid w:val="00B23893"/>
    <w:rsid w:val="00B24210"/>
    <w:rsid w:val="00B25057"/>
    <w:rsid w:val="00B25198"/>
    <w:rsid w:val="00B25330"/>
    <w:rsid w:val="00B253E4"/>
    <w:rsid w:val="00B25ACD"/>
    <w:rsid w:val="00B264F7"/>
    <w:rsid w:val="00B278AD"/>
    <w:rsid w:val="00B27E2C"/>
    <w:rsid w:val="00B30115"/>
    <w:rsid w:val="00B30AB9"/>
    <w:rsid w:val="00B30B20"/>
    <w:rsid w:val="00B30D5C"/>
    <w:rsid w:val="00B31031"/>
    <w:rsid w:val="00B31D3C"/>
    <w:rsid w:val="00B31E46"/>
    <w:rsid w:val="00B3279B"/>
    <w:rsid w:val="00B330B4"/>
    <w:rsid w:val="00B33D5A"/>
    <w:rsid w:val="00B34055"/>
    <w:rsid w:val="00B34810"/>
    <w:rsid w:val="00B348C6"/>
    <w:rsid w:val="00B34969"/>
    <w:rsid w:val="00B34A8E"/>
    <w:rsid w:val="00B35309"/>
    <w:rsid w:val="00B35591"/>
    <w:rsid w:val="00B35B8B"/>
    <w:rsid w:val="00B364AC"/>
    <w:rsid w:val="00B366C6"/>
    <w:rsid w:val="00B36B29"/>
    <w:rsid w:val="00B36E5C"/>
    <w:rsid w:val="00B36FC6"/>
    <w:rsid w:val="00B37311"/>
    <w:rsid w:val="00B40047"/>
    <w:rsid w:val="00B405D9"/>
    <w:rsid w:val="00B40964"/>
    <w:rsid w:val="00B409E8"/>
    <w:rsid w:val="00B40E61"/>
    <w:rsid w:val="00B410CD"/>
    <w:rsid w:val="00B41240"/>
    <w:rsid w:val="00B417E6"/>
    <w:rsid w:val="00B41EEC"/>
    <w:rsid w:val="00B42220"/>
    <w:rsid w:val="00B4231F"/>
    <w:rsid w:val="00B42642"/>
    <w:rsid w:val="00B426FB"/>
    <w:rsid w:val="00B4320E"/>
    <w:rsid w:val="00B4325E"/>
    <w:rsid w:val="00B433C5"/>
    <w:rsid w:val="00B4374C"/>
    <w:rsid w:val="00B437B8"/>
    <w:rsid w:val="00B43FD6"/>
    <w:rsid w:val="00B444C6"/>
    <w:rsid w:val="00B44ACC"/>
    <w:rsid w:val="00B45174"/>
    <w:rsid w:val="00B4538C"/>
    <w:rsid w:val="00B45533"/>
    <w:rsid w:val="00B45C0E"/>
    <w:rsid w:val="00B45E4E"/>
    <w:rsid w:val="00B4635A"/>
    <w:rsid w:val="00B46521"/>
    <w:rsid w:val="00B46E37"/>
    <w:rsid w:val="00B46F51"/>
    <w:rsid w:val="00B5096E"/>
    <w:rsid w:val="00B50A00"/>
    <w:rsid w:val="00B512B2"/>
    <w:rsid w:val="00B513A6"/>
    <w:rsid w:val="00B51C74"/>
    <w:rsid w:val="00B51C7C"/>
    <w:rsid w:val="00B5200A"/>
    <w:rsid w:val="00B5210C"/>
    <w:rsid w:val="00B52548"/>
    <w:rsid w:val="00B52911"/>
    <w:rsid w:val="00B52D3D"/>
    <w:rsid w:val="00B53661"/>
    <w:rsid w:val="00B54013"/>
    <w:rsid w:val="00B5413B"/>
    <w:rsid w:val="00B543D7"/>
    <w:rsid w:val="00B54C56"/>
    <w:rsid w:val="00B551DE"/>
    <w:rsid w:val="00B551FF"/>
    <w:rsid w:val="00B55D09"/>
    <w:rsid w:val="00B55D18"/>
    <w:rsid w:val="00B55E25"/>
    <w:rsid w:val="00B5693C"/>
    <w:rsid w:val="00B56B41"/>
    <w:rsid w:val="00B56EC9"/>
    <w:rsid w:val="00B574C6"/>
    <w:rsid w:val="00B576C8"/>
    <w:rsid w:val="00B578D4"/>
    <w:rsid w:val="00B57AE5"/>
    <w:rsid w:val="00B57CD0"/>
    <w:rsid w:val="00B57F5A"/>
    <w:rsid w:val="00B60540"/>
    <w:rsid w:val="00B60658"/>
    <w:rsid w:val="00B606C8"/>
    <w:rsid w:val="00B6232D"/>
    <w:rsid w:val="00B62B56"/>
    <w:rsid w:val="00B62D3F"/>
    <w:rsid w:val="00B636DF"/>
    <w:rsid w:val="00B63C60"/>
    <w:rsid w:val="00B63CC8"/>
    <w:rsid w:val="00B63E3D"/>
    <w:rsid w:val="00B6466E"/>
    <w:rsid w:val="00B64C15"/>
    <w:rsid w:val="00B653DB"/>
    <w:rsid w:val="00B6585C"/>
    <w:rsid w:val="00B659C6"/>
    <w:rsid w:val="00B65B04"/>
    <w:rsid w:val="00B6637E"/>
    <w:rsid w:val="00B669C8"/>
    <w:rsid w:val="00B66D2E"/>
    <w:rsid w:val="00B66E5F"/>
    <w:rsid w:val="00B6758E"/>
    <w:rsid w:val="00B67681"/>
    <w:rsid w:val="00B703C6"/>
    <w:rsid w:val="00B7058E"/>
    <w:rsid w:val="00B705D0"/>
    <w:rsid w:val="00B70A14"/>
    <w:rsid w:val="00B70A52"/>
    <w:rsid w:val="00B70AB9"/>
    <w:rsid w:val="00B718AD"/>
    <w:rsid w:val="00B71A49"/>
    <w:rsid w:val="00B72673"/>
    <w:rsid w:val="00B72716"/>
    <w:rsid w:val="00B727B0"/>
    <w:rsid w:val="00B72B54"/>
    <w:rsid w:val="00B73016"/>
    <w:rsid w:val="00B7305F"/>
    <w:rsid w:val="00B73A97"/>
    <w:rsid w:val="00B73D35"/>
    <w:rsid w:val="00B73DD0"/>
    <w:rsid w:val="00B745EB"/>
    <w:rsid w:val="00B74C1A"/>
    <w:rsid w:val="00B74CCB"/>
    <w:rsid w:val="00B7511C"/>
    <w:rsid w:val="00B75288"/>
    <w:rsid w:val="00B7575C"/>
    <w:rsid w:val="00B75D93"/>
    <w:rsid w:val="00B7699B"/>
    <w:rsid w:val="00B76B39"/>
    <w:rsid w:val="00B76E4B"/>
    <w:rsid w:val="00B77358"/>
    <w:rsid w:val="00B77493"/>
    <w:rsid w:val="00B7764E"/>
    <w:rsid w:val="00B7765D"/>
    <w:rsid w:val="00B77E0A"/>
    <w:rsid w:val="00B77E6E"/>
    <w:rsid w:val="00B80033"/>
    <w:rsid w:val="00B806DB"/>
    <w:rsid w:val="00B814E6"/>
    <w:rsid w:val="00B81B6E"/>
    <w:rsid w:val="00B81F89"/>
    <w:rsid w:val="00B82120"/>
    <w:rsid w:val="00B822C9"/>
    <w:rsid w:val="00B82598"/>
    <w:rsid w:val="00B82877"/>
    <w:rsid w:val="00B828E8"/>
    <w:rsid w:val="00B82BF5"/>
    <w:rsid w:val="00B82DC7"/>
    <w:rsid w:val="00B83005"/>
    <w:rsid w:val="00B837AC"/>
    <w:rsid w:val="00B838EB"/>
    <w:rsid w:val="00B83D25"/>
    <w:rsid w:val="00B83D5D"/>
    <w:rsid w:val="00B84160"/>
    <w:rsid w:val="00B8426B"/>
    <w:rsid w:val="00B84369"/>
    <w:rsid w:val="00B845DA"/>
    <w:rsid w:val="00B84735"/>
    <w:rsid w:val="00B847D0"/>
    <w:rsid w:val="00B8495F"/>
    <w:rsid w:val="00B849E3"/>
    <w:rsid w:val="00B84FB0"/>
    <w:rsid w:val="00B85208"/>
    <w:rsid w:val="00B85BFE"/>
    <w:rsid w:val="00B85D7C"/>
    <w:rsid w:val="00B85F04"/>
    <w:rsid w:val="00B864B5"/>
    <w:rsid w:val="00B86735"/>
    <w:rsid w:val="00B869F6"/>
    <w:rsid w:val="00B86A94"/>
    <w:rsid w:val="00B86CDB"/>
    <w:rsid w:val="00B87007"/>
    <w:rsid w:val="00B87743"/>
    <w:rsid w:val="00B879EB"/>
    <w:rsid w:val="00B87B73"/>
    <w:rsid w:val="00B87E42"/>
    <w:rsid w:val="00B90640"/>
    <w:rsid w:val="00B913B0"/>
    <w:rsid w:val="00B9199C"/>
    <w:rsid w:val="00B91C9F"/>
    <w:rsid w:val="00B91E7F"/>
    <w:rsid w:val="00B924B3"/>
    <w:rsid w:val="00B9269E"/>
    <w:rsid w:val="00B928B3"/>
    <w:rsid w:val="00B92B0F"/>
    <w:rsid w:val="00B93A6E"/>
    <w:rsid w:val="00B9415F"/>
    <w:rsid w:val="00B945FB"/>
    <w:rsid w:val="00B948D4"/>
    <w:rsid w:val="00B94EA9"/>
    <w:rsid w:val="00B957FE"/>
    <w:rsid w:val="00B95EBE"/>
    <w:rsid w:val="00B96227"/>
    <w:rsid w:val="00B9639F"/>
    <w:rsid w:val="00B964E6"/>
    <w:rsid w:val="00B96E7C"/>
    <w:rsid w:val="00B973C1"/>
    <w:rsid w:val="00B973CD"/>
    <w:rsid w:val="00B978C5"/>
    <w:rsid w:val="00BA0C5F"/>
    <w:rsid w:val="00BA15E0"/>
    <w:rsid w:val="00BA222D"/>
    <w:rsid w:val="00BA23D4"/>
    <w:rsid w:val="00BA23D5"/>
    <w:rsid w:val="00BA271A"/>
    <w:rsid w:val="00BA3348"/>
    <w:rsid w:val="00BA3AEA"/>
    <w:rsid w:val="00BA42C3"/>
    <w:rsid w:val="00BA499A"/>
    <w:rsid w:val="00BA4B05"/>
    <w:rsid w:val="00BA4B33"/>
    <w:rsid w:val="00BA4CBD"/>
    <w:rsid w:val="00BA502D"/>
    <w:rsid w:val="00BA5083"/>
    <w:rsid w:val="00BA5193"/>
    <w:rsid w:val="00BA5DB3"/>
    <w:rsid w:val="00BA5E4C"/>
    <w:rsid w:val="00BA642A"/>
    <w:rsid w:val="00BA653A"/>
    <w:rsid w:val="00BA65BE"/>
    <w:rsid w:val="00BA671F"/>
    <w:rsid w:val="00BA70F2"/>
    <w:rsid w:val="00BA7DBE"/>
    <w:rsid w:val="00BA7E53"/>
    <w:rsid w:val="00BA7FAD"/>
    <w:rsid w:val="00BB0528"/>
    <w:rsid w:val="00BB07D3"/>
    <w:rsid w:val="00BB1730"/>
    <w:rsid w:val="00BB1C9A"/>
    <w:rsid w:val="00BB2895"/>
    <w:rsid w:val="00BB2B28"/>
    <w:rsid w:val="00BB2F6B"/>
    <w:rsid w:val="00BB32D7"/>
    <w:rsid w:val="00BB3401"/>
    <w:rsid w:val="00BB3BF3"/>
    <w:rsid w:val="00BB43DE"/>
    <w:rsid w:val="00BB4555"/>
    <w:rsid w:val="00BB4AB1"/>
    <w:rsid w:val="00BB509B"/>
    <w:rsid w:val="00BB51CD"/>
    <w:rsid w:val="00BB57B7"/>
    <w:rsid w:val="00BB5817"/>
    <w:rsid w:val="00BB593D"/>
    <w:rsid w:val="00BB64CD"/>
    <w:rsid w:val="00BB72C5"/>
    <w:rsid w:val="00BB744B"/>
    <w:rsid w:val="00BB7A69"/>
    <w:rsid w:val="00BC0495"/>
    <w:rsid w:val="00BC0969"/>
    <w:rsid w:val="00BC0970"/>
    <w:rsid w:val="00BC1C3F"/>
    <w:rsid w:val="00BC1CCE"/>
    <w:rsid w:val="00BC1D86"/>
    <w:rsid w:val="00BC1F72"/>
    <w:rsid w:val="00BC1FB1"/>
    <w:rsid w:val="00BC200E"/>
    <w:rsid w:val="00BC220C"/>
    <w:rsid w:val="00BC267E"/>
    <w:rsid w:val="00BC269C"/>
    <w:rsid w:val="00BC27B7"/>
    <w:rsid w:val="00BC2EB0"/>
    <w:rsid w:val="00BC33B9"/>
    <w:rsid w:val="00BC499B"/>
    <w:rsid w:val="00BC58D5"/>
    <w:rsid w:val="00BC5FF4"/>
    <w:rsid w:val="00BC6678"/>
    <w:rsid w:val="00BC693F"/>
    <w:rsid w:val="00BC6B8D"/>
    <w:rsid w:val="00BD10C3"/>
    <w:rsid w:val="00BD1821"/>
    <w:rsid w:val="00BD183C"/>
    <w:rsid w:val="00BD186C"/>
    <w:rsid w:val="00BD2589"/>
    <w:rsid w:val="00BD287F"/>
    <w:rsid w:val="00BD30DE"/>
    <w:rsid w:val="00BD3308"/>
    <w:rsid w:val="00BD33CD"/>
    <w:rsid w:val="00BD34C7"/>
    <w:rsid w:val="00BD3517"/>
    <w:rsid w:val="00BD3A84"/>
    <w:rsid w:val="00BD3B85"/>
    <w:rsid w:val="00BD4C46"/>
    <w:rsid w:val="00BD4E0C"/>
    <w:rsid w:val="00BD4E40"/>
    <w:rsid w:val="00BD53EA"/>
    <w:rsid w:val="00BD6708"/>
    <w:rsid w:val="00BD70B0"/>
    <w:rsid w:val="00BD7519"/>
    <w:rsid w:val="00BD7B9A"/>
    <w:rsid w:val="00BE0095"/>
    <w:rsid w:val="00BE0559"/>
    <w:rsid w:val="00BE0727"/>
    <w:rsid w:val="00BE0D83"/>
    <w:rsid w:val="00BE318F"/>
    <w:rsid w:val="00BE348B"/>
    <w:rsid w:val="00BE35BC"/>
    <w:rsid w:val="00BE3BA9"/>
    <w:rsid w:val="00BE3D7F"/>
    <w:rsid w:val="00BE4557"/>
    <w:rsid w:val="00BE46A5"/>
    <w:rsid w:val="00BE51D6"/>
    <w:rsid w:val="00BE52E1"/>
    <w:rsid w:val="00BE532F"/>
    <w:rsid w:val="00BE54D2"/>
    <w:rsid w:val="00BE5612"/>
    <w:rsid w:val="00BE6230"/>
    <w:rsid w:val="00BE6493"/>
    <w:rsid w:val="00BE6690"/>
    <w:rsid w:val="00BE67AF"/>
    <w:rsid w:val="00BE6CFB"/>
    <w:rsid w:val="00BE743B"/>
    <w:rsid w:val="00BE7EB8"/>
    <w:rsid w:val="00BE7FBB"/>
    <w:rsid w:val="00BF0BC4"/>
    <w:rsid w:val="00BF160E"/>
    <w:rsid w:val="00BF1B72"/>
    <w:rsid w:val="00BF2A5D"/>
    <w:rsid w:val="00BF3EBF"/>
    <w:rsid w:val="00BF3F38"/>
    <w:rsid w:val="00BF418C"/>
    <w:rsid w:val="00BF4291"/>
    <w:rsid w:val="00BF48C1"/>
    <w:rsid w:val="00BF49EA"/>
    <w:rsid w:val="00BF4C66"/>
    <w:rsid w:val="00BF4D13"/>
    <w:rsid w:val="00BF5461"/>
    <w:rsid w:val="00BF5879"/>
    <w:rsid w:val="00BF5BE7"/>
    <w:rsid w:val="00BF5CB1"/>
    <w:rsid w:val="00BF5FCB"/>
    <w:rsid w:val="00BF61C2"/>
    <w:rsid w:val="00BF6703"/>
    <w:rsid w:val="00BF6928"/>
    <w:rsid w:val="00BF6E1F"/>
    <w:rsid w:val="00BF71EB"/>
    <w:rsid w:val="00BF7867"/>
    <w:rsid w:val="00BF7B08"/>
    <w:rsid w:val="00BF7BD8"/>
    <w:rsid w:val="00BF7C47"/>
    <w:rsid w:val="00BF7CD6"/>
    <w:rsid w:val="00BF7EFC"/>
    <w:rsid w:val="00C00473"/>
    <w:rsid w:val="00C00516"/>
    <w:rsid w:val="00C00ECA"/>
    <w:rsid w:val="00C019C6"/>
    <w:rsid w:val="00C01A91"/>
    <w:rsid w:val="00C01E01"/>
    <w:rsid w:val="00C01E26"/>
    <w:rsid w:val="00C028C2"/>
    <w:rsid w:val="00C02FD4"/>
    <w:rsid w:val="00C034C4"/>
    <w:rsid w:val="00C03627"/>
    <w:rsid w:val="00C03C2C"/>
    <w:rsid w:val="00C04059"/>
    <w:rsid w:val="00C04157"/>
    <w:rsid w:val="00C04163"/>
    <w:rsid w:val="00C044F7"/>
    <w:rsid w:val="00C0450B"/>
    <w:rsid w:val="00C048C7"/>
    <w:rsid w:val="00C05E84"/>
    <w:rsid w:val="00C060B4"/>
    <w:rsid w:val="00C06189"/>
    <w:rsid w:val="00C06DAA"/>
    <w:rsid w:val="00C06E39"/>
    <w:rsid w:val="00C07002"/>
    <w:rsid w:val="00C0701A"/>
    <w:rsid w:val="00C070DD"/>
    <w:rsid w:val="00C0788A"/>
    <w:rsid w:val="00C07BBD"/>
    <w:rsid w:val="00C07BD3"/>
    <w:rsid w:val="00C07EAB"/>
    <w:rsid w:val="00C10045"/>
    <w:rsid w:val="00C10BAF"/>
    <w:rsid w:val="00C11097"/>
    <w:rsid w:val="00C11847"/>
    <w:rsid w:val="00C11984"/>
    <w:rsid w:val="00C11CBC"/>
    <w:rsid w:val="00C11CC9"/>
    <w:rsid w:val="00C12973"/>
    <w:rsid w:val="00C12986"/>
    <w:rsid w:val="00C12B27"/>
    <w:rsid w:val="00C12E1A"/>
    <w:rsid w:val="00C12EE5"/>
    <w:rsid w:val="00C1321B"/>
    <w:rsid w:val="00C1363B"/>
    <w:rsid w:val="00C145DE"/>
    <w:rsid w:val="00C14761"/>
    <w:rsid w:val="00C15692"/>
    <w:rsid w:val="00C156BF"/>
    <w:rsid w:val="00C15824"/>
    <w:rsid w:val="00C15AB1"/>
    <w:rsid w:val="00C164FF"/>
    <w:rsid w:val="00C16660"/>
    <w:rsid w:val="00C16C0C"/>
    <w:rsid w:val="00C17009"/>
    <w:rsid w:val="00C174E7"/>
    <w:rsid w:val="00C175A2"/>
    <w:rsid w:val="00C1766D"/>
    <w:rsid w:val="00C20B68"/>
    <w:rsid w:val="00C20D47"/>
    <w:rsid w:val="00C216AC"/>
    <w:rsid w:val="00C21764"/>
    <w:rsid w:val="00C21806"/>
    <w:rsid w:val="00C22EE9"/>
    <w:rsid w:val="00C231BD"/>
    <w:rsid w:val="00C2346D"/>
    <w:rsid w:val="00C2422B"/>
    <w:rsid w:val="00C246E9"/>
    <w:rsid w:val="00C24B1F"/>
    <w:rsid w:val="00C24C27"/>
    <w:rsid w:val="00C25A0C"/>
    <w:rsid w:val="00C2622D"/>
    <w:rsid w:val="00C263C1"/>
    <w:rsid w:val="00C263CD"/>
    <w:rsid w:val="00C267FD"/>
    <w:rsid w:val="00C26CD1"/>
    <w:rsid w:val="00C26D63"/>
    <w:rsid w:val="00C26DE1"/>
    <w:rsid w:val="00C27863"/>
    <w:rsid w:val="00C27919"/>
    <w:rsid w:val="00C27D50"/>
    <w:rsid w:val="00C30372"/>
    <w:rsid w:val="00C30A56"/>
    <w:rsid w:val="00C30B33"/>
    <w:rsid w:val="00C30C50"/>
    <w:rsid w:val="00C31322"/>
    <w:rsid w:val="00C314F4"/>
    <w:rsid w:val="00C31A32"/>
    <w:rsid w:val="00C31DDE"/>
    <w:rsid w:val="00C31E8E"/>
    <w:rsid w:val="00C32D09"/>
    <w:rsid w:val="00C32DEE"/>
    <w:rsid w:val="00C33446"/>
    <w:rsid w:val="00C3366A"/>
    <w:rsid w:val="00C339DD"/>
    <w:rsid w:val="00C33CC1"/>
    <w:rsid w:val="00C33DF1"/>
    <w:rsid w:val="00C3454A"/>
    <w:rsid w:val="00C346BC"/>
    <w:rsid w:val="00C3484A"/>
    <w:rsid w:val="00C34A70"/>
    <w:rsid w:val="00C34E61"/>
    <w:rsid w:val="00C350E1"/>
    <w:rsid w:val="00C35834"/>
    <w:rsid w:val="00C358C8"/>
    <w:rsid w:val="00C35AC1"/>
    <w:rsid w:val="00C35CC6"/>
    <w:rsid w:val="00C35D04"/>
    <w:rsid w:val="00C35E34"/>
    <w:rsid w:val="00C36032"/>
    <w:rsid w:val="00C36BDB"/>
    <w:rsid w:val="00C36F88"/>
    <w:rsid w:val="00C37235"/>
    <w:rsid w:val="00C37381"/>
    <w:rsid w:val="00C376F7"/>
    <w:rsid w:val="00C37A79"/>
    <w:rsid w:val="00C37B6E"/>
    <w:rsid w:val="00C37BD8"/>
    <w:rsid w:val="00C37CE4"/>
    <w:rsid w:val="00C412AF"/>
    <w:rsid w:val="00C41B31"/>
    <w:rsid w:val="00C433CA"/>
    <w:rsid w:val="00C437B4"/>
    <w:rsid w:val="00C43831"/>
    <w:rsid w:val="00C44289"/>
    <w:rsid w:val="00C442C3"/>
    <w:rsid w:val="00C44E85"/>
    <w:rsid w:val="00C4526E"/>
    <w:rsid w:val="00C4543A"/>
    <w:rsid w:val="00C45613"/>
    <w:rsid w:val="00C45918"/>
    <w:rsid w:val="00C45943"/>
    <w:rsid w:val="00C4636E"/>
    <w:rsid w:val="00C4650F"/>
    <w:rsid w:val="00C46AC4"/>
    <w:rsid w:val="00C4761F"/>
    <w:rsid w:val="00C478E4"/>
    <w:rsid w:val="00C47B8F"/>
    <w:rsid w:val="00C47C08"/>
    <w:rsid w:val="00C47DE6"/>
    <w:rsid w:val="00C47DEE"/>
    <w:rsid w:val="00C50136"/>
    <w:rsid w:val="00C5033F"/>
    <w:rsid w:val="00C50C62"/>
    <w:rsid w:val="00C5112B"/>
    <w:rsid w:val="00C5228B"/>
    <w:rsid w:val="00C52372"/>
    <w:rsid w:val="00C52665"/>
    <w:rsid w:val="00C5292F"/>
    <w:rsid w:val="00C529CE"/>
    <w:rsid w:val="00C52B36"/>
    <w:rsid w:val="00C52C31"/>
    <w:rsid w:val="00C52D02"/>
    <w:rsid w:val="00C53222"/>
    <w:rsid w:val="00C53A63"/>
    <w:rsid w:val="00C54837"/>
    <w:rsid w:val="00C555C1"/>
    <w:rsid w:val="00C5567C"/>
    <w:rsid w:val="00C556DE"/>
    <w:rsid w:val="00C55890"/>
    <w:rsid w:val="00C559AE"/>
    <w:rsid w:val="00C55CC7"/>
    <w:rsid w:val="00C570A3"/>
    <w:rsid w:val="00C57203"/>
    <w:rsid w:val="00C57208"/>
    <w:rsid w:val="00C576A6"/>
    <w:rsid w:val="00C57EE4"/>
    <w:rsid w:val="00C60137"/>
    <w:rsid w:val="00C60227"/>
    <w:rsid w:val="00C604E3"/>
    <w:rsid w:val="00C605A4"/>
    <w:rsid w:val="00C60C1C"/>
    <w:rsid w:val="00C60FA4"/>
    <w:rsid w:val="00C61591"/>
    <w:rsid w:val="00C619CA"/>
    <w:rsid w:val="00C61B2E"/>
    <w:rsid w:val="00C61EC0"/>
    <w:rsid w:val="00C6254F"/>
    <w:rsid w:val="00C625FE"/>
    <w:rsid w:val="00C627B0"/>
    <w:rsid w:val="00C629EF"/>
    <w:rsid w:val="00C62A23"/>
    <w:rsid w:val="00C63040"/>
    <w:rsid w:val="00C632CF"/>
    <w:rsid w:val="00C635C6"/>
    <w:rsid w:val="00C63744"/>
    <w:rsid w:val="00C6409D"/>
    <w:rsid w:val="00C64249"/>
    <w:rsid w:val="00C646A8"/>
    <w:rsid w:val="00C64AF2"/>
    <w:rsid w:val="00C64CC9"/>
    <w:rsid w:val="00C65B25"/>
    <w:rsid w:val="00C65C50"/>
    <w:rsid w:val="00C65D19"/>
    <w:rsid w:val="00C65D49"/>
    <w:rsid w:val="00C65D60"/>
    <w:rsid w:val="00C65F40"/>
    <w:rsid w:val="00C65F7D"/>
    <w:rsid w:val="00C65F83"/>
    <w:rsid w:val="00C666C3"/>
    <w:rsid w:val="00C66EE9"/>
    <w:rsid w:val="00C6762B"/>
    <w:rsid w:val="00C676A8"/>
    <w:rsid w:val="00C67800"/>
    <w:rsid w:val="00C67931"/>
    <w:rsid w:val="00C67D19"/>
    <w:rsid w:val="00C67EB7"/>
    <w:rsid w:val="00C67FCE"/>
    <w:rsid w:val="00C70763"/>
    <w:rsid w:val="00C71E41"/>
    <w:rsid w:val="00C72419"/>
    <w:rsid w:val="00C72866"/>
    <w:rsid w:val="00C72D4E"/>
    <w:rsid w:val="00C734DC"/>
    <w:rsid w:val="00C739E2"/>
    <w:rsid w:val="00C742E4"/>
    <w:rsid w:val="00C744EF"/>
    <w:rsid w:val="00C74AF3"/>
    <w:rsid w:val="00C75D2A"/>
    <w:rsid w:val="00C75ECD"/>
    <w:rsid w:val="00C76137"/>
    <w:rsid w:val="00C7687C"/>
    <w:rsid w:val="00C7739B"/>
    <w:rsid w:val="00C774AE"/>
    <w:rsid w:val="00C77FC9"/>
    <w:rsid w:val="00C80130"/>
    <w:rsid w:val="00C804BA"/>
    <w:rsid w:val="00C8081B"/>
    <w:rsid w:val="00C80BCE"/>
    <w:rsid w:val="00C80CB8"/>
    <w:rsid w:val="00C81A60"/>
    <w:rsid w:val="00C81A83"/>
    <w:rsid w:val="00C81CFA"/>
    <w:rsid w:val="00C81DB4"/>
    <w:rsid w:val="00C824D2"/>
    <w:rsid w:val="00C82888"/>
    <w:rsid w:val="00C83C41"/>
    <w:rsid w:val="00C83C98"/>
    <w:rsid w:val="00C83DA6"/>
    <w:rsid w:val="00C842BC"/>
    <w:rsid w:val="00C844CE"/>
    <w:rsid w:val="00C84616"/>
    <w:rsid w:val="00C84C80"/>
    <w:rsid w:val="00C8508B"/>
    <w:rsid w:val="00C8516B"/>
    <w:rsid w:val="00C853B1"/>
    <w:rsid w:val="00C854B7"/>
    <w:rsid w:val="00C85978"/>
    <w:rsid w:val="00C85A72"/>
    <w:rsid w:val="00C86051"/>
    <w:rsid w:val="00C86A53"/>
    <w:rsid w:val="00C87025"/>
    <w:rsid w:val="00C87323"/>
    <w:rsid w:val="00C877B4"/>
    <w:rsid w:val="00C87A8D"/>
    <w:rsid w:val="00C87AAF"/>
    <w:rsid w:val="00C87AB4"/>
    <w:rsid w:val="00C87B46"/>
    <w:rsid w:val="00C87FE7"/>
    <w:rsid w:val="00C87FEA"/>
    <w:rsid w:val="00C901B6"/>
    <w:rsid w:val="00C9022C"/>
    <w:rsid w:val="00C9033B"/>
    <w:rsid w:val="00C904BD"/>
    <w:rsid w:val="00C905EA"/>
    <w:rsid w:val="00C90659"/>
    <w:rsid w:val="00C91C5B"/>
    <w:rsid w:val="00C922A4"/>
    <w:rsid w:val="00C92F3A"/>
    <w:rsid w:val="00C933C1"/>
    <w:rsid w:val="00C9374A"/>
    <w:rsid w:val="00C93B23"/>
    <w:rsid w:val="00C93B98"/>
    <w:rsid w:val="00C94B89"/>
    <w:rsid w:val="00C94C36"/>
    <w:rsid w:val="00C94F57"/>
    <w:rsid w:val="00C95036"/>
    <w:rsid w:val="00C954B3"/>
    <w:rsid w:val="00C95C29"/>
    <w:rsid w:val="00C96423"/>
    <w:rsid w:val="00C96676"/>
    <w:rsid w:val="00C96691"/>
    <w:rsid w:val="00C96DA4"/>
    <w:rsid w:val="00C96FFC"/>
    <w:rsid w:val="00C970DE"/>
    <w:rsid w:val="00C97571"/>
    <w:rsid w:val="00C97AEE"/>
    <w:rsid w:val="00C97EBE"/>
    <w:rsid w:val="00CA0E82"/>
    <w:rsid w:val="00CA1F50"/>
    <w:rsid w:val="00CA2316"/>
    <w:rsid w:val="00CA2866"/>
    <w:rsid w:val="00CA2F40"/>
    <w:rsid w:val="00CA3475"/>
    <w:rsid w:val="00CA4355"/>
    <w:rsid w:val="00CA4469"/>
    <w:rsid w:val="00CA502E"/>
    <w:rsid w:val="00CA5C0B"/>
    <w:rsid w:val="00CA5E71"/>
    <w:rsid w:val="00CA624B"/>
    <w:rsid w:val="00CA6764"/>
    <w:rsid w:val="00CA6B6D"/>
    <w:rsid w:val="00CA6B8E"/>
    <w:rsid w:val="00CA7ABE"/>
    <w:rsid w:val="00CB0051"/>
    <w:rsid w:val="00CB0198"/>
    <w:rsid w:val="00CB0757"/>
    <w:rsid w:val="00CB0C0C"/>
    <w:rsid w:val="00CB0FD4"/>
    <w:rsid w:val="00CB13BD"/>
    <w:rsid w:val="00CB13ED"/>
    <w:rsid w:val="00CB1661"/>
    <w:rsid w:val="00CB1A42"/>
    <w:rsid w:val="00CB1BD6"/>
    <w:rsid w:val="00CB1C0B"/>
    <w:rsid w:val="00CB1C99"/>
    <w:rsid w:val="00CB1EF8"/>
    <w:rsid w:val="00CB233A"/>
    <w:rsid w:val="00CB235F"/>
    <w:rsid w:val="00CB253F"/>
    <w:rsid w:val="00CB2573"/>
    <w:rsid w:val="00CB2587"/>
    <w:rsid w:val="00CB29E7"/>
    <w:rsid w:val="00CB2C40"/>
    <w:rsid w:val="00CB2F56"/>
    <w:rsid w:val="00CB3105"/>
    <w:rsid w:val="00CB32B9"/>
    <w:rsid w:val="00CB3484"/>
    <w:rsid w:val="00CB3A1B"/>
    <w:rsid w:val="00CB3C0F"/>
    <w:rsid w:val="00CB437A"/>
    <w:rsid w:val="00CB48A5"/>
    <w:rsid w:val="00CB502F"/>
    <w:rsid w:val="00CB51F8"/>
    <w:rsid w:val="00CB5B7B"/>
    <w:rsid w:val="00CB5E42"/>
    <w:rsid w:val="00CB61FA"/>
    <w:rsid w:val="00CB6471"/>
    <w:rsid w:val="00CB6671"/>
    <w:rsid w:val="00CB6B23"/>
    <w:rsid w:val="00CB6B41"/>
    <w:rsid w:val="00CB731B"/>
    <w:rsid w:val="00CB7331"/>
    <w:rsid w:val="00CB7600"/>
    <w:rsid w:val="00CB7AF6"/>
    <w:rsid w:val="00CB7DDA"/>
    <w:rsid w:val="00CC0528"/>
    <w:rsid w:val="00CC0F80"/>
    <w:rsid w:val="00CC17FD"/>
    <w:rsid w:val="00CC1E91"/>
    <w:rsid w:val="00CC2186"/>
    <w:rsid w:val="00CC3583"/>
    <w:rsid w:val="00CC378C"/>
    <w:rsid w:val="00CC397A"/>
    <w:rsid w:val="00CC3B29"/>
    <w:rsid w:val="00CC3E22"/>
    <w:rsid w:val="00CC4073"/>
    <w:rsid w:val="00CC40FC"/>
    <w:rsid w:val="00CC4140"/>
    <w:rsid w:val="00CC4733"/>
    <w:rsid w:val="00CC4EB1"/>
    <w:rsid w:val="00CC504A"/>
    <w:rsid w:val="00CC52F9"/>
    <w:rsid w:val="00CC5467"/>
    <w:rsid w:val="00CC5536"/>
    <w:rsid w:val="00CC5A96"/>
    <w:rsid w:val="00CC5ADF"/>
    <w:rsid w:val="00CC5E65"/>
    <w:rsid w:val="00CC69D7"/>
    <w:rsid w:val="00CC6DE9"/>
    <w:rsid w:val="00CC75DC"/>
    <w:rsid w:val="00CD0B89"/>
    <w:rsid w:val="00CD0C42"/>
    <w:rsid w:val="00CD0F0D"/>
    <w:rsid w:val="00CD19B7"/>
    <w:rsid w:val="00CD20AE"/>
    <w:rsid w:val="00CD2297"/>
    <w:rsid w:val="00CD2739"/>
    <w:rsid w:val="00CD2B89"/>
    <w:rsid w:val="00CD34C7"/>
    <w:rsid w:val="00CD34D0"/>
    <w:rsid w:val="00CD3D93"/>
    <w:rsid w:val="00CD42EE"/>
    <w:rsid w:val="00CD4432"/>
    <w:rsid w:val="00CD4BDB"/>
    <w:rsid w:val="00CD4FDA"/>
    <w:rsid w:val="00CD5036"/>
    <w:rsid w:val="00CD5E00"/>
    <w:rsid w:val="00CD6149"/>
    <w:rsid w:val="00CD6A96"/>
    <w:rsid w:val="00CD6AC7"/>
    <w:rsid w:val="00CD6AEC"/>
    <w:rsid w:val="00CD6BA5"/>
    <w:rsid w:val="00CD6C94"/>
    <w:rsid w:val="00CD6E0C"/>
    <w:rsid w:val="00CD72F6"/>
    <w:rsid w:val="00CD73E8"/>
    <w:rsid w:val="00CE015D"/>
    <w:rsid w:val="00CE0639"/>
    <w:rsid w:val="00CE094A"/>
    <w:rsid w:val="00CE1389"/>
    <w:rsid w:val="00CE155E"/>
    <w:rsid w:val="00CE1AEA"/>
    <w:rsid w:val="00CE2762"/>
    <w:rsid w:val="00CE2D9E"/>
    <w:rsid w:val="00CE313E"/>
    <w:rsid w:val="00CE3669"/>
    <w:rsid w:val="00CE3D2B"/>
    <w:rsid w:val="00CE3E92"/>
    <w:rsid w:val="00CE40F4"/>
    <w:rsid w:val="00CE45E9"/>
    <w:rsid w:val="00CE4D83"/>
    <w:rsid w:val="00CE55B0"/>
    <w:rsid w:val="00CE577D"/>
    <w:rsid w:val="00CE5ACC"/>
    <w:rsid w:val="00CE5B94"/>
    <w:rsid w:val="00CE6849"/>
    <w:rsid w:val="00CE6FF6"/>
    <w:rsid w:val="00CE72AF"/>
    <w:rsid w:val="00CE73E0"/>
    <w:rsid w:val="00CE7623"/>
    <w:rsid w:val="00CE77A1"/>
    <w:rsid w:val="00CE7940"/>
    <w:rsid w:val="00CE79E1"/>
    <w:rsid w:val="00CE7ABC"/>
    <w:rsid w:val="00CE7B49"/>
    <w:rsid w:val="00CE7DA7"/>
    <w:rsid w:val="00CE7E09"/>
    <w:rsid w:val="00CF0C3A"/>
    <w:rsid w:val="00CF0C3F"/>
    <w:rsid w:val="00CF1AAB"/>
    <w:rsid w:val="00CF1C33"/>
    <w:rsid w:val="00CF1D48"/>
    <w:rsid w:val="00CF1DC6"/>
    <w:rsid w:val="00CF1DE5"/>
    <w:rsid w:val="00CF23E7"/>
    <w:rsid w:val="00CF2503"/>
    <w:rsid w:val="00CF2600"/>
    <w:rsid w:val="00CF27EE"/>
    <w:rsid w:val="00CF2CB6"/>
    <w:rsid w:val="00CF31C0"/>
    <w:rsid w:val="00CF329D"/>
    <w:rsid w:val="00CF345D"/>
    <w:rsid w:val="00CF36CD"/>
    <w:rsid w:val="00CF3737"/>
    <w:rsid w:val="00CF3BC2"/>
    <w:rsid w:val="00CF4316"/>
    <w:rsid w:val="00CF44D7"/>
    <w:rsid w:val="00CF486D"/>
    <w:rsid w:val="00CF4BB6"/>
    <w:rsid w:val="00CF52D8"/>
    <w:rsid w:val="00CF5658"/>
    <w:rsid w:val="00CF5DEF"/>
    <w:rsid w:val="00CF6245"/>
    <w:rsid w:val="00CF62B7"/>
    <w:rsid w:val="00CF64A0"/>
    <w:rsid w:val="00CF6989"/>
    <w:rsid w:val="00CF7031"/>
    <w:rsid w:val="00CF745A"/>
    <w:rsid w:val="00CF7669"/>
    <w:rsid w:val="00CF7BC5"/>
    <w:rsid w:val="00CF7BE3"/>
    <w:rsid w:val="00CF7DC9"/>
    <w:rsid w:val="00D0037A"/>
    <w:rsid w:val="00D003B3"/>
    <w:rsid w:val="00D00834"/>
    <w:rsid w:val="00D011D9"/>
    <w:rsid w:val="00D015C6"/>
    <w:rsid w:val="00D01EC6"/>
    <w:rsid w:val="00D020FA"/>
    <w:rsid w:val="00D02117"/>
    <w:rsid w:val="00D0216D"/>
    <w:rsid w:val="00D02A9F"/>
    <w:rsid w:val="00D02ACA"/>
    <w:rsid w:val="00D02B79"/>
    <w:rsid w:val="00D03290"/>
    <w:rsid w:val="00D03DEF"/>
    <w:rsid w:val="00D045C9"/>
    <w:rsid w:val="00D04C95"/>
    <w:rsid w:val="00D05A10"/>
    <w:rsid w:val="00D05C0A"/>
    <w:rsid w:val="00D05F48"/>
    <w:rsid w:val="00D06365"/>
    <w:rsid w:val="00D065FE"/>
    <w:rsid w:val="00D0698C"/>
    <w:rsid w:val="00D06DCC"/>
    <w:rsid w:val="00D06FB4"/>
    <w:rsid w:val="00D070A7"/>
    <w:rsid w:val="00D073E2"/>
    <w:rsid w:val="00D10421"/>
    <w:rsid w:val="00D117F1"/>
    <w:rsid w:val="00D119FE"/>
    <w:rsid w:val="00D12357"/>
    <w:rsid w:val="00D12427"/>
    <w:rsid w:val="00D128BD"/>
    <w:rsid w:val="00D1309D"/>
    <w:rsid w:val="00D1327E"/>
    <w:rsid w:val="00D133B4"/>
    <w:rsid w:val="00D13515"/>
    <w:rsid w:val="00D13830"/>
    <w:rsid w:val="00D1404E"/>
    <w:rsid w:val="00D142D8"/>
    <w:rsid w:val="00D14468"/>
    <w:rsid w:val="00D14505"/>
    <w:rsid w:val="00D14542"/>
    <w:rsid w:val="00D149BE"/>
    <w:rsid w:val="00D149E9"/>
    <w:rsid w:val="00D14DBD"/>
    <w:rsid w:val="00D14F10"/>
    <w:rsid w:val="00D15283"/>
    <w:rsid w:val="00D155C6"/>
    <w:rsid w:val="00D15BD3"/>
    <w:rsid w:val="00D15E88"/>
    <w:rsid w:val="00D167A7"/>
    <w:rsid w:val="00D17172"/>
    <w:rsid w:val="00D171D5"/>
    <w:rsid w:val="00D179C1"/>
    <w:rsid w:val="00D17C08"/>
    <w:rsid w:val="00D17F6E"/>
    <w:rsid w:val="00D20130"/>
    <w:rsid w:val="00D20329"/>
    <w:rsid w:val="00D20845"/>
    <w:rsid w:val="00D20D8F"/>
    <w:rsid w:val="00D21353"/>
    <w:rsid w:val="00D2172C"/>
    <w:rsid w:val="00D21A0D"/>
    <w:rsid w:val="00D21EF7"/>
    <w:rsid w:val="00D21F47"/>
    <w:rsid w:val="00D22A83"/>
    <w:rsid w:val="00D22BD2"/>
    <w:rsid w:val="00D2310E"/>
    <w:rsid w:val="00D23478"/>
    <w:rsid w:val="00D234EF"/>
    <w:rsid w:val="00D23550"/>
    <w:rsid w:val="00D23BB5"/>
    <w:rsid w:val="00D23FE5"/>
    <w:rsid w:val="00D24277"/>
    <w:rsid w:val="00D24A67"/>
    <w:rsid w:val="00D24AD1"/>
    <w:rsid w:val="00D24B76"/>
    <w:rsid w:val="00D25187"/>
    <w:rsid w:val="00D25517"/>
    <w:rsid w:val="00D25A7B"/>
    <w:rsid w:val="00D25D52"/>
    <w:rsid w:val="00D27186"/>
    <w:rsid w:val="00D27543"/>
    <w:rsid w:val="00D279D5"/>
    <w:rsid w:val="00D27C1E"/>
    <w:rsid w:val="00D30096"/>
    <w:rsid w:val="00D30904"/>
    <w:rsid w:val="00D30AAC"/>
    <w:rsid w:val="00D30F78"/>
    <w:rsid w:val="00D3145A"/>
    <w:rsid w:val="00D31641"/>
    <w:rsid w:val="00D31AB0"/>
    <w:rsid w:val="00D3224A"/>
    <w:rsid w:val="00D3278E"/>
    <w:rsid w:val="00D329E7"/>
    <w:rsid w:val="00D32EE6"/>
    <w:rsid w:val="00D33342"/>
    <w:rsid w:val="00D335AA"/>
    <w:rsid w:val="00D336B8"/>
    <w:rsid w:val="00D33A76"/>
    <w:rsid w:val="00D33E4F"/>
    <w:rsid w:val="00D34125"/>
    <w:rsid w:val="00D34761"/>
    <w:rsid w:val="00D34A51"/>
    <w:rsid w:val="00D350F7"/>
    <w:rsid w:val="00D35F8C"/>
    <w:rsid w:val="00D35FD6"/>
    <w:rsid w:val="00D367C8"/>
    <w:rsid w:val="00D36E72"/>
    <w:rsid w:val="00D3742F"/>
    <w:rsid w:val="00D3789E"/>
    <w:rsid w:val="00D40534"/>
    <w:rsid w:val="00D419B7"/>
    <w:rsid w:val="00D41BC4"/>
    <w:rsid w:val="00D41FE0"/>
    <w:rsid w:val="00D420EC"/>
    <w:rsid w:val="00D421F3"/>
    <w:rsid w:val="00D427C0"/>
    <w:rsid w:val="00D43186"/>
    <w:rsid w:val="00D433A0"/>
    <w:rsid w:val="00D440F9"/>
    <w:rsid w:val="00D4440B"/>
    <w:rsid w:val="00D44648"/>
    <w:rsid w:val="00D452D0"/>
    <w:rsid w:val="00D4556D"/>
    <w:rsid w:val="00D457D4"/>
    <w:rsid w:val="00D459BF"/>
    <w:rsid w:val="00D45F96"/>
    <w:rsid w:val="00D464AF"/>
    <w:rsid w:val="00D46AF8"/>
    <w:rsid w:val="00D46BD8"/>
    <w:rsid w:val="00D46CE3"/>
    <w:rsid w:val="00D47180"/>
    <w:rsid w:val="00D47546"/>
    <w:rsid w:val="00D47751"/>
    <w:rsid w:val="00D47C62"/>
    <w:rsid w:val="00D50CC2"/>
    <w:rsid w:val="00D51794"/>
    <w:rsid w:val="00D517FC"/>
    <w:rsid w:val="00D52413"/>
    <w:rsid w:val="00D526A9"/>
    <w:rsid w:val="00D536A8"/>
    <w:rsid w:val="00D542C0"/>
    <w:rsid w:val="00D54437"/>
    <w:rsid w:val="00D553F5"/>
    <w:rsid w:val="00D55973"/>
    <w:rsid w:val="00D55E18"/>
    <w:rsid w:val="00D55FCC"/>
    <w:rsid w:val="00D5608E"/>
    <w:rsid w:val="00D56876"/>
    <w:rsid w:val="00D56C9B"/>
    <w:rsid w:val="00D57335"/>
    <w:rsid w:val="00D57827"/>
    <w:rsid w:val="00D57968"/>
    <w:rsid w:val="00D606A3"/>
    <w:rsid w:val="00D60897"/>
    <w:rsid w:val="00D60B70"/>
    <w:rsid w:val="00D614E2"/>
    <w:rsid w:val="00D61C31"/>
    <w:rsid w:val="00D61C71"/>
    <w:rsid w:val="00D61D7A"/>
    <w:rsid w:val="00D61F16"/>
    <w:rsid w:val="00D622DF"/>
    <w:rsid w:val="00D62611"/>
    <w:rsid w:val="00D62A39"/>
    <w:rsid w:val="00D62DB6"/>
    <w:rsid w:val="00D62F02"/>
    <w:rsid w:val="00D631FB"/>
    <w:rsid w:val="00D6387C"/>
    <w:rsid w:val="00D6437B"/>
    <w:rsid w:val="00D6439C"/>
    <w:rsid w:val="00D64A81"/>
    <w:rsid w:val="00D64C07"/>
    <w:rsid w:val="00D650A4"/>
    <w:rsid w:val="00D6521B"/>
    <w:rsid w:val="00D6521D"/>
    <w:rsid w:val="00D656A2"/>
    <w:rsid w:val="00D658C4"/>
    <w:rsid w:val="00D65D58"/>
    <w:rsid w:val="00D65F3B"/>
    <w:rsid w:val="00D6606C"/>
    <w:rsid w:val="00D662BB"/>
    <w:rsid w:val="00D66393"/>
    <w:rsid w:val="00D66A2C"/>
    <w:rsid w:val="00D67141"/>
    <w:rsid w:val="00D6719E"/>
    <w:rsid w:val="00D67210"/>
    <w:rsid w:val="00D6749B"/>
    <w:rsid w:val="00D676E9"/>
    <w:rsid w:val="00D67819"/>
    <w:rsid w:val="00D6787E"/>
    <w:rsid w:val="00D67EED"/>
    <w:rsid w:val="00D70211"/>
    <w:rsid w:val="00D702EE"/>
    <w:rsid w:val="00D705A3"/>
    <w:rsid w:val="00D70606"/>
    <w:rsid w:val="00D70AFD"/>
    <w:rsid w:val="00D7125D"/>
    <w:rsid w:val="00D712AD"/>
    <w:rsid w:val="00D717B9"/>
    <w:rsid w:val="00D719F5"/>
    <w:rsid w:val="00D72191"/>
    <w:rsid w:val="00D7236D"/>
    <w:rsid w:val="00D72620"/>
    <w:rsid w:val="00D726ED"/>
    <w:rsid w:val="00D73126"/>
    <w:rsid w:val="00D73380"/>
    <w:rsid w:val="00D73C7D"/>
    <w:rsid w:val="00D73D99"/>
    <w:rsid w:val="00D73F38"/>
    <w:rsid w:val="00D74344"/>
    <w:rsid w:val="00D74909"/>
    <w:rsid w:val="00D74ADB"/>
    <w:rsid w:val="00D75068"/>
    <w:rsid w:val="00D75E30"/>
    <w:rsid w:val="00D75F47"/>
    <w:rsid w:val="00D76A89"/>
    <w:rsid w:val="00D778A8"/>
    <w:rsid w:val="00D77A3A"/>
    <w:rsid w:val="00D80083"/>
    <w:rsid w:val="00D81A66"/>
    <w:rsid w:val="00D81A7B"/>
    <w:rsid w:val="00D81E17"/>
    <w:rsid w:val="00D82303"/>
    <w:rsid w:val="00D8250F"/>
    <w:rsid w:val="00D83004"/>
    <w:rsid w:val="00D83112"/>
    <w:rsid w:val="00D83660"/>
    <w:rsid w:val="00D838DC"/>
    <w:rsid w:val="00D839D7"/>
    <w:rsid w:val="00D843A8"/>
    <w:rsid w:val="00D8455E"/>
    <w:rsid w:val="00D84DFA"/>
    <w:rsid w:val="00D84DFE"/>
    <w:rsid w:val="00D85139"/>
    <w:rsid w:val="00D85761"/>
    <w:rsid w:val="00D859D0"/>
    <w:rsid w:val="00D85C74"/>
    <w:rsid w:val="00D865EC"/>
    <w:rsid w:val="00D86834"/>
    <w:rsid w:val="00D86B08"/>
    <w:rsid w:val="00D86B9E"/>
    <w:rsid w:val="00D8711A"/>
    <w:rsid w:val="00D87398"/>
    <w:rsid w:val="00D87C9D"/>
    <w:rsid w:val="00D87E2D"/>
    <w:rsid w:val="00D9002A"/>
    <w:rsid w:val="00D900BF"/>
    <w:rsid w:val="00D90745"/>
    <w:rsid w:val="00D90DF1"/>
    <w:rsid w:val="00D911F9"/>
    <w:rsid w:val="00D916DE"/>
    <w:rsid w:val="00D918F8"/>
    <w:rsid w:val="00D91CF3"/>
    <w:rsid w:val="00D91D7E"/>
    <w:rsid w:val="00D92172"/>
    <w:rsid w:val="00D922BC"/>
    <w:rsid w:val="00D924C9"/>
    <w:rsid w:val="00D926C9"/>
    <w:rsid w:val="00D928B0"/>
    <w:rsid w:val="00D93221"/>
    <w:rsid w:val="00D93C9F"/>
    <w:rsid w:val="00D93E86"/>
    <w:rsid w:val="00D94AE7"/>
    <w:rsid w:val="00D94B96"/>
    <w:rsid w:val="00D959E2"/>
    <w:rsid w:val="00D95E8A"/>
    <w:rsid w:val="00D96C64"/>
    <w:rsid w:val="00D9712F"/>
    <w:rsid w:val="00D97836"/>
    <w:rsid w:val="00D978A4"/>
    <w:rsid w:val="00D97922"/>
    <w:rsid w:val="00D97AEF"/>
    <w:rsid w:val="00D97F59"/>
    <w:rsid w:val="00DA0B65"/>
    <w:rsid w:val="00DA1386"/>
    <w:rsid w:val="00DA1499"/>
    <w:rsid w:val="00DA185A"/>
    <w:rsid w:val="00DA240D"/>
    <w:rsid w:val="00DA25A6"/>
    <w:rsid w:val="00DA25BC"/>
    <w:rsid w:val="00DA2704"/>
    <w:rsid w:val="00DA2B3F"/>
    <w:rsid w:val="00DA314B"/>
    <w:rsid w:val="00DA3763"/>
    <w:rsid w:val="00DA37D6"/>
    <w:rsid w:val="00DA3F37"/>
    <w:rsid w:val="00DA4AD4"/>
    <w:rsid w:val="00DA5682"/>
    <w:rsid w:val="00DA5EC7"/>
    <w:rsid w:val="00DA6093"/>
    <w:rsid w:val="00DA65FC"/>
    <w:rsid w:val="00DA6F88"/>
    <w:rsid w:val="00DA70F2"/>
    <w:rsid w:val="00DA73B0"/>
    <w:rsid w:val="00DA7ED3"/>
    <w:rsid w:val="00DB076F"/>
    <w:rsid w:val="00DB11F9"/>
    <w:rsid w:val="00DB1205"/>
    <w:rsid w:val="00DB1A6C"/>
    <w:rsid w:val="00DB1CC0"/>
    <w:rsid w:val="00DB1D64"/>
    <w:rsid w:val="00DB2017"/>
    <w:rsid w:val="00DB2097"/>
    <w:rsid w:val="00DB2782"/>
    <w:rsid w:val="00DB29AE"/>
    <w:rsid w:val="00DB31CD"/>
    <w:rsid w:val="00DB32D1"/>
    <w:rsid w:val="00DB340A"/>
    <w:rsid w:val="00DB3638"/>
    <w:rsid w:val="00DB3B30"/>
    <w:rsid w:val="00DB4D29"/>
    <w:rsid w:val="00DB4ECA"/>
    <w:rsid w:val="00DB53AF"/>
    <w:rsid w:val="00DB57C2"/>
    <w:rsid w:val="00DB5E49"/>
    <w:rsid w:val="00DB65F0"/>
    <w:rsid w:val="00DB6C81"/>
    <w:rsid w:val="00DB6F72"/>
    <w:rsid w:val="00DB70C1"/>
    <w:rsid w:val="00DC0204"/>
    <w:rsid w:val="00DC0476"/>
    <w:rsid w:val="00DC0514"/>
    <w:rsid w:val="00DC0A0E"/>
    <w:rsid w:val="00DC0BD5"/>
    <w:rsid w:val="00DC0EF6"/>
    <w:rsid w:val="00DC1033"/>
    <w:rsid w:val="00DC103C"/>
    <w:rsid w:val="00DC14DD"/>
    <w:rsid w:val="00DC18E1"/>
    <w:rsid w:val="00DC19F7"/>
    <w:rsid w:val="00DC1B32"/>
    <w:rsid w:val="00DC20F2"/>
    <w:rsid w:val="00DC264A"/>
    <w:rsid w:val="00DC2B1A"/>
    <w:rsid w:val="00DC2C83"/>
    <w:rsid w:val="00DC2E82"/>
    <w:rsid w:val="00DC303B"/>
    <w:rsid w:val="00DC3109"/>
    <w:rsid w:val="00DC3A7E"/>
    <w:rsid w:val="00DC3ACD"/>
    <w:rsid w:val="00DC4393"/>
    <w:rsid w:val="00DC43F4"/>
    <w:rsid w:val="00DC4445"/>
    <w:rsid w:val="00DC488D"/>
    <w:rsid w:val="00DC4BB0"/>
    <w:rsid w:val="00DC4E17"/>
    <w:rsid w:val="00DC5256"/>
    <w:rsid w:val="00DC52CC"/>
    <w:rsid w:val="00DC5A55"/>
    <w:rsid w:val="00DC5B35"/>
    <w:rsid w:val="00DC6031"/>
    <w:rsid w:val="00DC6169"/>
    <w:rsid w:val="00DC6767"/>
    <w:rsid w:val="00DC6D05"/>
    <w:rsid w:val="00DC7C4D"/>
    <w:rsid w:val="00DC7C88"/>
    <w:rsid w:val="00DD00C4"/>
    <w:rsid w:val="00DD0194"/>
    <w:rsid w:val="00DD0C93"/>
    <w:rsid w:val="00DD0D81"/>
    <w:rsid w:val="00DD1341"/>
    <w:rsid w:val="00DD1701"/>
    <w:rsid w:val="00DD170D"/>
    <w:rsid w:val="00DD18BF"/>
    <w:rsid w:val="00DD1E92"/>
    <w:rsid w:val="00DD271F"/>
    <w:rsid w:val="00DD2CA2"/>
    <w:rsid w:val="00DD3239"/>
    <w:rsid w:val="00DD3B43"/>
    <w:rsid w:val="00DD3F7F"/>
    <w:rsid w:val="00DD4008"/>
    <w:rsid w:val="00DD403E"/>
    <w:rsid w:val="00DD523D"/>
    <w:rsid w:val="00DD53EE"/>
    <w:rsid w:val="00DD54D7"/>
    <w:rsid w:val="00DD555A"/>
    <w:rsid w:val="00DD56FE"/>
    <w:rsid w:val="00DD5D17"/>
    <w:rsid w:val="00DD656D"/>
    <w:rsid w:val="00DD65B5"/>
    <w:rsid w:val="00DD6646"/>
    <w:rsid w:val="00DD67A4"/>
    <w:rsid w:val="00DD67D2"/>
    <w:rsid w:val="00DD6D5B"/>
    <w:rsid w:val="00DD75F1"/>
    <w:rsid w:val="00DD7ACC"/>
    <w:rsid w:val="00DD7EF9"/>
    <w:rsid w:val="00DE043D"/>
    <w:rsid w:val="00DE10E1"/>
    <w:rsid w:val="00DE1425"/>
    <w:rsid w:val="00DE1435"/>
    <w:rsid w:val="00DE1471"/>
    <w:rsid w:val="00DE211B"/>
    <w:rsid w:val="00DE21FC"/>
    <w:rsid w:val="00DE2ADA"/>
    <w:rsid w:val="00DE2BF1"/>
    <w:rsid w:val="00DE3060"/>
    <w:rsid w:val="00DE36AB"/>
    <w:rsid w:val="00DE39AF"/>
    <w:rsid w:val="00DE4683"/>
    <w:rsid w:val="00DE48CC"/>
    <w:rsid w:val="00DE4C53"/>
    <w:rsid w:val="00DE4CBF"/>
    <w:rsid w:val="00DE4DA1"/>
    <w:rsid w:val="00DE4E29"/>
    <w:rsid w:val="00DE5258"/>
    <w:rsid w:val="00DE5354"/>
    <w:rsid w:val="00DE57E1"/>
    <w:rsid w:val="00DE61E2"/>
    <w:rsid w:val="00DF0134"/>
    <w:rsid w:val="00DF1082"/>
    <w:rsid w:val="00DF1446"/>
    <w:rsid w:val="00DF16FD"/>
    <w:rsid w:val="00DF1D77"/>
    <w:rsid w:val="00DF2265"/>
    <w:rsid w:val="00DF23F8"/>
    <w:rsid w:val="00DF27AE"/>
    <w:rsid w:val="00DF2894"/>
    <w:rsid w:val="00DF29D4"/>
    <w:rsid w:val="00DF2AF8"/>
    <w:rsid w:val="00DF2BD7"/>
    <w:rsid w:val="00DF3164"/>
    <w:rsid w:val="00DF31D4"/>
    <w:rsid w:val="00DF3FC1"/>
    <w:rsid w:val="00DF417B"/>
    <w:rsid w:val="00DF4717"/>
    <w:rsid w:val="00DF4B98"/>
    <w:rsid w:val="00DF4BF2"/>
    <w:rsid w:val="00DF511D"/>
    <w:rsid w:val="00DF535F"/>
    <w:rsid w:val="00DF5523"/>
    <w:rsid w:val="00DF556F"/>
    <w:rsid w:val="00DF5CD8"/>
    <w:rsid w:val="00DF5E1B"/>
    <w:rsid w:val="00DF5E81"/>
    <w:rsid w:val="00DF7182"/>
    <w:rsid w:val="00DF79BA"/>
    <w:rsid w:val="00E00046"/>
    <w:rsid w:val="00E001B0"/>
    <w:rsid w:val="00E00293"/>
    <w:rsid w:val="00E010B5"/>
    <w:rsid w:val="00E0148C"/>
    <w:rsid w:val="00E01A1C"/>
    <w:rsid w:val="00E01E79"/>
    <w:rsid w:val="00E025E4"/>
    <w:rsid w:val="00E02646"/>
    <w:rsid w:val="00E0290E"/>
    <w:rsid w:val="00E02D32"/>
    <w:rsid w:val="00E02D77"/>
    <w:rsid w:val="00E04211"/>
    <w:rsid w:val="00E04271"/>
    <w:rsid w:val="00E042AA"/>
    <w:rsid w:val="00E049B5"/>
    <w:rsid w:val="00E0550A"/>
    <w:rsid w:val="00E0561B"/>
    <w:rsid w:val="00E05C4E"/>
    <w:rsid w:val="00E0644F"/>
    <w:rsid w:val="00E06A63"/>
    <w:rsid w:val="00E06C9C"/>
    <w:rsid w:val="00E06DDA"/>
    <w:rsid w:val="00E077FD"/>
    <w:rsid w:val="00E07908"/>
    <w:rsid w:val="00E07AD5"/>
    <w:rsid w:val="00E07DEA"/>
    <w:rsid w:val="00E100DE"/>
    <w:rsid w:val="00E10361"/>
    <w:rsid w:val="00E10545"/>
    <w:rsid w:val="00E10716"/>
    <w:rsid w:val="00E10B13"/>
    <w:rsid w:val="00E10E44"/>
    <w:rsid w:val="00E11238"/>
    <w:rsid w:val="00E117A7"/>
    <w:rsid w:val="00E12636"/>
    <w:rsid w:val="00E128AA"/>
    <w:rsid w:val="00E128DB"/>
    <w:rsid w:val="00E12E7E"/>
    <w:rsid w:val="00E131B3"/>
    <w:rsid w:val="00E142C3"/>
    <w:rsid w:val="00E14460"/>
    <w:rsid w:val="00E146E9"/>
    <w:rsid w:val="00E148EE"/>
    <w:rsid w:val="00E15812"/>
    <w:rsid w:val="00E15C04"/>
    <w:rsid w:val="00E15DE5"/>
    <w:rsid w:val="00E15F94"/>
    <w:rsid w:val="00E1659C"/>
    <w:rsid w:val="00E16C01"/>
    <w:rsid w:val="00E17ECA"/>
    <w:rsid w:val="00E20700"/>
    <w:rsid w:val="00E20ACC"/>
    <w:rsid w:val="00E21326"/>
    <w:rsid w:val="00E21F6A"/>
    <w:rsid w:val="00E22112"/>
    <w:rsid w:val="00E227A7"/>
    <w:rsid w:val="00E22E1C"/>
    <w:rsid w:val="00E23350"/>
    <w:rsid w:val="00E233A6"/>
    <w:rsid w:val="00E2361E"/>
    <w:rsid w:val="00E23F34"/>
    <w:rsid w:val="00E23F86"/>
    <w:rsid w:val="00E241C7"/>
    <w:rsid w:val="00E24582"/>
    <w:rsid w:val="00E245A1"/>
    <w:rsid w:val="00E24802"/>
    <w:rsid w:val="00E2545A"/>
    <w:rsid w:val="00E25B53"/>
    <w:rsid w:val="00E25BB4"/>
    <w:rsid w:val="00E25D19"/>
    <w:rsid w:val="00E26418"/>
    <w:rsid w:val="00E26B2B"/>
    <w:rsid w:val="00E2752A"/>
    <w:rsid w:val="00E27C1E"/>
    <w:rsid w:val="00E27DE5"/>
    <w:rsid w:val="00E30243"/>
    <w:rsid w:val="00E30731"/>
    <w:rsid w:val="00E30758"/>
    <w:rsid w:val="00E308EB"/>
    <w:rsid w:val="00E3096D"/>
    <w:rsid w:val="00E30CAA"/>
    <w:rsid w:val="00E30CC1"/>
    <w:rsid w:val="00E30FB8"/>
    <w:rsid w:val="00E319E4"/>
    <w:rsid w:val="00E32012"/>
    <w:rsid w:val="00E3212F"/>
    <w:rsid w:val="00E327B7"/>
    <w:rsid w:val="00E32AAA"/>
    <w:rsid w:val="00E32BE4"/>
    <w:rsid w:val="00E32F04"/>
    <w:rsid w:val="00E33447"/>
    <w:rsid w:val="00E336A3"/>
    <w:rsid w:val="00E33744"/>
    <w:rsid w:val="00E33A85"/>
    <w:rsid w:val="00E33AEB"/>
    <w:rsid w:val="00E344E9"/>
    <w:rsid w:val="00E347F7"/>
    <w:rsid w:val="00E34D01"/>
    <w:rsid w:val="00E35198"/>
    <w:rsid w:val="00E3536D"/>
    <w:rsid w:val="00E3576E"/>
    <w:rsid w:val="00E357BE"/>
    <w:rsid w:val="00E35CBA"/>
    <w:rsid w:val="00E35E2E"/>
    <w:rsid w:val="00E361F6"/>
    <w:rsid w:val="00E368CF"/>
    <w:rsid w:val="00E36981"/>
    <w:rsid w:val="00E36A73"/>
    <w:rsid w:val="00E37888"/>
    <w:rsid w:val="00E378CA"/>
    <w:rsid w:val="00E4012F"/>
    <w:rsid w:val="00E40196"/>
    <w:rsid w:val="00E41240"/>
    <w:rsid w:val="00E412CE"/>
    <w:rsid w:val="00E41827"/>
    <w:rsid w:val="00E41976"/>
    <w:rsid w:val="00E41C18"/>
    <w:rsid w:val="00E41D81"/>
    <w:rsid w:val="00E41E3A"/>
    <w:rsid w:val="00E432FB"/>
    <w:rsid w:val="00E435B0"/>
    <w:rsid w:val="00E43EC8"/>
    <w:rsid w:val="00E44052"/>
    <w:rsid w:val="00E441F6"/>
    <w:rsid w:val="00E44575"/>
    <w:rsid w:val="00E446D2"/>
    <w:rsid w:val="00E44725"/>
    <w:rsid w:val="00E448EF"/>
    <w:rsid w:val="00E44CAC"/>
    <w:rsid w:val="00E44F21"/>
    <w:rsid w:val="00E453F2"/>
    <w:rsid w:val="00E4564D"/>
    <w:rsid w:val="00E45881"/>
    <w:rsid w:val="00E45A1C"/>
    <w:rsid w:val="00E45D69"/>
    <w:rsid w:val="00E45FA4"/>
    <w:rsid w:val="00E4615F"/>
    <w:rsid w:val="00E46541"/>
    <w:rsid w:val="00E4657D"/>
    <w:rsid w:val="00E46895"/>
    <w:rsid w:val="00E469C4"/>
    <w:rsid w:val="00E46B82"/>
    <w:rsid w:val="00E46C5B"/>
    <w:rsid w:val="00E46E91"/>
    <w:rsid w:val="00E4705F"/>
    <w:rsid w:val="00E47372"/>
    <w:rsid w:val="00E47A74"/>
    <w:rsid w:val="00E502BE"/>
    <w:rsid w:val="00E504F8"/>
    <w:rsid w:val="00E507D8"/>
    <w:rsid w:val="00E50B54"/>
    <w:rsid w:val="00E50C4E"/>
    <w:rsid w:val="00E50D76"/>
    <w:rsid w:val="00E51529"/>
    <w:rsid w:val="00E52071"/>
    <w:rsid w:val="00E521AC"/>
    <w:rsid w:val="00E522C2"/>
    <w:rsid w:val="00E52380"/>
    <w:rsid w:val="00E524F0"/>
    <w:rsid w:val="00E526A0"/>
    <w:rsid w:val="00E53A8D"/>
    <w:rsid w:val="00E53D31"/>
    <w:rsid w:val="00E53DBB"/>
    <w:rsid w:val="00E53FAC"/>
    <w:rsid w:val="00E5466A"/>
    <w:rsid w:val="00E547EC"/>
    <w:rsid w:val="00E54CB2"/>
    <w:rsid w:val="00E54CCE"/>
    <w:rsid w:val="00E55717"/>
    <w:rsid w:val="00E56223"/>
    <w:rsid w:val="00E56447"/>
    <w:rsid w:val="00E56558"/>
    <w:rsid w:val="00E56EB1"/>
    <w:rsid w:val="00E577EE"/>
    <w:rsid w:val="00E57920"/>
    <w:rsid w:val="00E57936"/>
    <w:rsid w:val="00E57BDA"/>
    <w:rsid w:val="00E60339"/>
    <w:rsid w:val="00E610E1"/>
    <w:rsid w:val="00E61767"/>
    <w:rsid w:val="00E61789"/>
    <w:rsid w:val="00E637A8"/>
    <w:rsid w:val="00E63CD6"/>
    <w:rsid w:val="00E63DB4"/>
    <w:rsid w:val="00E6471A"/>
    <w:rsid w:val="00E6501B"/>
    <w:rsid w:val="00E650B2"/>
    <w:rsid w:val="00E650C7"/>
    <w:rsid w:val="00E650E1"/>
    <w:rsid w:val="00E6584A"/>
    <w:rsid w:val="00E65F23"/>
    <w:rsid w:val="00E666B8"/>
    <w:rsid w:val="00E666BC"/>
    <w:rsid w:val="00E67122"/>
    <w:rsid w:val="00E67758"/>
    <w:rsid w:val="00E678B6"/>
    <w:rsid w:val="00E67EC5"/>
    <w:rsid w:val="00E71324"/>
    <w:rsid w:val="00E7161D"/>
    <w:rsid w:val="00E718C7"/>
    <w:rsid w:val="00E71AB7"/>
    <w:rsid w:val="00E72184"/>
    <w:rsid w:val="00E7282F"/>
    <w:rsid w:val="00E72DFC"/>
    <w:rsid w:val="00E730C7"/>
    <w:rsid w:val="00E73883"/>
    <w:rsid w:val="00E73D5B"/>
    <w:rsid w:val="00E73FCB"/>
    <w:rsid w:val="00E7464B"/>
    <w:rsid w:val="00E749D2"/>
    <w:rsid w:val="00E75188"/>
    <w:rsid w:val="00E751DE"/>
    <w:rsid w:val="00E75761"/>
    <w:rsid w:val="00E76DFE"/>
    <w:rsid w:val="00E77BF9"/>
    <w:rsid w:val="00E80162"/>
    <w:rsid w:val="00E802B2"/>
    <w:rsid w:val="00E804B6"/>
    <w:rsid w:val="00E808FE"/>
    <w:rsid w:val="00E8128A"/>
    <w:rsid w:val="00E814D5"/>
    <w:rsid w:val="00E8167A"/>
    <w:rsid w:val="00E81A53"/>
    <w:rsid w:val="00E81B1F"/>
    <w:rsid w:val="00E82324"/>
    <w:rsid w:val="00E82C36"/>
    <w:rsid w:val="00E82D4D"/>
    <w:rsid w:val="00E831D8"/>
    <w:rsid w:val="00E833A7"/>
    <w:rsid w:val="00E8340B"/>
    <w:rsid w:val="00E83947"/>
    <w:rsid w:val="00E843A6"/>
    <w:rsid w:val="00E84458"/>
    <w:rsid w:val="00E8471D"/>
    <w:rsid w:val="00E84B3B"/>
    <w:rsid w:val="00E85556"/>
    <w:rsid w:val="00E859E5"/>
    <w:rsid w:val="00E85E7C"/>
    <w:rsid w:val="00E85F06"/>
    <w:rsid w:val="00E865BC"/>
    <w:rsid w:val="00E876EE"/>
    <w:rsid w:val="00E87941"/>
    <w:rsid w:val="00E87D78"/>
    <w:rsid w:val="00E87E52"/>
    <w:rsid w:val="00E90312"/>
    <w:rsid w:val="00E9049F"/>
    <w:rsid w:val="00E905E6"/>
    <w:rsid w:val="00E906CD"/>
    <w:rsid w:val="00E90B4E"/>
    <w:rsid w:val="00E912F4"/>
    <w:rsid w:val="00E9167E"/>
    <w:rsid w:val="00E916BE"/>
    <w:rsid w:val="00E92103"/>
    <w:rsid w:val="00E9214C"/>
    <w:rsid w:val="00E92353"/>
    <w:rsid w:val="00E9282A"/>
    <w:rsid w:val="00E92F1E"/>
    <w:rsid w:val="00E9304D"/>
    <w:rsid w:val="00E934CE"/>
    <w:rsid w:val="00E936E4"/>
    <w:rsid w:val="00E9391A"/>
    <w:rsid w:val="00E94323"/>
    <w:rsid w:val="00E944D6"/>
    <w:rsid w:val="00E94648"/>
    <w:rsid w:val="00E94B21"/>
    <w:rsid w:val="00E94DF8"/>
    <w:rsid w:val="00E9563E"/>
    <w:rsid w:val="00E95AF8"/>
    <w:rsid w:val="00E96298"/>
    <w:rsid w:val="00E9650D"/>
    <w:rsid w:val="00E96D9F"/>
    <w:rsid w:val="00EA016C"/>
    <w:rsid w:val="00EA064C"/>
    <w:rsid w:val="00EA12F8"/>
    <w:rsid w:val="00EA19DA"/>
    <w:rsid w:val="00EA1DB4"/>
    <w:rsid w:val="00EA2004"/>
    <w:rsid w:val="00EA20F6"/>
    <w:rsid w:val="00EA337C"/>
    <w:rsid w:val="00EA4017"/>
    <w:rsid w:val="00EA412A"/>
    <w:rsid w:val="00EA4C87"/>
    <w:rsid w:val="00EA5046"/>
    <w:rsid w:val="00EA52D0"/>
    <w:rsid w:val="00EA5473"/>
    <w:rsid w:val="00EA549A"/>
    <w:rsid w:val="00EA5582"/>
    <w:rsid w:val="00EA5A1E"/>
    <w:rsid w:val="00EA5B12"/>
    <w:rsid w:val="00EA653D"/>
    <w:rsid w:val="00EA66AA"/>
    <w:rsid w:val="00EA66E8"/>
    <w:rsid w:val="00EA68BF"/>
    <w:rsid w:val="00EA6B34"/>
    <w:rsid w:val="00EA77E0"/>
    <w:rsid w:val="00EA795E"/>
    <w:rsid w:val="00EB01C4"/>
    <w:rsid w:val="00EB0B54"/>
    <w:rsid w:val="00EB0BE5"/>
    <w:rsid w:val="00EB1077"/>
    <w:rsid w:val="00EB147B"/>
    <w:rsid w:val="00EB15DC"/>
    <w:rsid w:val="00EB2344"/>
    <w:rsid w:val="00EB23D5"/>
    <w:rsid w:val="00EB2BAB"/>
    <w:rsid w:val="00EB2CDB"/>
    <w:rsid w:val="00EB32EE"/>
    <w:rsid w:val="00EB356A"/>
    <w:rsid w:val="00EB3921"/>
    <w:rsid w:val="00EB3D95"/>
    <w:rsid w:val="00EB41E0"/>
    <w:rsid w:val="00EB4298"/>
    <w:rsid w:val="00EB4ECD"/>
    <w:rsid w:val="00EB512A"/>
    <w:rsid w:val="00EB53C1"/>
    <w:rsid w:val="00EB5AB7"/>
    <w:rsid w:val="00EB5CA1"/>
    <w:rsid w:val="00EB5E2C"/>
    <w:rsid w:val="00EB6521"/>
    <w:rsid w:val="00EB668B"/>
    <w:rsid w:val="00EB6CAA"/>
    <w:rsid w:val="00EB6DCE"/>
    <w:rsid w:val="00EB6DF2"/>
    <w:rsid w:val="00EB6F73"/>
    <w:rsid w:val="00EB7306"/>
    <w:rsid w:val="00EB7644"/>
    <w:rsid w:val="00EB77F1"/>
    <w:rsid w:val="00EB79AF"/>
    <w:rsid w:val="00EC03CE"/>
    <w:rsid w:val="00EC04AC"/>
    <w:rsid w:val="00EC07C1"/>
    <w:rsid w:val="00EC092B"/>
    <w:rsid w:val="00EC0A19"/>
    <w:rsid w:val="00EC11DC"/>
    <w:rsid w:val="00EC25E5"/>
    <w:rsid w:val="00EC281E"/>
    <w:rsid w:val="00EC2A69"/>
    <w:rsid w:val="00EC2D15"/>
    <w:rsid w:val="00EC2E4E"/>
    <w:rsid w:val="00EC2E62"/>
    <w:rsid w:val="00EC2FDF"/>
    <w:rsid w:val="00EC338B"/>
    <w:rsid w:val="00EC3C9A"/>
    <w:rsid w:val="00EC3F2A"/>
    <w:rsid w:val="00EC4450"/>
    <w:rsid w:val="00EC4593"/>
    <w:rsid w:val="00EC55E6"/>
    <w:rsid w:val="00EC58D9"/>
    <w:rsid w:val="00EC5D05"/>
    <w:rsid w:val="00EC74ED"/>
    <w:rsid w:val="00EC7538"/>
    <w:rsid w:val="00EC75C3"/>
    <w:rsid w:val="00EC791C"/>
    <w:rsid w:val="00EC7EA5"/>
    <w:rsid w:val="00ED0195"/>
    <w:rsid w:val="00ED0211"/>
    <w:rsid w:val="00ED0AC5"/>
    <w:rsid w:val="00ED0E71"/>
    <w:rsid w:val="00ED1223"/>
    <w:rsid w:val="00ED21D3"/>
    <w:rsid w:val="00ED2DEE"/>
    <w:rsid w:val="00ED3068"/>
    <w:rsid w:val="00ED320D"/>
    <w:rsid w:val="00ED3543"/>
    <w:rsid w:val="00ED4355"/>
    <w:rsid w:val="00ED45A8"/>
    <w:rsid w:val="00ED4615"/>
    <w:rsid w:val="00ED47C9"/>
    <w:rsid w:val="00ED4A73"/>
    <w:rsid w:val="00ED5639"/>
    <w:rsid w:val="00ED5884"/>
    <w:rsid w:val="00ED5BA1"/>
    <w:rsid w:val="00ED5BD2"/>
    <w:rsid w:val="00ED61EE"/>
    <w:rsid w:val="00ED638B"/>
    <w:rsid w:val="00ED6783"/>
    <w:rsid w:val="00ED6BF2"/>
    <w:rsid w:val="00ED6DF4"/>
    <w:rsid w:val="00ED6E6A"/>
    <w:rsid w:val="00ED6F22"/>
    <w:rsid w:val="00ED74A7"/>
    <w:rsid w:val="00ED769D"/>
    <w:rsid w:val="00ED7D6D"/>
    <w:rsid w:val="00ED7D92"/>
    <w:rsid w:val="00EE0311"/>
    <w:rsid w:val="00EE0405"/>
    <w:rsid w:val="00EE0569"/>
    <w:rsid w:val="00EE086A"/>
    <w:rsid w:val="00EE1042"/>
    <w:rsid w:val="00EE2180"/>
    <w:rsid w:val="00EE2233"/>
    <w:rsid w:val="00EE3162"/>
    <w:rsid w:val="00EE334C"/>
    <w:rsid w:val="00EE3560"/>
    <w:rsid w:val="00EE3C63"/>
    <w:rsid w:val="00EE3E46"/>
    <w:rsid w:val="00EE42BD"/>
    <w:rsid w:val="00EE5227"/>
    <w:rsid w:val="00EE548F"/>
    <w:rsid w:val="00EE5E49"/>
    <w:rsid w:val="00EE63B5"/>
    <w:rsid w:val="00EE684E"/>
    <w:rsid w:val="00EE68A7"/>
    <w:rsid w:val="00EE6C0B"/>
    <w:rsid w:val="00EE7835"/>
    <w:rsid w:val="00EE7988"/>
    <w:rsid w:val="00EE7A9E"/>
    <w:rsid w:val="00EE7BDD"/>
    <w:rsid w:val="00EE7DCA"/>
    <w:rsid w:val="00EF085A"/>
    <w:rsid w:val="00EF0C79"/>
    <w:rsid w:val="00EF1237"/>
    <w:rsid w:val="00EF137B"/>
    <w:rsid w:val="00EF1B28"/>
    <w:rsid w:val="00EF2CDB"/>
    <w:rsid w:val="00EF2F4E"/>
    <w:rsid w:val="00EF2F9D"/>
    <w:rsid w:val="00EF2FF5"/>
    <w:rsid w:val="00EF35F1"/>
    <w:rsid w:val="00EF3D85"/>
    <w:rsid w:val="00EF3EB2"/>
    <w:rsid w:val="00EF4049"/>
    <w:rsid w:val="00EF4C49"/>
    <w:rsid w:val="00EF4D50"/>
    <w:rsid w:val="00EF4EA1"/>
    <w:rsid w:val="00EF519C"/>
    <w:rsid w:val="00EF527B"/>
    <w:rsid w:val="00EF56EB"/>
    <w:rsid w:val="00EF57EE"/>
    <w:rsid w:val="00EF5983"/>
    <w:rsid w:val="00EF5AB7"/>
    <w:rsid w:val="00EF6C36"/>
    <w:rsid w:val="00EF6D5C"/>
    <w:rsid w:val="00EF77A9"/>
    <w:rsid w:val="00EF7834"/>
    <w:rsid w:val="00EF7B41"/>
    <w:rsid w:val="00EF7B6B"/>
    <w:rsid w:val="00F00FBD"/>
    <w:rsid w:val="00F01A61"/>
    <w:rsid w:val="00F01B7F"/>
    <w:rsid w:val="00F01C9D"/>
    <w:rsid w:val="00F027C7"/>
    <w:rsid w:val="00F039CE"/>
    <w:rsid w:val="00F0409B"/>
    <w:rsid w:val="00F044CB"/>
    <w:rsid w:val="00F046F6"/>
    <w:rsid w:val="00F04D39"/>
    <w:rsid w:val="00F04F1E"/>
    <w:rsid w:val="00F05283"/>
    <w:rsid w:val="00F05740"/>
    <w:rsid w:val="00F066AD"/>
    <w:rsid w:val="00F0699C"/>
    <w:rsid w:val="00F06D51"/>
    <w:rsid w:val="00F06E68"/>
    <w:rsid w:val="00F0719E"/>
    <w:rsid w:val="00F0759B"/>
    <w:rsid w:val="00F077FF"/>
    <w:rsid w:val="00F079F9"/>
    <w:rsid w:val="00F07B13"/>
    <w:rsid w:val="00F07D17"/>
    <w:rsid w:val="00F10488"/>
    <w:rsid w:val="00F106E5"/>
    <w:rsid w:val="00F11067"/>
    <w:rsid w:val="00F11541"/>
    <w:rsid w:val="00F12051"/>
    <w:rsid w:val="00F12607"/>
    <w:rsid w:val="00F12DEC"/>
    <w:rsid w:val="00F13731"/>
    <w:rsid w:val="00F13E4B"/>
    <w:rsid w:val="00F145D7"/>
    <w:rsid w:val="00F14F5F"/>
    <w:rsid w:val="00F15867"/>
    <w:rsid w:val="00F15FA7"/>
    <w:rsid w:val="00F16848"/>
    <w:rsid w:val="00F16E8F"/>
    <w:rsid w:val="00F178F2"/>
    <w:rsid w:val="00F17C44"/>
    <w:rsid w:val="00F17C51"/>
    <w:rsid w:val="00F2020B"/>
    <w:rsid w:val="00F2053A"/>
    <w:rsid w:val="00F205BE"/>
    <w:rsid w:val="00F20A8E"/>
    <w:rsid w:val="00F20C8C"/>
    <w:rsid w:val="00F20F79"/>
    <w:rsid w:val="00F2126B"/>
    <w:rsid w:val="00F22074"/>
    <w:rsid w:val="00F2243F"/>
    <w:rsid w:val="00F2274D"/>
    <w:rsid w:val="00F22B7B"/>
    <w:rsid w:val="00F22CF7"/>
    <w:rsid w:val="00F2357B"/>
    <w:rsid w:val="00F23BE0"/>
    <w:rsid w:val="00F23E72"/>
    <w:rsid w:val="00F23ED4"/>
    <w:rsid w:val="00F24B46"/>
    <w:rsid w:val="00F24DF4"/>
    <w:rsid w:val="00F250A7"/>
    <w:rsid w:val="00F253BB"/>
    <w:rsid w:val="00F25581"/>
    <w:rsid w:val="00F2589C"/>
    <w:rsid w:val="00F25948"/>
    <w:rsid w:val="00F25B60"/>
    <w:rsid w:val="00F25DF1"/>
    <w:rsid w:val="00F26068"/>
    <w:rsid w:val="00F2665C"/>
    <w:rsid w:val="00F26C56"/>
    <w:rsid w:val="00F27684"/>
    <w:rsid w:val="00F3014E"/>
    <w:rsid w:val="00F3091F"/>
    <w:rsid w:val="00F30A34"/>
    <w:rsid w:val="00F30D12"/>
    <w:rsid w:val="00F31DFF"/>
    <w:rsid w:val="00F32043"/>
    <w:rsid w:val="00F329A6"/>
    <w:rsid w:val="00F32ADA"/>
    <w:rsid w:val="00F32C5E"/>
    <w:rsid w:val="00F32DF6"/>
    <w:rsid w:val="00F3415E"/>
    <w:rsid w:val="00F34CC9"/>
    <w:rsid w:val="00F34FFE"/>
    <w:rsid w:val="00F3529C"/>
    <w:rsid w:val="00F3560E"/>
    <w:rsid w:val="00F356D7"/>
    <w:rsid w:val="00F3585F"/>
    <w:rsid w:val="00F35E2B"/>
    <w:rsid w:val="00F35F0A"/>
    <w:rsid w:val="00F36041"/>
    <w:rsid w:val="00F36888"/>
    <w:rsid w:val="00F36E3A"/>
    <w:rsid w:val="00F37321"/>
    <w:rsid w:val="00F37521"/>
    <w:rsid w:val="00F40528"/>
    <w:rsid w:val="00F41244"/>
    <w:rsid w:val="00F420FB"/>
    <w:rsid w:val="00F42BAE"/>
    <w:rsid w:val="00F42F66"/>
    <w:rsid w:val="00F430EA"/>
    <w:rsid w:val="00F43123"/>
    <w:rsid w:val="00F43D5C"/>
    <w:rsid w:val="00F442E6"/>
    <w:rsid w:val="00F44607"/>
    <w:rsid w:val="00F4468A"/>
    <w:rsid w:val="00F44741"/>
    <w:rsid w:val="00F4503C"/>
    <w:rsid w:val="00F458CA"/>
    <w:rsid w:val="00F45C47"/>
    <w:rsid w:val="00F45C79"/>
    <w:rsid w:val="00F45D4E"/>
    <w:rsid w:val="00F466B0"/>
    <w:rsid w:val="00F46B64"/>
    <w:rsid w:val="00F471BC"/>
    <w:rsid w:val="00F47312"/>
    <w:rsid w:val="00F4744A"/>
    <w:rsid w:val="00F4745C"/>
    <w:rsid w:val="00F502FB"/>
    <w:rsid w:val="00F50AAB"/>
    <w:rsid w:val="00F51477"/>
    <w:rsid w:val="00F51813"/>
    <w:rsid w:val="00F51885"/>
    <w:rsid w:val="00F52101"/>
    <w:rsid w:val="00F52B7A"/>
    <w:rsid w:val="00F53072"/>
    <w:rsid w:val="00F5315F"/>
    <w:rsid w:val="00F536EB"/>
    <w:rsid w:val="00F53E30"/>
    <w:rsid w:val="00F54BB1"/>
    <w:rsid w:val="00F54E50"/>
    <w:rsid w:val="00F55095"/>
    <w:rsid w:val="00F5634C"/>
    <w:rsid w:val="00F563E0"/>
    <w:rsid w:val="00F566CA"/>
    <w:rsid w:val="00F5694A"/>
    <w:rsid w:val="00F569F4"/>
    <w:rsid w:val="00F56B46"/>
    <w:rsid w:val="00F573CF"/>
    <w:rsid w:val="00F57CA4"/>
    <w:rsid w:val="00F60184"/>
    <w:rsid w:val="00F6048F"/>
    <w:rsid w:val="00F6050E"/>
    <w:rsid w:val="00F60C4E"/>
    <w:rsid w:val="00F60D32"/>
    <w:rsid w:val="00F6101B"/>
    <w:rsid w:val="00F6118A"/>
    <w:rsid w:val="00F614D3"/>
    <w:rsid w:val="00F6159C"/>
    <w:rsid w:val="00F619AD"/>
    <w:rsid w:val="00F6233E"/>
    <w:rsid w:val="00F6272E"/>
    <w:rsid w:val="00F62744"/>
    <w:rsid w:val="00F63410"/>
    <w:rsid w:val="00F63F48"/>
    <w:rsid w:val="00F64068"/>
    <w:rsid w:val="00F6453F"/>
    <w:rsid w:val="00F64EA9"/>
    <w:rsid w:val="00F65321"/>
    <w:rsid w:val="00F6579E"/>
    <w:rsid w:val="00F6582E"/>
    <w:rsid w:val="00F66790"/>
    <w:rsid w:val="00F66DE4"/>
    <w:rsid w:val="00F67627"/>
    <w:rsid w:val="00F676B2"/>
    <w:rsid w:val="00F678CC"/>
    <w:rsid w:val="00F67C7F"/>
    <w:rsid w:val="00F701F0"/>
    <w:rsid w:val="00F7048D"/>
    <w:rsid w:val="00F709B1"/>
    <w:rsid w:val="00F70AA1"/>
    <w:rsid w:val="00F716B3"/>
    <w:rsid w:val="00F716E1"/>
    <w:rsid w:val="00F71793"/>
    <w:rsid w:val="00F71CD8"/>
    <w:rsid w:val="00F7226D"/>
    <w:rsid w:val="00F72788"/>
    <w:rsid w:val="00F72ED1"/>
    <w:rsid w:val="00F736C3"/>
    <w:rsid w:val="00F741EA"/>
    <w:rsid w:val="00F74200"/>
    <w:rsid w:val="00F74743"/>
    <w:rsid w:val="00F74812"/>
    <w:rsid w:val="00F74BA8"/>
    <w:rsid w:val="00F74F4D"/>
    <w:rsid w:val="00F75001"/>
    <w:rsid w:val="00F75185"/>
    <w:rsid w:val="00F7522E"/>
    <w:rsid w:val="00F75377"/>
    <w:rsid w:val="00F75441"/>
    <w:rsid w:val="00F75445"/>
    <w:rsid w:val="00F75968"/>
    <w:rsid w:val="00F75D12"/>
    <w:rsid w:val="00F75F34"/>
    <w:rsid w:val="00F76515"/>
    <w:rsid w:val="00F76753"/>
    <w:rsid w:val="00F767D0"/>
    <w:rsid w:val="00F7736C"/>
    <w:rsid w:val="00F77CB0"/>
    <w:rsid w:val="00F77EE7"/>
    <w:rsid w:val="00F8043F"/>
    <w:rsid w:val="00F8051D"/>
    <w:rsid w:val="00F80578"/>
    <w:rsid w:val="00F809DB"/>
    <w:rsid w:val="00F80B1B"/>
    <w:rsid w:val="00F81196"/>
    <w:rsid w:val="00F81614"/>
    <w:rsid w:val="00F81795"/>
    <w:rsid w:val="00F81971"/>
    <w:rsid w:val="00F81DDE"/>
    <w:rsid w:val="00F82B42"/>
    <w:rsid w:val="00F82C9D"/>
    <w:rsid w:val="00F831DA"/>
    <w:rsid w:val="00F83522"/>
    <w:rsid w:val="00F835E4"/>
    <w:rsid w:val="00F83968"/>
    <w:rsid w:val="00F839BE"/>
    <w:rsid w:val="00F84604"/>
    <w:rsid w:val="00F8488A"/>
    <w:rsid w:val="00F84B56"/>
    <w:rsid w:val="00F84E4D"/>
    <w:rsid w:val="00F84E65"/>
    <w:rsid w:val="00F857D3"/>
    <w:rsid w:val="00F85C50"/>
    <w:rsid w:val="00F85CD2"/>
    <w:rsid w:val="00F85E22"/>
    <w:rsid w:val="00F86563"/>
    <w:rsid w:val="00F86621"/>
    <w:rsid w:val="00F86959"/>
    <w:rsid w:val="00F86A9E"/>
    <w:rsid w:val="00F875D5"/>
    <w:rsid w:val="00F87D30"/>
    <w:rsid w:val="00F903BE"/>
    <w:rsid w:val="00F90591"/>
    <w:rsid w:val="00F90636"/>
    <w:rsid w:val="00F9097F"/>
    <w:rsid w:val="00F90A55"/>
    <w:rsid w:val="00F90E62"/>
    <w:rsid w:val="00F90FA0"/>
    <w:rsid w:val="00F91342"/>
    <w:rsid w:val="00F91886"/>
    <w:rsid w:val="00F91E6D"/>
    <w:rsid w:val="00F91FEA"/>
    <w:rsid w:val="00F9263B"/>
    <w:rsid w:val="00F92756"/>
    <w:rsid w:val="00F927B6"/>
    <w:rsid w:val="00F928D6"/>
    <w:rsid w:val="00F92AC3"/>
    <w:rsid w:val="00F92BD3"/>
    <w:rsid w:val="00F9304B"/>
    <w:rsid w:val="00F931F9"/>
    <w:rsid w:val="00F9422D"/>
    <w:rsid w:val="00F943DD"/>
    <w:rsid w:val="00F944E2"/>
    <w:rsid w:val="00F94EC0"/>
    <w:rsid w:val="00F956CD"/>
    <w:rsid w:val="00F95A75"/>
    <w:rsid w:val="00F95CD9"/>
    <w:rsid w:val="00F95F11"/>
    <w:rsid w:val="00F9616D"/>
    <w:rsid w:val="00F962B6"/>
    <w:rsid w:val="00F966EE"/>
    <w:rsid w:val="00F96AFF"/>
    <w:rsid w:val="00F96C80"/>
    <w:rsid w:val="00F96D44"/>
    <w:rsid w:val="00F973F9"/>
    <w:rsid w:val="00FA00DD"/>
    <w:rsid w:val="00FA016C"/>
    <w:rsid w:val="00FA056D"/>
    <w:rsid w:val="00FA073F"/>
    <w:rsid w:val="00FA0CDF"/>
    <w:rsid w:val="00FA1270"/>
    <w:rsid w:val="00FA12D2"/>
    <w:rsid w:val="00FA13FD"/>
    <w:rsid w:val="00FA1434"/>
    <w:rsid w:val="00FA198E"/>
    <w:rsid w:val="00FA1B65"/>
    <w:rsid w:val="00FA253E"/>
    <w:rsid w:val="00FA2545"/>
    <w:rsid w:val="00FA2634"/>
    <w:rsid w:val="00FA2706"/>
    <w:rsid w:val="00FA2B60"/>
    <w:rsid w:val="00FA2CE0"/>
    <w:rsid w:val="00FA3148"/>
    <w:rsid w:val="00FA3366"/>
    <w:rsid w:val="00FA34A3"/>
    <w:rsid w:val="00FA3906"/>
    <w:rsid w:val="00FA3FF6"/>
    <w:rsid w:val="00FA4082"/>
    <w:rsid w:val="00FA40D4"/>
    <w:rsid w:val="00FA41B4"/>
    <w:rsid w:val="00FA44B0"/>
    <w:rsid w:val="00FA451A"/>
    <w:rsid w:val="00FA5915"/>
    <w:rsid w:val="00FA6C2C"/>
    <w:rsid w:val="00FA6EAD"/>
    <w:rsid w:val="00FA7470"/>
    <w:rsid w:val="00FA7F44"/>
    <w:rsid w:val="00FB08F7"/>
    <w:rsid w:val="00FB0BB0"/>
    <w:rsid w:val="00FB1FCD"/>
    <w:rsid w:val="00FB2A3A"/>
    <w:rsid w:val="00FB2DDC"/>
    <w:rsid w:val="00FB326E"/>
    <w:rsid w:val="00FB33D6"/>
    <w:rsid w:val="00FB36E4"/>
    <w:rsid w:val="00FB3994"/>
    <w:rsid w:val="00FB403C"/>
    <w:rsid w:val="00FB420F"/>
    <w:rsid w:val="00FB4325"/>
    <w:rsid w:val="00FB45AB"/>
    <w:rsid w:val="00FB4A5B"/>
    <w:rsid w:val="00FB500A"/>
    <w:rsid w:val="00FB60A3"/>
    <w:rsid w:val="00FB6113"/>
    <w:rsid w:val="00FB6B00"/>
    <w:rsid w:val="00FB6BF5"/>
    <w:rsid w:val="00FB6FA0"/>
    <w:rsid w:val="00FB7C8E"/>
    <w:rsid w:val="00FB7FBA"/>
    <w:rsid w:val="00FC0DDB"/>
    <w:rsid w:val="00FC1055"/>
    <w:rsid w:val="00FC1B2C"/>
    <w:rsid w:val="00FC1BFA"/>
    <w:rsid w:val="00FC2052"/>
    <w:rsid w:val="00FC2931"/>
    <w:rsid w:val="00FC2B08"/>
    <w:rsid w:val="00FC2E72"/>
    <w:rsid w:val="00FC2F2D"/>
    <w:rsid w:val="00FC32F0"/>
    <w:rsid w:val="00FC33A6"/>
    <w:rsid w:val="00FC387A"/>
    <w:rsid w:val="00FC46C8"/>
    <w:rsid w:val="00FC5114"/>
    <w:rsid w:val="00FC6302"/>
    <w:rsid w:val="00FC63B5"/>
    <w:rsid w:val="00FC64F0"/>
    <w:rsid w:val="00FC721A"/>
    <w:rsid w:val="00FC787D"/>
    <w:rsid w:val="00FC7AE7"/>
    <w:rsid w:val="00FC7CCE"/>
    <w:rsid w:val="00FC7D5D"/>
    <w:rsid w:val="00FC7DDB"/>
    <w:rsid w:val="00FD02CD"/>
    <w:rsid w:val="00FD07B7"/>
    <w:rsid w:val="00FD099D"/>
    <w:rsid w:val="00FD106F"/>
    <w:rsid w:val="00FD1199"/>
    <w:rsid w:val="00FD11D5"/>
    <w:rsid w:val="00FD1CDD"/>
    <w:rsid w:val="00FD24B0"/>
    <w:rsid w:val="00FD331F"/>
    <w:rsid w:val="00FD3483"/>
    <w:rsid w:val="00FD3B86"/>
    <w:rsid w:val="00FD41DD"/>
    <w:rsid w:val="00FD4418"/>
    <w:rsid w:val="00FD4827"/>
    <w:rsid w:val="00FD4831"/>
    <w:rsid w:val="00FD4ACE"/>
    <w:rsid w:val="00FD4CF4"/>
    <w:rsid w:val="00FD4D77"/>
    <w:rsid w:val="00FD5170"/>
    <w:rsid w:val="00FD5231"/>
    <w:rsid w:val="00FD6A85"/>
    <w:rsid w:val="00FD6FA9"/>
    <w:rsid w:val="00FD6FCD"/>
    <w:rsid w:val="00FD705E"/>
    <w:rsid w:val="00FD71B3"/>
    <w:rsid w:val="00FD7845"/>
    <w:rsid w:val="00FE055C"/>
    <w:rsid w:val="00FE0709"/>
    <w:rsid w:val="00FE10F4"/>
    <w:rsid w:val="00FE112B"/>
    <w:rsid w:val="00FE1777"/>
    <w:rsid w:val="00FE18D7"/>
    <w:rsid w:val="00FE1ECD"/>
    <w:rsid w:val="00FE1FCF"/>
    <w:rsid w:val="00FE25E7"/>
    <w:rsid w:val="00FE27FF"/>
    <w:rsid w:val="00FE2F1D"/>
    <w:rsid w:val="00FE31B7"/>
    <w:rsid w:val="00FE33AF"/>
    <w:rsid w:val="00FE360F"/>
    <w:rsid w:val="00FE3713"/>
    <w:rsid w:val="00FE38AD"/>
    <w:rsid w:val="00FE3CFC"/>
    <w:rsid w:val="00FE3F36"/>
    <w:rsid w:val="00FE41F3"/>
    <w:rsid w:val="00FE466E"/>
    <w:rsid w:val="00FE4878"/>
    <w:rsid w:val="00FE4C4E"/>
    <w:rsid w:val="00FE5023"/>
    <w:rsid w:val="00FE5081"/>
    <w:rsid w:val="00FE50CF"/>
    <w:rsid w:val="00FE5812"/>
    <w:rsid w:val="00FE5C51"/>
    <w:rsid w:val="00FE5E78"/>
    <w:rsid w:val="00FE6391"/>
    <w:rsid w:val="00FE6AD6"/>
    <w:rsid w:val="00FE7361"/>
    <w:rsid w:val="00FE7647"/>
    <w:rsid w:val="00FE7C27"/>
    <w:rsid w:val="00FF01EF"/>
    <w:rsid w:val="00FF037F"/>
    <w:rsid w:val="00FF0418"/>
    <w:rsid w:val="00FF04C1"/>
    <w:rsid w:val="00FF0674"/>
    <w:rsid w:val="00FF0CEA"/>
    <w:rsid w:val="00FF11D2"/>
    <w:rsid w:val="00FF12B3"/>
    <w:rsid w:val="00FF1995"/>
    <w:rsid w:val="00FF21F7"/>
    <w:rsid w:val="00FF2240"/>
    <w:rsid w:val="00FF225D"/>
    <w:rsid w:val="00FF27A0"/>
    <w:rsid w:val="00FF2810"/>
    <w:rsid w:val="00FF2A00"/>
    <w:rsid w:val="00FF2A38"/>
    <w:rsid w:val="00FF2B59"/>
    <w:rsid w:val="00FF3DEB"/>
    <w:rsid w:val="00FF4930"/>
    <w:rsid w:val="00FF4F12"/>
    <w:rsid w:val="00FF53CB"/>
    <w:rsid w:val="00FF5D97"/>
    <w:rsid w:val="00FF6758"/>
    <w:rsid w:val="00FF688D"/>
    <w:rsid w:val="00FF68E6"/>
    <w:rsid w:val="00FF7922"/>
    <w:rsid w:val="00FF7A5F"/>
    <w:rsid w:val="00FF7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B00"/>
  </w:style>
  <w:style w:type="paragraph" w:styleId="1">
    <w:name w:val="heading 1"/>
    <w:basedOn w:val="a"/>
    <w:next w:val="a"/>
    <w:link w:val="10"/>
    <w:qFormat/>
    <w:rsid w:val="00DB6C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9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2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528E"/>
  </w:style>
  <w:style w:type="paragraph" w:styleId="a5">
    <w:name w:val="List Paragraph"/>
    <w:basedOn w:val="a"/>
    <w:uiPriority w:val="34"/>
    <w:qFormat/>
    <w:rsid w:val="003C430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E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B6232D"/>
    <w:rPr>
      <w:b/>
      <w:bCs/>
    </w:rPr>
  </w:style>
  <w:style w:type="paragraph" w:styleId="a8">
    <w:name w:val="footer"/>
    <w:basedOn w:val="a"/>
    <w:link w:val="a9"/>
    <w:uiPriority w:val="99"/>
    <w:semiHidden/>
    <w:unhideWhenUsed/>
    <w:rsid w:val="0051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135A8"/>
  </w:style>
  <w:style w:type="table" w:styleId="aa">
    <w:name w:val="Table Grid"/>
    <w:basedOn w:val="a1"/>
    <w:uiPriority w:val="59"/>
    <w:rsid w:val="00513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B6C8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w">
    <w:name w:val="w"/>
    <w:basedOn w:val="a0"/>
    <w:rsid w:val="0021417E"/>
  </w:style>
  <w:style w:type="paragraph" w:styleId="ab">
    <w:name w:val="No Spacing"/>
    <w:uiPriority w:val="1"/>
    <w:qFormat/>
    <w:rsid w:val="007E1E13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B55D1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10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242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07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077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club.nnov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balamus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3344</Words>
  <Characters>19067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2</cp:revision>
  <cp:lastPrinted>2018-11-27T08:42:00Z</cp:lastPrinted>
  <dcterms:created xsi:type="dcterms:W3CDTF">2019-12-19T14:37:00Z</dcterms:created>
  <dcterms:modified xsi:type="dcterms:W3CDTF">2019-12-19T14:37:00Z</dcterms:modified>
</cp:coreProperties>
</file>